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F4CD" w14:textId="1AACE8CB" w:rsidR="00BA1508" w:rsidRDefault="00BA1508" w:rsidP="00BA1508">
      <w:pPr>
        <w:suppressAutoHyphens/>
        <w:jc w:val="both"/>
        <w:rPr>
          <w:rFonts w:ascii="Arial" w:hAnsi="Arial" w:cs="Arial"/>
          <w:b/>
        </w:rPr>
      </w:pPr>
      <w:r w:rsidRPr="0024643D">
        <w:rPr>
          <w:rFonts w:ascii="Arial" w:hAnsi="Arial" w:cs="Arial"/>
          <w:b/>
        </w:rPr>
        <w:t xml:space="preserve">BANDO PUBBLICO </w:t>
      </w:r>
      <w:r>
        <w:rPr>
          <w:rFonts w:ascii="Arial" w:hAnsi="Arial" w:cs="Arial"/>
          <w:b/>
          <w:bCs/>
        </w:rPr>
        <w:t xml:space="preserve">PER LA CONCESSIONE DI PATROCINI CON PARTECIPAZIONE FINANZIARIA PER MANIFESTAZIONI O INIZIATIVE SVOLTE DA SOGGETTI PUBBLICI O PRIVATI NEL PERIODO </w:t>
      </w:r>
      <w:r w:rsidR="004973FF">
        <w:rPr>
          <w:rFonts w:ascii="Arial" w:hAnsi="Arial" w:cs="Arial"/>
          <w:b/>
          <w:bCs/>
        </w:rPr>
        <w:t>PRIMAVERA/ESTATE 2023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DA PARTE DEL MUNICIPIO IV MEDIA VAL BISAGNO, AI SENSI DEL REGOLAMENTO COMUNALE VIGENTE IN MATERIA E DELLE LINEE GUIDA DI CUI ALLA DGM 15/2020</w:t>
      </w:r>
      <w:r>
        <w:rPr>
          <w:rFonts w:ascii="Arial" w:hAnsi="Arial" w:cs="Arial"/>
          <w:b/>
        </w:rPr>
        <w:t>.</w:t>
      </w:r>
    </w:p>
    <w:p w14:paraId="7CEF20BB" w14:textId="77777777" w:rsidR="00634414" w:rsidRDefault="00634414" w:rsidP="00BA1508">
      <w:pPr>
        <w:suppressAutoHyphens/>
        <w:jc w:val="both"/>
        <w:rPr>
          <w:rFonts w:ascii="Arial" w:hAnsi="Arial" w:cs="Arial"/>
          <w:b/>
        </w:rPr>
      </w:pPr>
    </w:p>
    <w:p w14:paraId="7CC791FA" w14:textId="117E1EF2" w:rsidR="00BA1508" w:rsidRPr="002540C8" w:rsidRDefault="00634414" w:rsidP="00BA1508">
      <w:pPr>
        <w:suppressAutoHyphens/>
        <w:jc w:val="both"/>
        <w:rPr>
          <w:rFonts w:ascii="Arial" w:hAnsi="Arial" w:cs="Arial"/>
          <w:b/>
          <w:i/>
          <w:u w:val="single"/>
        </w:rPr>
      </w:pPr>
      <w:r w:rsidRPr="002540C8">
        <w:rPr>
          <w:rFonts w:ascii="Arial" w:hAnsi="Arial" w:cs="Arial"/>
          <w:b/>
          <w:i/>
          <w:u w:val="single"/>
        </w:rPr>
        <w:t xml:space="preserve">ISTANZA DI </w:t>
      </w:r>
      <w:r w:rsidR="002E182B">
        <w:rPr>
          <w:rFonts w:ascii="Arial" w:hAnsi="Arial" w:cs="Arial"/>
          <w:b/>
          <w:i/>
          <w:u w:val="single"/>
        </w:rPr>
        <w:t xml:space="preserve">PARTECIPAZIONE CON RICHIESTA DI </w:t>
      </w:r>
      <w:r w:rsidRPr="002540C8">
        <w:rPr>
          <w:rFonts w:ascii="Arial" w:hAnsi="Arial" w:cs="Arial"/>
          <w:b/>
          <w:i/>
          <w:u w:val="single"/>
        </w:rPr>
        <w:t>PA</w:t>
      </w:r>
      <w:r w:rsidR="00A35669">
        <w:rPr>
          <w:rFonts w:ascii="Arial" w:hAnsi="Arial" w:cs="Arial"/>
          <w:b/>
          <w:i/>
          <w:u w:val="single"/>
        </w:rPr>
        <w:t>TROCINIO</w:t>
      </w:r>
      <w:r w:rsidRPr="002540C8">
        <w:rPr>
          <w:rFonts w:ascii="Arial" w:hAnsi="Arial" w:cs="Arial"/>
          <w:b/>
          <w:i/>
          <w:u w:val="single"/>
        </w:rPr>
        <w:t xml:space="preserve"> </w:t>
      </w:r>
      <w:r w:rsidR="00A35669">
        <w:rPr>
          <w:rFonts w:ascii="Arial" w:hAnsi="Arial" w:cs="Arial"/>
          <w:b/>
          <w:i/>
          <w:u w:val="single"/>
        </w:rPr>
        <w:t>E DESCRIZIONE GENERALE DELL’INIZIATIVA PROPOSTA</w:t>
      </w:r>
    </w:p>
    <w:p w14:paraId="0F382154" w14:textId="77777777" w:rsidR="00BD3059" w:rsidRDefault="001E0A19">
      <w:pPr>
        <w:ind w:right="-1"/>
        <w:jc w:val="both"/>
        <w:rPr>
          <w:rFonts w:ascii="Arial" w:hAnsi="Arial" w:cs="Arial"/>
          <w:b/>
        </w:rPr>
      </w:pPr>
      <w:r w:rsidRPr="00BA150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3B0D2" wp14:editId="7D4335B0">
                <wp:simplePos x="0" y="0"/>
                <wp:positionH relativeFrom="column">
                  <wp:posOffset>3615690</wp:posOffset>
                </wp:positionH>
                <wp:positionV relativeFrom="paragraph">
                  <wp:posOffset>85090</wp:posOffset>
                </wp:positionV>
                <wp:extent cx="2372360" cy="1022350"/>
                <wp:effectExtent l="8890" t="8255" r="9525" b="7620"/>
                <wp:wrapNone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3A3A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17C5" w14:textId="77777777" w:rsidR="000902C4" w:rsidRDefault="000902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Municipio </w:t>
                            </w:r>
                            <w:r w:rsidR="00F20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Media 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 Bisagno</w:t>
                            </w:r>
                          </w:p>
                          <w:p w14:paraId="3C2DC951" w14:textId="77777777" w:rsidR="000902C4" w:rsidRDefault="00FA6A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Piazza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dell’Olmo, 3 </w:t>
                            </w:r>
                          </w:p>
                          <w:p w14:paraId="4390FFDE" w14:textId="77777777" w:rsidR="000902C4" w:rsidRDefault="000902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161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Genova                                                                                     </w:t>
                            </w:r>
                          </w:p>
                          <w:p w14:paraId="2CB4C084" w14:textId="77777777" w:rsidR="000902C4" w:rsidRDefault="000902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23B0D2" id=" 2" o:spid="_x0000_s1026" style="position:absolute;left:0;text-align:left;margin-left:284.7pt;margin-top:6.7pt;width:186.8pt;height: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" strokecolor="#a3a3a3">
                <v:path arrowok="t"/>
                <v:textbox>
                  <w:txbxContent>
                    <w:p w14:paraId="78C517C5" w14:textId="77777777" w:rsidR="000902C4" w:rsidRDefault="000902C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Municipio </w:t>
                      </w:r>
                      <w:r w:rsidR="00F206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Media 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>Val Bisagno</w:t>
                      </w:r>
                    </w:p>
                    <w:p w14:paraId="3C2DC951" w14:textId="77777777" w:rsidR="000902C4" w:rsidRDefault="00FA6A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Piazza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dell’Olmo, 3 </w:t>
                      </w:r>
                    </w:p>
                    <w:p w14:paraId="4390FFDE" w14:textId="77777777" w:rsidR="000902C4" w:rsidRDefault="000902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161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Genova                                                                                     </w:t>
                      </w:r>
                    </w:p>
                    <w:p w14:paraId="2CB4C084" w14:textId="77777777" w:rsidR="000902C4" w:rsidRDefault="000902C4"/>
                  </w:txbxContent>
                </v:textbox>
              </v:rect>
            </w:pict>
          </mc:Fallback>
        </mc:AlternateContent>
      </w:r>
    </w:p>
    <w:p w14:paraId="77635094" w14:textId="77777777" w:rsidR="00BA1508" w:rsidRDefault="00BA1508">
      <w:pPr>
        <w:ind w:right="-1"/>
        <w:jc w:val="both"/>
        <w:rPr>
          <w:rFonts w:ascii="Arial" w:hAnsi="Arial" w:cs="Arial"/>
          <w:b/>
        </w:rPr>
      </w:pPr>
    </w:p>
    <w:p w14:paraId="38173F64" w14:textId="77777777" w:rsidR="00BA1508" w:rsidRDefault="00BA1508">
      <w:pPr>
        <w:ind w:right="-1"/>
        <w:jc w:val="both"/>
        <w:rPr>
          <w:rFonts w:ascii="Verdana" w:hAnsi="Verdana"/>
        </w:rPr>
      </w:pPr>
    </w:p>
    <w:p w14:paraId="6EE7C275" w14:textId="77777777" w:rsidR="00BD3059" w:rsidRDefault="00BD3059">
      <w:pPr>
        <w:ind w:left="284" w:right="-1"/>
        <w:jc w:val="both"/>
        <w:rPr>
          <w:rFonts w:ascii="Verdana" w:hAnsi="Verdana"/>
        </w:rPr>
      </w:pPr>
    </w:p>
    <w:p w14:paraId="4C1BE842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65A9F93A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44CB0A53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3C57ED57" w14:textId="77777777" w:rsidR="00BD3059" w:rsidRDefault="00BD3059">
      <w:pPr>
        <w:ind w:right="-1"/>
        <w:jc w:val="both"/>
        <w:rPr>
          <w:rFonts w:ascii="Arial" w:hAnsi="Arial" w:cs="Arial"/>
          <w:sz w:val="16"/>
          <w:szCs w:val="16"/>
        </w:rPr>
      </w:pPr>
    </w:p>
    <w:p w14:paraId="1438FE9F" w14:textId="77777777" w:rsidR="00BD3059" w:rsidRDefault="00BD3059">
      <w:pPr>
        <w:spacing w:line="276" w:lineRule="auto"/>
        <w:ind w:right="-1"/>
        <w:jc w:val="both"/>
        <w:rPr>
          <w:rFonts w:ascii="Arial" w:hAnsi="Arial" w:cs="Arial"/>
        </w:rPr>
      </w:pPr>
    </w:p>
    <w:p w14:paraId="698CCF55" w14:textId="77777777" w:rsidR="00CC7086" w:rsidRPr="002E182B" w:rsidRDefault="006A4158" w:rsidP="00DD3BCE">
      <w:pPr>
        <w:spacing w:line="360" w:lineRule="auto"/>
        <w:ind w:right="711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Il sottoscritto/a</w:t>
      </w:r>
      <w:r w:rsidR="00613871" w:rsidRPr="002E182B">
        <w:rPr>
          <w:rFonts w:ascii="Arial" w:hAnsi="Arial" w:cs="Arial"/>
          <w:sz w:val="22"/>
          <w:szCs w:val="22"/>
        </w:rPr>
        <w:t>……………………</w:t>
      </w:r>
      <w:r w:rsidRPr="002E182B">
        <w:rPr>
          <w:rFonts w:ascii="Arial" w:hAnsi="Arial" w:cs="Arial"/>
          <w:sz w:val="22"/>
          <w:szCs w:val="22"/>
        </w:rPr>
        <w:t xml:space="preserve">……….………… </w:t>
      </w:r>
      <w:r w:rsidR="00CC7086" w:rsidRPr="002E182B">
        <w:rPr>
          <w:rFonts w:ascii="Arial" w:hAnsi="Arial" w:cs="Arial"/>
          <w:sz w:val="22"/>
          <w:szCs w:val="22"/>
        </w:rPr>
        <w:t>nato/a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="00CC7086" w:rsidRPr="002E182B">
        <w:rPr>
          <w:rFonts w:ascii="Arial" w:hAnsi="Arial" w:cs="Arial"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="00613871" w:rsidRPr="002E182B">
        <w:rPr>
          <w:rFonts w:ascii="Arial" w:hAnsi="Arial" w:cs="Arial"/>
          <w:sz w:val="22"/>
          <w:szCs w:val="22"/>
        </w:rPr>
        <w:t>………………</w:t>
      </w:r>
      <w:r w:rsidR="00CC4B5D" w:rsidRPr="002E182B">
        <w:rPr>
          <w:rFonts w:ascii="Arial" w:hAnsi="Arial" w:cs="Arial"/>
          <w:sz w:val="22"/>
          <w:szCs w:val="22"/>
        </w:rPr>
        <w:t>………..</w:t>
      </w:r>
      <w:r w:rsidR="00613871" w:rsidRPr="002E182B">
        <w:rPr>
          <w:rFonts w:ascii="Arial" w:hAnsi="Arial" w:cs="Arial"/>
          <w:sz w:val="22"/>
          <w:szCs w:val="22"/>
        </w:rPr>
        <w:t>………</w:t>
      </w:r>
      <w:r w:rsidR="00CC4B5D" w:rsidRPr="002E182B">
        <w:rPr>
          <w:rFonts w:ascii="Arial" w:hAnsi="Arial" w:cs="Arial"/>
          <w:sz w:val="22"/>
          <w:szCs w:val="22"/>
        </w:rPr>
        <w:t xml:space="preserve"> </w:t>
      </w:r>
      <w:r w:rsidR="005778AD" w:rsidRPr="002E182B">
        <w:rPr>
          <w:rFonts w:ascii="Arial" w:hAnsi="Arial" w:cs="Arial"/>
          <w:sz w:val="22"/>
          <w:szCs w:val="22"/>
        </w:rPr>
        <w:t>il …………….</w:t>
      </w:r>
      <w:r w:rsidR="00613871" w:rsidRPr="002E182B">
        <w:rPr>
          <w:rFonts w:ascii="Arial" w:hAnsi="Arial" w:cs="Arial"/>
          <w:sz w:val="22"/>
          <w:szCs w:val="22"/>
        </w:rPr>
        <w:t>.</w:t>
      </w:r>
      <w:r w:rsidR="00CC7086" w:rsidRPr="002E182B">
        <w:rPr>
          <w:rFonts w:ascii="Arial" w:hAnsi="Arial" w:cs="Arial"/>
          <w:color w:val="A3A3A3"/>
          <w:sz w:val="22"/>
          <w:szCs w:val="22"/>
        </w:rPr>
        <w:t xml:space="preserve"> </w:t>
      </w:r>
      <w:r w:rsidR="00613871" w:rsidRPr="002E182B">
        <w:rPr>
          <w:rFonts w:ascii="Arial" w:hAnsi="Arial" w:cs="Arial"/>
          <w:sz w:val="22"/>
          <w:szCs w:val="22"/>
        </w:rPr>
        <w:tab/>
      </w:r>
      <w:r w:rsidR="00CC7086" w:rsidRPr="002E182B">
        <w:rPr>
          <w:rFonts w:ascii="Arial" w:hAnsi="Arial" w:cs="Arial"/>
          <w:sz w:val="22"/>
          <w:szCs w:val="22"/>
        </w:rPr>
        <w:t>in qualità di legale rappresentante</w:t>
      </w:r>
      <w:r w:rsidR="002F088B" w:rsidRPr="002E182B">
        <w:rPr>
          <w:rFonts w:ascii="Arial" w:hAnsi="Arial" w:cs="Arial"/>
          <w:sz w:val="22"/>
          <w:szCs w:val="22"/>
        </w:rPr>
        <w:t xml:space="preserve"> di</w:t>
      </w:r>
      <w:r w:rsidR="00CC7086" w:rsidRPr="002E182B">
        <w:rPr>
          <w:rFonts w:ascii="Arial" w:hAnsi="Arial" w:cs="Arial"/>
          <w:sz w:val="22"/>
          <w:szCs w:val="22"/>
        </w:rPr>
        <w:t xml:space="preserve"> (Associazione/Ente/</w:t>
      </w:r>
      <w:r w:rsidR="00E41245" w:rsidRPr="002E182B">
        <w:rPr>
          <w:rFonts w:ascii="Arial" w:hAnsi="Arial" w:cs="Arial"/>
          <w:sz w:val="22"/>
          <w:szCs w:val="22"/>
        </w:rPr>
        <w:t>altro</w:t>
      </w:r>
      <w:r w:rsidR="00CC7086" w:rsidRPr="002E182B">
        <w:rPr>
          <w:rFonts w:ascii="Arial" w:hAnsi="Arial" w:cs="Arial"/>
          <w:sz w:val="22"/>
          <w:szCs w:val="22"/>
        </w:rPr>
        <w:t>)</w:t>
      </w:r>
      <w:r w:rsidR="0086256D" w:rsidRPr="002E182B">
        <w:rPr>
          <w:rFonts w:ascii="Arial" w:hAnsi="Arial" w:cs="Arial"/>
          <w:sz w:val="22"/>
          <w:szCs w:val="22"/>
        </w:rPr>
        <w:t xml:space="preserve"> (ovvero indicare i dati del soggetto munito di specifici poteri a seguito di rilascio di procura)</w:t>
      </w:r>
      <w:r w:rsidR="002F088B" w:rsidRPr="002E182B">
        <w:rPr>
          <w:rFonts w:ascii="Arial" w:hAnsi="Arial" w:cs="Arial"/>
          <w:sz w:val="22"/>
          <w:szCs w:val="22"/>
        </w:rPr>
        <w:t>:</w:t>
      </w:r>
      <w:r w:rsidR="00CC7086" w:rsidRPr="002E182B">
        <w:rPr>
          <w:rFonts w:ascii="Arial" w:hAnsi="Arial" w:cs="Arial"/>
          <w:sz w:val="22"/>
          <w:szCs w:val="22"/>
        </w:rPr>
        <w:t xml:space="preserve"> </w:t>
      </w:r>
    </w:p>
    <w:p w14:paraId="59FAEB36" w14:textId="77777777" w:rsidR="00CC7086" w:rsidRPr="002E182B" w:rsidRDefault="00613871" w:rsidP="00DD3BC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363405" w:rsidRPr="002E182B">
        <w:rPr>
          <w:rFonts w:ascii="Arial" w:hAnsi="Arial" w:cs="Arial"/>
          <w:sz w:val="22"/>
          <w:szCs w:val="22"/>
        </w:rPr>
        <w:t>…</w:t>
      </w:r>
      <w:r w:rsidR="0033248D" w:rsidRPr="002E182B">
        <w:rPr>
          <w:rFonts w:ascii="Arial" w:hAnsi="Arial" w:cs="Arial"/>
          <w:sz w:val="22"/>
          <w:szCs w:val="22"/>
        </w:rPr>
        <w:t>…..</w:t>
      </w:r>
    </w:p>
    <w:p w14:paraId="0A1E4FB6" w14:textId="77777777" w:rsidR="00CC7086" w:rsidRPr="002E182B" w:rsidRDefault="00CC7086" w:rsidP="00DD3BC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Indirizzo sede </w:t>
      </w:r>
      <w:r w:rsidR="00613871" w:rsidRPr="002E182B">
        <w:rPr>
          <w:rFonts w:ascii="Arial" w:hAnsi="Arial" w:cs="Arial"/>
          <w:sz w:val="22"/>
          <w:szCs w:val="22"/>
        </w:rPr>
        <w:t>legale ……………………………………………</w:t>
      </w:r>
      <w:r w:rsidR="00363405" w:rsidRPr="002E182B">
        <w:rPr>
          <w:rFonts w:ascii="Arial" w:hAnsi="Arial" w:cs="Arial"/>
          <w:sz w:val="22"/>
          <w:szCs w:val="22"/>
        </w:rPr>
        <w:t>città ……………………………</w:t>
      </w:r>
    </w:p>
    <w:p w14:paraId="47E4AB78" w14:textId="77777777" w:rsidR="00363405" w:rsidRPr="002E182B" w:rsidRDefault="00DD3BCE" w:rsidP="00DD3BC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Indirizzo sede operativa ………………………………………..città ……………………………</w:t>
      </w:r>
    </w:p>
    <w:p w14:paraId="2A92F6D5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r w:rsidRPr="002E182B">
        <w:rPr>
          <w:rFonts w:ascii="Arial" w:hAnsi="Arial" w:cs="Arial"/>
          <w:bCs/>
          <w:sz w:val="22"/>
          <w:szCs w:val="22"/>
          <w:lang w:val="fr-FR"/>
        </w:rPr>
        <w:t>Tel. _________________________________   FAX _____________________________</w:t>
      </w:r>
    </w:p>
    <w:p w14:paraId="631413DB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</w:p>
    <w:p w14:paraId="144AA788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r w:rsidRPr="002E182B">
        <w:rPr>
          <w:rFonts w:ascii="Arial" w:hAnsi="Arial" w:cs="Arial"/>
          <w:bCs/>
          <w:sz w:val="22"/>
          <w:szCs w:val="22"/>
          <w:lang w:val="fr-FR"/>
        </w:rPr>
        <w:t>Cell. _____________________________ e-mail</w:t>
      </w:r>
      <w:r w:rsidR="0033248D" w:rsidRPr="002E182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2E182B">
        <w:rPr>
          <w:rFonts w:ascii="Arial" w:hAnsi="Arial" w:cs="Arial"/>
          <w:bCs/>
          <w:sz w:val="22"/>
          <w:szCs w:val="22"/>
          <w:lang w:val="fr-FR"/>
        </w:rPr>
        <w:t>_______________________________</w:t>
      </w:r>
      <w:r w:rsidR="00363405" w:rsidRPr="002E182B">
        <w:rPr>
          <w:rFonts w:ascii="Arial" w:hAnsi="Arial" w:cs="Arial"/>
          <w:bCs/>
          <w:sz w:val="22"/>
          <w:szCs w:val="22"/>
          <w:lang w:val="fr-FR"/>
        </w:rPr>
        <w:t>_</w:t>
      </w:r>
    </w:p>
    <w:p w14:paraId="0F09C043" w14:textId="77777777" w:rsidR="00B65074" w:rsidRPr="002E182B" w:rsidRDefault="00B65074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</w:p>
    <w:p w14:paraId="04217221" w14:textId="77777777" w:rsidR="00B65074" w:rsidRPr="002E182B" w:rsidRDefault="00B65074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r w:rsidRPr="002E182B">
        <w:rPr>
          <w:rFonts w:ascii="Arial" w:hAnsi="Arial" w:cs="Arial"/>
          <w:bCs/>
          <w:sz w:val="22"/>
          <w:szCs w:val="22"/>
          <w:lang w:val="fr-FR"/>
        </w:rPr>
        <w:t>Pec</w:t>
      </w:r>
      <w:r w:rsidR="00BF6748" w:rsidRPr="002E182B">
        <w:rPr>
          <w:rFonts w:ascii="Arial" w:hAnsi="Arial" w:cs="Arial"/>
          <w:bCs/>
          <w:sz w:val="22"/>
          <w:szCs w:val="22"/>
          <w:lang w:val="fr-FR"/>
        </w:rPr>
        <w:t>______________________________</w:t>
      </w:r>
    </w:p>
    <w:p w14:paraId="122420C7" w14:textId="77777777" w:rsidR="00CC7086" w:rsidRPr="002E182B" w:rsidRDefault="00CC7086" w:rsidP="00CC7086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F0A1C08" w14:textId="77777777" w:rsidR="00CC7086" w:rsidRPr="002E182B" w:rsidRDefault="00CC7086" w:rsidP="00CC7086">
      <w:pPr>
        <w:spacing w:line="276" w:lineRule="auto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Cs/>
          <w:sz w:val="22"/>
          <w:szCs w:val="22"/>
        </w:rPr>
        <w:t>C.F.</w:t>
      </w:r>
      <w:r w:rsidR="00613871" w:rsidRPr="002E182B">
        <w:rPr>
          <w:rFonts w:ascii="Arial" w:hAnsi="Arial" w:cs="Arial"/>
          <w:b/>
          <w:bCs/>
          <w:sz w:val="22"/>
          <w:szCs w:val="22"/>
        </w:rPr>
        <w:t xml:space="preserve"> …………………</w:t>
      </w:r>
      <w:r w:rsidR="002F088B" w:rsidRPr="002E182B">
        <w:rPr>
          <w:rFonts w:ascii="Arial" w:hAnsi="Arial" w:cs="Arial"/>
          <w:b/>
          <w:bCs/>
          <w:sz w:val="22"/>
          <w:szCs w:val="22"/>
        </w:rPr>
        <w:t>…………….</w:t>
      </w:r>
      <w:r w:rsidR="00613871" w:rsidRPr="002E182B">
        <w:rPr>
          <w:rFonts w:ascii="Arial" w:hAnsi="Arial" w:cs="Arial"/>
          <w:b/>
          <w:bCs/>
          <w:sz w:val="22"/>
          <w:szCs w:val="22"/>
        </w:rPr>
        <w:t>………..</w:t>
      </w:r>
      <w:r w:rsidRPr="002E182B">
        <w:rPr>
          <w:rFonts w:ascii="Arial" w:hAnsi="Arial" w:cs="Arial"/>
          <w:sz w:val="22"/>
          <w:szCs w:val="22"/>
        </w:rPr>
        <w:t xml:space="preserve">  </w:t>
      </w:r>
      <w:r w:rsidR="00613871" w:rsidRPr="002E182B">
        <w:rPr>
          <w:rFonts w:ascii="Arial" w:hAnsi="Arial" w:cs="Arial"/>
          <w:bCs/>
          <w:sz w:val="22"/>
          <w:szCs w:val="22"/>
        </w:rPr>
        <w:t>P.I</w:t>
      </w:r>
      <w:r w:rsidR="00363405" w:rsidRPr="002E182B">
        <w:rPr>
          <w:rFonts w:ascii="Arial" w:hAnsi="Arial" w:cs="Arial"/>
          <w:bCs/>
          <w:sz w:val="22"/>
          <w:szCs w:val="22"/>
        </w:rPr>
        <w:t>.  …………………………………………………</w:t>
      </w:r>
    </w:p>
    <w:p w14:paraId="11E2190E" w14:textId="77777777" w:rsidR="00BD3059" w:rsidRPr="002E182B" w:rsidRDefault="00BD3059" w:rsidP="007E606D">
      <w:pPr>
        <w:ind w:right="570"/>
        <w:rPr>
          <w:rFonts w:ascii="Arial" w:hAnsi="Arial" w:cs="Arial"/>
          <w:b/>
          <w:sz w:val="14"/>
          <w:szCs w:val="14"/>
        </w:rPr>
      </w:pPr>
    </w:p>
    <w:p w14:paraId="025829E2" w14:textId="5162D021" w:rsidR="00A35669" w:rsidRPr="002E182B" w:rsidRDefault="00BD3059" w:rsidP="00A35669">
      <w:pPr>
        <w:ind w:right="573"/>
        <w:jc w:val="center"/>
        <w:rPr>
          <w:rFonts w:ascii="Arial" w:hAnsi="Arial" w:cs="Arial"/>
          <w:b/>
          <w:bCs/>
          <w:iCs/>
        </w:rPr>
      </w:pPr>
      <w:r w:rsidRPr="002E182B">
        <w:rPr>
          <w:rFonts w:ascii="Arial" w:hAnsi="Arial" w:cs="Arial"/>
          <w:b/>
          <w:bCs/>
          <w:iCs/>
        </w:rPr>
        <w:t xml:space="preserve">CHIEDE AL MUNICIPIO </w:t>
      </w:r>
      <w:r w:rsidR="00B13699" w:rsidRPr="002E182B">
        <w:rPr>
          <w:rFonts w:ascii="Arial" w:hAnsi="Arial" w:cs="Arial"/>
          <w:b/>
          <w:bCs/>
          <w:iCs/>
        </w:rPr>
        <w:t>MEDIA</w:t>
      </w:r>
      <w:r w:rsidR="00FA6A84" w:rsidRPr="002E182B">
        <w:rPr>
          <w:rFonts w:ascii="Arial" w:hAnsi="Arial" w:cs="Arial"/>
          <w:b/>
          <w:bCs/>
          <w:iCs/>
        </w:rPr>
        <w:t xml:space="preserve"> VAL BISAGNO</w:t>
      </w:r>
      <w:r w:rsidR="00A35669" w:rsidRPr="002E182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7EDF88" wp14:editId="424DBC47">
                <wp:simplePos x="0" y="0"/>
                <wp:positionH relativeFrom="page">
                  <wp:posOffset>647700</wp:posOffset>
                </wp:positionH>
                <wp:positionV relativeFrom="paragraph">
                  <wp:posOffset>401955</wp:posOffset>
                </wp:positionV>
                <wp:extent cx="6183630" cy="312420"/>
                <wp:effectExtent l="0" t="0" r="26670" b="1143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25A92" w14:textId="77777777" w:rsidR="00A35669" w:rsidRPr="00A35669" w:rsidRDefault="00A35669" w:rsidP="00A35669">
                            <w:pPr>
                              <w:spacing w:before="85"/>
                              <w:ind w:left="1617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356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IL PATROCINIO CON PARTECIPAZIONE FINANZIARIA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7EDF88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7" type="#_x0000_t202" style="position:absolute;left:0;text-align:left;margin-left:51pt;margin-top:31.65pt;width:486.9pt;height:24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" filled="f" strokecolor="#a2a2a2">
                <v:textbox inset="0,0,0,0">
                  <w:txbxContent>
                    <w:p w14:paraId="14525A92" w14:textId="77777777" w:rsidR="00A35669" w:rsidRPr="00A35669" w:rsidRDefault="00A35669" w:rsidP="00A35669">
                      <w:pPr>
                        <w:spacing w:before="85"/>
                        <w:ind w:left="1617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35669">
                        <w:rPr>
                          <w:rFonts w:ascii="Arial" w:hAnsi="Arial" w:cs="Arial"/>
                          <w:b/>
                          <w:sz w:val="28"/>
                        </w:rPr>
                        <w:t>IL PATROCINIO CON PARTECIPAZIONE FINANZIARIA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759E8C" w14:textId="77777777" w:rsidR="00BD619F" w:rsidRPr="002E182B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2CC86970" w14:textId="77777777" w:rsidR="002E182B" w:rsidRDefault="002E182B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7D503467" w14:textId="4221FBDF" w:rsidR="00797AD1" w:rsidRPr="002E182B" w:rsidRDefault="00376008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per la seguente </w:t>
      </w:r>
      <w:r w:rsidR="00DD3BCE" w:rsidRPr="002E182B">
        <w:rPr>
          <w:rFonts w:ascii="Arial" w:hAnsi="Arial" w:cs="Arial"/>
          <w:sz w:val="22"/>
          <w:szCs w:val="22"/>
        </w:rPr>
        <w:t>iniziativa</w:t>
      </w:r>
      <w:r w:rsidR="002E182B">
        <w:rPr>
          <w:rFonts w:ascii="Arial" w:hAnsi="Arial" w:cs="Arial"/>
          <w:sz w:val="22"/>
          <w:szCs w:val="22"/>
        </w:rPr>
        <w:t>:</w:t>
      </w:r>
      <w:r w:rsidR="00797AD1" w:rsidRPr="002E182B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8F74191" w14:textId="77777777" w:rsidR="00BD619F" w:rsidRPr="002E182B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109B0BC1" w14:textId="77777777" w:rsidR="00BD619F" w:rsidRPr="002E182B" w:rsidRDefault="00322C92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18C6FF1E" w14:textId="77777777" w:rsidR="00474D24" w:rsidRDefault="00474D24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</w:rPr>
      </w:pPr>
    </w:p>
    <w:p w14:paraId="0D6BDE56" w14:textId="1A114C84" w:rsidR="00797AD1" w:rsidRPr="002E182B" w:rsidRDefault="00C91FA1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97AD1" w:rsidRPr="002E182B">
        <w:rPr>
          <w:rFonts w:ascii="Arial" w:hAnsi="Arial" w:cs="Arial"/>
          <w:sz w:val="22"/>
          <w:szCs w:val="22"/>
        </w:rPr>
        <w:t xml:space="preserve">con </w:t>
      </w:r>
      <w:r w:rsidR="008969E1" w:rsidRPr="002E182B">
        <w:rPr>
          <w:rFonts w:ascii="Arial" w:hAnsi="Arial" w:cs="Arial"/>
          <w:sz w:val="22"/>
          <w:szCs w:val="22"/>
        </w:rPr>
        <w:t>richiesta di contributo</w:t>
      </w:r>
      <w:r w:rsidR="00797AD1" w:rsidRPr="002E182B">
        <w:rPr>
          <w:rFonts w:ascii="Arial" w:hAnsi="Arial" w:cs="Arial"/>
          <w:sz w:val="22"/>
          <w:szCs w:val="22"/>
        </w:rPr>
        <w:t xml:space="preserve"> economico di Euro </w:t>
      </w:r>
      <w:r w:rsidR="00376008" w:rsidRPr="002E182B">
        <w:rPr>
          <w:rFonts w:ascii="Arial" w:hAnsi="Arial" w:cs="Arial"/>
          <w:spacing w:val="-2"/>
          <w:sz w:val="22"/>
          <w:szCs w:val="22"/>
        </w:rPr>
        <w:t xml:space="preserve"> </w:t>
      </w:r>
      <w:r w:rsidR="006E135D" w:rsidRPr="002E182B">
        <w:rPr>
          <w:rFonts w:ascii="Arial" w:hAnsi="Arial" w:cs="Arial"/>
          <w:spacing w:val="-2"/>
          <w:sz w:val="22"/>
          <w:szCs w:val="22"/>
        </w:rPr>
        <w:t>*</w:t>
      </w:r>
      <w:r w:rsidR="00376008" w:rsidRPr="002E182B">
        <w:rPr>
          <w:rFonts w:ascii="Arial" w:hAnsi="Arial" w:cs="Arial"/>
          <w:sz w:val="22"/>
          <w:szCs w:val="22"/>
          <w:u w:val="single" w:color="A2A2A2"/>
        </w:rPr>
        <w:t xml:space="preserve"> </w:t>
      </w:r>
      <w:r w:rsidR="00376008" w:rsidRPr="002E182B">
        <w:rPr>
          <w:rFonts w:ascii="Arial" w:hAnsi="Arial" w:cs="Arial"/>
          <w:sz w:val="22"/>
          <w:szCs w:val="22"/>
          <w:u w:val="single" w:color="A2A2A2"/>
        </w:rPr>
        <w:tab/>
      </w:r>
    </w:p>
    <w:p w14:paraId="7E3D5285" w14:textId="77777777" w:rsidR="006E135D" w:rsidRPr="002E182B" w:rsidRDefault="006E135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1193AAE3" w14:textId="77777777" w:rsidR="006E135D" w:rsidRPr="002E182B" w:rsidRDefault="006E135D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  <w:r w:rsidRPr="002E182B">
        <w:rPr>
          <w:sz w:val="20"/>
          <w:szCs w:val="20"/>
          <w:lang w:val="it-IT"/>
        </w:rPr>
        <w:t>*N.B: L’importo del contributo richiesto non può superare il 50% delle risorse necessarie preventivate ritenute ammissibili (art. 25 c. 3 Reg. 90/2010).</w:t>
      </w:r>
    </w:p>
    <w:p w14:paraId="690F6F99" w14:textId="1E5CF912" w:rsidR="006E135D" w:rsidRPr="002E182B" w:rsidRDefault="006E135D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  <w:r w:rsidRPr="002E182B">
        <w:rPr>
          <w:sz w:val="20"/>
          <w:szCs w:val="20"/>
          <w:lang w:val="it-IT"/>
        </w:rPr>
        <w:t xml:space="preserve">L’importo massimo del singolo contributo erogabile con il presente bando è pari ad Euro </w:t>
      </w:r>
      <w:r w:rsidR="00474D24" w:rsidRPr="00286179">
        <w:rPr>
          <w:sz w:val="20"/>
          <w:szCs w:val="20"/>
          <w:lang w:val="it-IT"/>
        </w:rPr>
        <w:t>5</w:t>
      </w:r>
      <w:r w:rsidRPr="00286179">
        <w:rPr>
          <w:sz w:val="20"/>
          <w:szCs w:val="20"/>
          <w:lang w:val="it-IT"/>
        </w:rPr>
        <w:t>00,00</w:t>
      </w:r>
      <w:r w:rsidRPr="002E182B">
        <w:rPr>
          <w:sz w:val="20"/>
          <w:szCs w:val="20"/>
          <w:lang w:val="it-IT"/>
        </w:rPr>
        <w:t>.</w:t>
      </w:r>
    </w:p>
    <w:p w14:paraId="5325C2AF" w14:textId="6FCBDFB2" w:rsidR="00A35669" w:rsidRDefault="00A35669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</w:p>
    <w:p w14:paraId="7B51A20A" w14:textId="77777777" w:rsidR="00474D24" w:rsidRPr="002E182B" w:rsidRDefault="00474D24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</w:p>
    <w:p w14:paraId="692BF7BE" w14:textId="77777777" w:rsidR="00A35669" w:rsidRPr="00A35669" w:rsidRDefault="00A35669" w:rsidP="00A35669">
      <w:pPr>
        <w:widowControl w:val="0"/>
        <w:spacing w:before="61"/>
        <w:ind w:left="57" w:right="53"/>
        <w:jc w:val="center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b/>
          <w:bCs/>
          <w:sz w:val="22"/>
          <w:szCs w:val="22"/>
          <w:lang w:eastAsia="en-US"/>
        </w:rPr>
        <w:lastRenderedPageBreak/>
        <w:t xml:space="preserve">DESCRIZIONE DELL’INIZIATIVA </w:t>
      </w:r>
    </w:p>
    <w:p w14:paraId="56CC283C" w14:textId="77777777" w:rsidR="00A35669" w:rsidRPr="00A35669" w:rsidRDefault="00A35669" w:rsidP="00A35669">
      <w:pPr>
        <w:widowControl w:val="0"/>
        <w:spacing w:before="3"/>
        <w:rPr>
          <w:rFonts w:ascii="Arial" w:eastAsia="Arial" w:hAnsi="Arial"/>
          <w:b/>
          <w:szCs w:val="22"/>
          <w:lang w:eastAsia="en-US"/>
        </w:rPr>
      </w:pPr>
    </w:p>
    <w:p w14:paraId="71307B6E" w14:textId="386417BB" w:rsidR="00A35669" w:rsidRPr="00A35669" w:rsidRDefault="00A35669" w:rsidP="00A35669">
      <w:pPr>
        <w:widowControl w:val="0"/>
        <w:tabs>
          <w:tab w:val="left" w:pos="9438"/>
        </w:tabs>
        <w:ind w:right="53"/>
        <w:rPr>
          <w:rFonts w:ascii="Arial" w:eastAsia="Arial" w:hAnsi="Arial" w:cs="Arial"/>
          <w:sz w:val="18"/>
          <w:szCs w:val="20"/>
          <w:lang w:eastAsia="en-US"/>
        </w:rPr>
      </w:pPr>
      <w:r w:rsidRPr="002E182B">
        <w:rPr>
          <w:rFonts w:ascii="Arial" w:eastAsia="Arial" w:hAnsi="Arial" w:cs="Arial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lang w:eastAsia="en-US"/>
        </w:rPr>
        <w:t>DATA/E o PERIODO</w:t>
      </w:r>
      <w:r w:rsidRPr="00A35669">
        <w:rPr>
          <w:rFonts w:ascii="Arial" w:eastAsia="Arial" w:hAnsi="Arial" w:cs="Arial"/>
          <w:spacing w:val="-8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lang w:eastAsia="en-US"/>
        </w:rPr>
        <w:t>SVOLGIMENTO</w:t>
      </w:r>
      <w:r w:rsidRPr="00A35669">
        <w:rPr>
          <w:rFonts w:ascii="Arial" w:eastAsia="Arial" w:hAnsi="Arial" w:cs="Arial"/>
          <w:spacing w:val="10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w w:val="99"/>
          <w:sz w:val="18"/>
          <w:szCs w:val="20"/>
          <w:u w:val="single" w:color="A2A2A2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</w:p>
    <w:p w14:paraId="6BFC31E8" w14:textId="77777777" w:rsidR="00A35669" w:rsidRPr="00A35669" w:rsidRDefault="00A35669" w:rsidP="00A35669">
      <w:pPr>
        <w:widowControl w:val="0"/>
        <w:rPr>
          <w:rFonts w:ascii="Arial" w:eastAsia="Arial" w:hAnsi="Arial"/>
          <w:sz w:val="18"/>
          <w:szCs w:val="22"/>
          <w:lang w:eastAsia="en-US"/>
        </w:rPr>
      </w:pPr>
    </w:p>
    <w:p w14:paraId="4513705E" w14:textId="44241C72" w:rsidR="00A35669" w:rsidRPr="00A35669" w:rsidRDefault="00A35669" w:rsidP="00A35669">
      <w:pPr>
        <w:widowControl w:val="0"/>
        <w:spacing w:before="6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7CFBF67C" wp14:editId="3725E738">
                <wp:simplePos x="0" y="0"/>
                <wp:positionH relativeFrom="page">
                  <wp:posOffset>719455</wp:posOffset>
                </wp:positionH>
                <wp:positionV relativeFrom="paragraph">
                  <wp:posOffset>200659</wp:posOffset>
                </wp:positionV>
                <wp:extent cx="6019800" cy="0"/>
                <wp:effectExtent l="0" t="0" r="0" b="0"/>
                <wp:wrapTopAndBottom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2A2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FB38ED" id="Connettore diritto 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.8pt" to="530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" strokecolor="#a2a2a2" strokeweight=".6pt">
                <w10:wrap type="topAndBottom" anchorx="page"/>
              </v:line>
            </w:pict>
          </mc:Fallback>
        </mc:AlternateContent>
      </w:r>
    </w:p>
    <w:p w14:paraId="15CA8CF5" w14:textId="77777777" w:rsidR="00A35669" w:rsidRPr="00A35669" w:rsidRDefault="00A35669" w:rsidP="00A35669">
      <w:pPr>
        <w:widowControl w:val="0"/>
        <w:rPr>
          <w:rFonts w:ascii="Arial" w:eastAsia="Arial" w:hAnsi="Arial"/>
          <w:sz w:val="18"/>
          <w:szCs w:val="22"/>
          <w:lang w:eastAsia="en-US"/>
        </w:rPr>
      </w:pPr>
    </w:p>
    <w:p w14:paraId="168E5F6F" w14:textId="77777777" w:rsidR="00A35669" w:rsidRPr="00A35669" w:rsidRDefault="00A35669" w:rsidP="00A35669">
      <w:pPr>
        <w:widowControl w:val="0"/>
        <w:spacing w:before="3"/>
        <w:rPr>
          <w:rFonts w:ascii="Arial" w:eastAsia="Arial" w:hAnsi="Arial"/>
          <w:sz w:val="16"/>
          <w:szCs w:val="22"/>
          <w:lang w:eastAsia="en-US"/>
        </w:rPr>
      </w:pPr>
    </w:p>
    <w:p w14:paraId="6EEFE34A" w14:textId="77777777" w:rsidR="00A35669" w:rsidRPr="00A35669" w:rsidRDefault="00A35669" w:rsidP="00A35669">
      <w:pPr>
        <w:widowControl w:val="0"/>
        <w:tabs>
          <w:tab w:val="left" w:pos="3924"/>
          <w:tab w:val="left" w:pos="9586"/>
        </w:tabs>
        <w:spacing w:before="66"/>
        <w:ind w:left="112" w:right="9"/>
        <w:rPr>
          <w:rFonts w:ascii="Arial" w:eastAsia="Arial" w:hAnsi="Arial" w:cs="Arial"/>
          <w:sz w:val="18"/>
          <w:szCs w:val="20"/>
          <w:lang w:eastAsia="en-US"/>
        </w:rPr>
      </w:pPr>
      <w:r w:rsidRPr="00A35669">
        <w:rPr>
          <w:rFonts w:ascii="Arial" w:eastAsia="Arial" w:hAnsi="Arial" w:cs="Arial"/>
          <w:sz w:val="18"/>
          <w:szCs w:val="20"/>
          <w:lang w:eastAsia="en-US"/>
        </w:rPr>
        <w:t>ORA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  <w:r w:rsidRPr="00A35669">
        <w:rPr>
          <w:rFonts w:ascii="Arial" w:eastAsia="Arial" w:hAnsi="Arial" w:cs="Arial"/>
          <w:sz w:val="18"/>
          <w:szCs w:val="20"/>
          <w:lang w:eastAsia="en-US"/>
        </w:rPr>
        <w:t>LUOGO</w:t>
      </w:r>
      <w:r w:rsidRPr="00A35669">
        <w:rPr>
          <w:rFonts w:ascii="Arial" w:eastAsia="Arial" w:hAnsi="Arial" w:cs="Arial"/>
          <w:spacing w:val="7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w w:val="99"/>
          <w:sz w:val="18"/>
          <w:szCs w:val="20"/>
          <w:u w:val="single" w:color="A2A2A2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</w:p>
    <w:p w14:paraId="03EF700B" w14:textId="77777777" w:rsidR="00A35669" w:rsidRPr="00A35669" w:rsidRDefault="00A35669" w:rsidP="00A35669">
      <w:pPr>
        <w:widowControl w:val="0"/>
        <w:spacing w:before="11"/>
        <w:rPr>
          <w:rFonts w:ascii="Arial" w:eastAsia="Arial" w:hAnsi="Arial"/>
          <w:szCs w:val="22"/>
          <w:lang w:eastAsia="en-US"/>
        </w:rPr>
      </w:pPr>
    </w:p>
    <w:p w14:paraId="13AA07AD" w14:textId="77777777" w:rsidR="00A35669" w:rsidRPr="00A35669" w:rsidRDefault="00A35669" w:rsidP="00A35669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7CF53BBB" w14:textId="77777777" w:rsidR="00A35669" w:rsidRPr="00A35669" w:rsidRDefault="00A35669" w:rsidP="00A35669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>DESCRIZIONE DELL’ATTIVITA’ PROPOSTA</w:t>
      </w:r>
    </w:p>
    <w:p w14:paraId="67016480" w14:textId="7DC8D06C" w:rsidR="00A35669" w:rsidRPr="00A35669" w:rsidRDefault="00A35669" w:rsidP="00A35669">
      <w:pPr>
        <w:widowControl w:val="0"/>
        <w:spacing w:before="120" w:line="360" w:lineRule="auto"/>
        <w:jc w:val="both"/>
        <w:rPr>
          <w:rFonts w:ascii="Arial" w:eastAsia="Arial" w:hAnsi="Arial" w:cs="Arial"/>
          <w:b/>
          <w:i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</w:t>
      </w:r>
      <w:r w:rsid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</w:t>
      </w:r>
    </w:p>
    <w:p w14:paraId="3B796E2C" w14:textId="77777777" w:rsidR="00A35669" w:rsidRPr="00A35669" w:rsidRDefault="00A35669" w:rsidP="00A35669">
      <w:pPr>
        <w:widowControl w:val="0"/>
        <w:spacing w:before="120" w:line="360" w:lineRule="auto"/>
        <w:jc w:val="center"/>
        <w:rPr>
          <w:rFonts w:ascii="Arial" w:eastAsia="Arial" w:hAnsi="Arial" w:cs="Arial"/>
          <w:b/>
          <w:i/>
          <w:sz w:val="20"/>
          <w:szCs w:val="20"/>
          <w:lang w:eastAsia="en-US"/>
        </w:rPr>
      </w:pPr>
    </w:p>
    <w:p w14:paraId="3C846880" w14:textId="4051B344" w:rsidR="00A35669" w:rsidRPr="00A35669" w:rsidRDefault="00A35669" w:rsidP="00C91FA1">
      <w:pPr>
        <w:widowControl w:val="0"/>
        <w:spacing w:before="120" w:after="120" w:line="360" w:lineRule="auto"/>
        <w:jc w:val="center"/>
        <w:rPr>
          <w:rFonts w:ascii="Arial" w:eastAsia="Arial" w:hAnsi="Arial" w:cs="Arial"/>
          <w:b/>
          <w:i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 xml:space="preserve">OBIETTIVI 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 xml:space="preserve">E </w:t>
      </w:r>
      <w:r w:rsidR="00474D24" w:rsidRPr="00A35669">
        <w:rPr>
          <w:rFonts w:ascii="Arial" w:eastAsia="Arial" w:hAnsi="Arial" w:cs="Arial"/>
          <w:b/>
          <w:sz w:val="20"/>
          <w:szCs w:val="20"/>
          <w:lang w:eastAsia="en-US"/>
        </w:rPr>
        <w:t>RISULTATI ATTESI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 xml:space="preserve"> D</w:t>
      </w:r>
      <w:r w:rsidR="00C91FA1">
        <w:rPr>
          <w:rFonts w:ascii="Arial" w:eastAsia="Arial" w:hAnsi="Arial" w:cs="Arial"/>
          <w:b/>
          <w:sz w:val="20"/>
          <w:szCs w:val="20"/>
          <w:lang w:eastAsia="en-US"/>
        </w:rPr>
        <w:t>A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>L</w:t>
      </w: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 xml:space="preserve">L’INIZIATIVA </w:t>
      </w: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</w:t>
      </w:r>
      <w:r w:rsid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</w:t>
      </w:r>
      <w:r w:rsidR="00C91FA1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6BB22" w14:textId="77777777" w:rsidR="00A35669" w:rsidRPr="002E182B" w:rsidRDefault="00A35669" w:rsidP="00A35669">
      <w:pPr>
        <w:spacing w:before="120" w:after="120" w:line="360" w:lineRule="auto"/>
        <w:ind w:right="573"/>
        <w:rPr>
          <w:rFonts w:ascii="Arial" w:hAnsi="Arial" w:cs="Arial"/>
          <w:b/>
          <w:iCs/>
          <w:sz w:val="22"/>
          <w:szCs w:val="22"/>
        </w:rPr>
      </w:pPr>
    </w:p>
    <w:p w14:paraId="5BF7DF38" w14:textId="77777777" w:rsidR="00C91FA1" w:rsidRDefault="00C91FA1" w:rsidP="00C24347">
      <w:pPr>
        <w:spacing w:before="120" w:after="120" w:line="360" w:lineRule="auto"/>
        <w:ind w:right="573"/>
        <w:jc w:val="center"/>
        <w:rPr>
          <w:rFonts w:ascii="Arial" w:hAnsi="Arial" w:cs="Arial"/>
          <w:b/>
          <w:iCs/>
          <w:sz w:val="22"/>
          <w:szCs w:val="22"/>
        </w:rPr>
      </w:pPr>
    </w:p>
    <w:p w14:paraId="29A48229" w14:textId="08AC2DC4" w:rsidR="00C83661" w:rsidRPr="002E182B" w:rsidRDefault="00A35669" w:rsidP="00C24347">
      <w:pPr>
        <w:spacing w:before="120" w:after="120" w:line="360" w:lineRule="auto"/>
        <w:ind w:right="573"/>
        <w:jc w:val="center"/>
        <w:rPr>
          <w:rFonts w:ascii="Arial" w:hAnsi="Arial" w:cs="Arial"/>
          <w:bCs/>
          <w:iCs/>
          <w:sz w:val="22"/>
          <w:szCs w:val="22"/>
        </w:rPr>
      </w:pPr>
      <w:r w:rsidRPr="002E182B">
        <w:rPr>
          <w:rFonts w:ascii="Arial" w:hAnsi="Arial" w:cs="Arial"/>
          <w:b/>
          <w:iCs/>
          <w:sz w:val="22"/>
          <w:szCs w:val="22"/>
        </w:rPr>
        <w:lastRenderedPageBreak/>
        <w:t xml:space="preserve">ELEMENTI PER </w:t>
      </w:r>
      <w:r w:rsidR="00C24347" w:rsidRPr="002E182B">
        <w:rPr>
          <w:rFonts w:ascii="Arial" w:hAnsi="Arial" w:cs="Arial"/>
          <w:b/>
          <w:iCs/>
          <w:sz w:val="22"/>
          <w:szCs w:val="22"/>
        </w:rPr>
        <w:t>LA VALUTAZIONE DELLA PROPOSTA</w:t>
      </w:r>
      <w:r w:rsidR="00C24347" w:rsidRPr="002E182B">
        <w:rPr>
          <w:rFonts w:ascii="Arial" w:hAnsi="Arial" w:cs="Arial"/>
          <w:iCs/>
          <w:sz w:val="22"/>
          <w:szCs w:val="22"/>
        </w:rPr>
        <w:t>:</w:t>
      </w:r>
    </w:p>
    <w:p w14:paraId="27222135" w14:textId="611BC8CD" w:rsidR="002A1EFD" w:rsidRPr="002E182B" w:rsidRDefault="002A1EFD" w:rsidP="002A1EFD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right="428"/>
        <w:jc w:val="both"/>
        <w:textAlignment w:val="baseline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Impatto sul territorio </w:t>
      </w:r>
      <w:r w:rsidRPr="002E182B">
        <w:rPr>
          <w:rFonts w:ascii="Arial" w:hAnsi="Arial" w:cs="Arial"/>
          <w:b/>
          <w:sz w:val="22"/>
          <w:szCs w:val="18"/>
        </w:rPr>
        <w:t>dell’evento proposto</w:t>
      </w:r>
      <w:r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="00474D24">
        <w:rPr>
          <w:rFonts w:ascii="Arial" w:hAnsi="Arial" w:cs="Arial"/>
          <w:b/>
          <w:sz w:val="22"/>
          <w:szCs w:val="22"/>
        </w:rPr>
        <w:t>22</w:t>
      </w:r>
      <w:r w:rsidRPr="002E182B">
        <w:rPr>
          <w:rFonts w:ascii="Arial" w:hAnsi="Arial" w:cs="Arial"/>
          <w:b/>
          <w:sz w:val="22"/>
          <w:szCs w:val="22"/>
        </w:rPr>
        <w:t xml:space="preserve">)  </w:t>
      </w:r>
    </w:p>
    <w:p w14:paraId="6360BE93" w14:textId="77777777" w:rsidR="00322C92" w:rsidRPr="002E182B" w:rsidRDefault="00322C92" w:rsidP="00243398">
      <w:pPr>
        <w:pStyle w:val="Paragrafoelenc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284" w:right="283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2E182B">
        <w:rPr>
          <w:rFonts w:ascii="Arial" w:hAnsi="Arial" w:cs="Arial"/>
          <w:sz w:val="22"/>
          <w:szCs w:val="22"/>
        </w:rPr>
        <w:t>E</w:t>
      </w:r>
      <w:r w:rsidR="002A1EFD" w:rsidRPr="002E182B">
        <w:rPr>
          <w:rFonts w:ascii="Arial" w:hAnsi="Arial" w:cs="Arial"/>
          <w:sz w:val="22"/>
          <w:szCs w:val="22"/>
        </w:rPr>
        <w:t xml:space="preserve">videnziare </w:t>
      </w:r>
      <w:r w:rsidRPr="002E182B">
        <w:rPr>
          <w:rFonts w:ascii="Arial" w:hAnsi="Arial" w:cs="Arial"/>
          <w:sz w:val="22"/>
          <w:szCs w:val="22"/>
        </w:rPr>
        <w:t>in che modo l’iniziativa intende</w:t>
      </w:r>
      <w:r w:rsidR="002A1EFD" w:rsidRPr="002E182B">
        <w:rPr>
          <w:rFonts w:ascii="Arial" w:hAnsi="Arial" w:cs="Arial"/>
          <w:sz w:val="22"/>
          <w:szCs w:val="22"/>
        </w:rPr>
        <w:t xml:space="preserve"> valorizzare </w:t>
      </w:r>
      <w:r w:rsidRPr="002E182B">
        <w:rPr>
          <w:rFonts w:ascii="Arial" w:hAnsi="Arial" w:cs="Arial"/>
          <w:sz w:val="22"/>
          <w:szCs w:val="22"/>
        </w:rPr>
        <w:t xml:space="preserve">i </w:t>
      </w:r>
      <w:r w:rsidR="002A1EFD" w:rsidRPr="002E182B">
        <w:rPr>
          <w:rFonts w:ascii="Arial" w:hAnsi="Arial" w:cs="Arial"/>
          <w:sz w:val="22"/>
          <w:szCs w:val="22"/>
        </w:rPr>
        <w:t xml:space="preserve">luoghi </w:t>
      </w:r>
      <w:r w:rsidR="00B53078" w:rsidRPr="002E182B">
        <w:rPr>
          <w:rFonts w:ascii="Arial" w:hAnsi="Arial" w:cs="Arial"/>
          <w:sz w:val="22"/>
          <w:szCs w:val="22"/>
        </w:rPr>
        <w:t xml:space="preserve">e le tradizioni </w:t>
      </w:r>
      <w:r w:rsidR="002A1EFD" w:rsidRPr="002E182B">
        <w:rPr>
          <w:rFonts w:ascii="Arial" w:hAnsi="Arial" w:cs="Arial"/>
          <w:sz w:val="22"/>
          <w:szCs w:val="22"/>
        </w:rPr>
        <w:t>del Territorio</w:t>
      </w:r>
      <w:r w:rsidRPr="002E182B">
        <w:rPr>
          <w:rFonts w:ascii="Arial" w:hAnsi="Arial" w:cs="Arial"/>
          <w:sz w:val="22"/>
          <w:szCs w:val="22"/>
        </w:rPr>
        <w:t xml:space="preserve">, anche </w:t>
      </w:r>
      <w:r w:rsidR="002A1EFD" w:rsidRPr="002E182B">
        <w:rPr>
          <w:rFonts w:ascii="Arial" w:hAnsi="Arial" w:cs="Arial"/>
          <w:sz w:val="22"/>
          <w:szCs w:val="22"/>
        </w:rPr>
        <w:t>richiama</w:t>
      </w:r>
      <w:r w:rsidRPr="002E182B">
        <w:rPr>
          <w:rFonts w:ascii="Arial" w:hAnsi="Arial" w:cs="Arial"/>
          <w:sz w:val="22"/>
          <w:szCs w:val="22"/>
        </w:rPr>
        <w:t>ndo</w:t>
      </w:r>
      <w:r w:rsidR="002A1EFD" w:rsidRPr="002E182B">
        <w:rPr>
          <w:rFonts w:ascii="Arial" w:hAnsi="Arial" w:cs="Arial"/>
          <w:sz w:val="22"/>
          <w:szCs w:val="22"/>
        </w:rPr>
        <w:t xml:space="preserve"> interesse sovraterritoriale verso il territorio della Val Bisagno.</w:t>
      </w:r>
    </w:p>
    <w:p w14:paraId="117C02D1" w14:textId="7FA25579" w:rsidR="002E7F0E" w:rsidRPr="002E182B" w:rsidRDefault="00322C92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</w:t>
      </w:r>
      <w:r w:rsidR="002E7F0E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</w:t>
      </w:r>
      <w:r w:rsidR="00243398" w:rsidRPr="002E182B">
        <w:rPr>
          <w:rFonts w:ascii="Arial" w:hAnsi="Arial" w:cs="Arial"/>
          <w:sz w:val="22"/>
          <w:szCs w:val="18"/>
          <w:u w:val="single"/>
        </w:rPr>
        <w:t>_</w:t>
      </w:r>
      <w:r w:rsidR="002E182B">
        <w:rPr>
          <w:rFonts w:ascii="Arial" w:hAnsi="Arial" w:cs="Arial"/>
          <w:sz w:val="22"/>
          <w:szCs w:val="18"/>
          <w:u w:val="single"/>
        </w:rPr>
        <w:t>______________</w:t>
      </w:r>
    </w:p>
    <w:p w14:paraId="5D84D79A" w14:textId="4667E857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4C501A51" w14:textId="77777777" w:rsidR="002A1EFD" w:rsidRPr="002E182B" w:rsidRDefault="002A1EFD" w:rsidP="002A1EFD">
      <w:pPr>
        <w:pStyle w:val="Paragrafoelenco"/>
        <w:tabs>
          <w:tab w:val="left" w:pos="7797"/>
        </w:tabs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</w:p>
    <w:p w14:paraId="380E7A6E" w14:textId="77777777" w:rsidR="009237B3" w:rsidRPr="002E182B" w:rsidRDefault="009237B3" w:rsidP="002A1EFD">
      <w:pPr>
        <w:pStyle w:val="Paragrafoelenco"/>
        <w:numPr>
          <w:ilvl w:val="0"/>
          <w:numId w:val="4"/>
        </w:numPr>
        <w:tabs>
          <w:tab w:val="left" w:pos="7797"/>
        </w:tabs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Collaborazione effettiva con il Municipio </w:t>
      </w:r>
      <w:r w:rsidR="002A1EFD" w:rsidRPr="002E182B">
        <w:rPr>
          <w:rFonts w:ascii="Arial" w:hAnsi="Arial" w:cs="Arial"/>
          <w:b/>
          <w:sz w:val="22"/>
          <w:szCs w:val="22"/>
        </w:rPr>
        <w:t>o</w:t>
      </w:r>
      <w:r w:rsidR="00322C92" w:rsidRPr="002E182B">
        <w:rPr>
          <w:rFonts w:ascii="Arial" w:hAnsi="Arial" w:cs="Arial"/>
          <w:b/>
          <w:sz w:val="22"/>
          <w:szCs w:val="22"/>
        </w:rPr>
        <w:t>, in subordine,</w:t>
      </w:r>
      <w:r w:rsidR="002A1EFD" w:rsidRPr="002E182B">
        <w:rPr>
          <w:rFonts w:ascii="Arial" w:hAnsi="Arial" w:cs="Arial"/>
          <w:b/>
          <w:sz w:val="22"/>
          <w:szCs w:val="22"/>
        </w:rPr>
        <w:t xml:space="preserve"> con altre articolazioni dell’Amministrazione Comunale</w:t>
      </w:r>
      <w:r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="00322C92" w:rsidRPr="00C91FA1">
        <w:rPr>
          <w:rFonts w:ascii="Arial" w:hAnsi="Arial" w:cs="Arial"/>
          <w:b/>
          <w:sz w:val="22"/>
          <w:szCs w:val="22"/>
        </w:rPr>
        <w:t>20</w:t>
      </w:r>
      <w:r w:rsidRPr="002E182B">
        <w:rPr>
          <w:rFonts w:ascii="Arial" w:hAnsi="Arial" w:cs="Arial"/>
          <w:b/>
          <w:sz w:val="22"/>
          <w:szCs w:val="22"/>
        </w:rPr>
        <w:t>)</w:t>
      </w:r>
    </w:p>
    <w:p w14:paraId="1E7BA21C" w14:textId="77777777" w:rsidR="009237B3" w:rsidRPr="002E182B" w:rsidRDefault="009237B3" w:rsidP="009237B3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Indicare la collaborazione, nell’arco temporale 20</w:t>
      </w:r>
      <w:r w:rsidR="00D936DF" w:rsidRPr="002E182B">
        <w:rPr>
          <w:rFonts w:ascii="Arial" w:hAnsi="Arial" w:cs="Arial"/>
          <w:sz w:val="22"/>
          <w:szCs w:val="22"/>
        </w:rPr>
        <w:t>19</w:t>
      </w:r>
      <w:r w:rsidRPr="002E182B">
        <w:rPr>
          <w:rFonts w:ascii="Arial" w:hAnsi="Arial" w:cs="Arial"/>
          <w:sz w:val="22"/>
          <w:szCs w:val="22"/>
        </w:rPr>
        <w:t>-</w:t>
      </w:r>
      <w:r w:rsidR="002A1EFD" w:rsidRPr="002E182B">
        <w:rPr>
          <w:rFonts w:ascii="Arial" w:hAnsi="Arial" w:cs="Arial"/>
          <w:sz w:val="22"/>
          <w:szCs w:val="22"/>
        </w:rPr>
        <w:t>2022</w:t>
      </w:r>
      <w:r w:rsidRPr="002E182B">
        <w:rPr>
          <w:rFonts w:ascii="Arial" w:hAnsi="Arial" w:cs="Arial"/>
          <w:sz w:val="22"/>
          <w:szCs w:val="22"/>
        </w:rPr>
        <w:t xml:space="preserve"> sul territorio del Municipio, a progetti, iniziative, manifestazioni organizzate direttamente dal Municipio</w:t>
      </w:r>
      <w:r w:rsidR="002E7F0E" w:rsidRPr="002E182B">
        <w:rPr>
          <w:rFonts w:ascii="Arial" w:hAnsi="Arial" w:cs="Arial"/>
          <w:sz w:val="22"/>
          <w:szCs w:val="22"/>
        </w:rPr>
        <w:t xml:space="preserve"> IV</w:t>
      </w:r>
      <w:r w:rsidRPr="002E182B">
        <w:rPr>
          <w:rFonts w:ascii="Arial" w:hAnsi="Arial" w:cs="Arial"/>
          <w:sz w:val="22"/>
          <w:szCs w:val="22"/>
        </w:rPr>
        <w:t>, sottoscrizione di patti di collaborazione, attività di volontariato, tra le quali sottoscrizione di convenzioni di scopo, progetti in rete con altri soggetti del territorio ecc.</w:t>
      </w:r>
    </w:p>
    <w:p w14:paraId="0806BEFA" w14:textId="77777777" w:rsidR="002A1EFD" w:rsidRPr="002E182B" w:rsidRDefault="002A1EFD" w:rsidP="009237B3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Indicare, altresì, eventuali collaborazioni, nel medesimo arco temporale, con altre articolazioni dell’Amministrazione Comunale.</w:t>
      </w:r>
    </w:p>
    <w:p w14:paraId="05D93625" w14:textId="40D40B30" w:rsidR="00343AB1" w:rsidRPr="002E182B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</w:t>
      </w:r>
    </w:p>
    <w:p w14:paraId="78FEDB31" w14:textId="682D59FB" w:rsidR="009237B3" w:rsidRPr="002E182B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F40" w:rsidRPr="002E182B">
        <w:rPr>
          <w:rFonts w:ascii="Arial" w:hAnsi="Arial" w:cs="Arial"/>
          <w:i/>
          <w:sz w:val="22"/>
          <w:szCs w:val="18"/>
          <w:u w:val="single"/>
        </w:rPr>
        <w:t>_______</w:t>
      </w:r>
      <w:r w:rsidRPr="002E182B">
        <w:rPr>
          <w:rFonts w:ascii="Arial" w:hAnsi="Arial" w:cs="Arial"/>
          <w:i/>
          <w:sz w:val="22"/>
          <w:szCs w:val="18"/>
          <w:u w:val="single"/>
        </w:rPr>
        <w:t>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642BD804" w14:textId="77777777" w:rsidR="009237B3" w:rsidRPr="002E182B" w:rsidRDefault="009237B3" w:rsidP="002A1EFD">
      <w:pPr>
        <w:tabs>
          <w:tab w:val="left" w:pos="779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10AFCFB" w14:textId="77777777" w:rsidR="001E0C18" w:rsidRPr="002E182B" w:rsidRDefault="009237B3" w:rsidP="009237B3">
      <w:pPr>
        <w:pStyle w:val="Paragrafoelenco"/>
        <w:numPr>
          <w:ilvl w:val="0"/>
          <w:numId w:val="4"/>
        </w:numPr>
        <w:tabs>
          <w:tab w:val="left" w:pos="7797"/>
        </w:tabs>
        <w:jc w:val="both"/>
        <w:rPr>
          <w:rFonts w:ascii="Arial" w:hAnsi="Arial" w:cs="Arial"/>
          <w:sz w:val="22"/>
          <w:szCs w:val="18"/>
        </w:rPr>
      </w:pPr>
      <w:r w:rsidRPr="002E182B">
        <w:rPr>
          <w:rFonts w:ascii="Arial" w:hAnsi="Arial" w:cs="Arial"/>
          <w:b/>
          <w:sz w:val="22"/>
          <w:szCs w:val="22"/>
        </w:rPr>
        <w:t>A</w:t>
      </w:r>
      <w:r w:rsidR="001E0C18" w:rsidRPr="002E182B">
        <w:rPr>
          <w:rFonts w:ascii="Arial" w:hAnsi="Arial" w:cs="Arial"/>
          <w:b/>
          <w:sz w:val="22"/>
          <w:szCs w:val="22"/>
        </w:rPr>
        <w:t>ppartenenza o operatività territoriale radicata del richiedente</w:t>
      </w:r>
      <w:r w:rsidR="001E0C18" w:rsidRPr="002E182B">
        <w:rPr>
          <w:rFonts w:ascii="Arial" w:hAnsi="Arial" w:cs="Arial"/>
          <w:sz w:val="22"/>
          <w:szCs w:val="18"/>
        </w:rPr>
        <w:t xml:space="preserve"> </w:t>
      </w:r>
      <w:r w:rsidR="00AC5289" w:rsidRPr="002E182B">
        <w:rPr>
          <w:rFonts w:ascii="Arial" w:hAnsi="Arial" w:cs="Arial"/>
          <w:b/>
          <w:sz w:val="22"/>
          <w:szCs w:val="22"/>
        </w:rPr>
        <w:t xml:space="preserve">(punteggio max </w:t>
      </w:r>
      <w:r w:rsidR="00B07C54" w:rsidRPr="00C91FA1">
        <w:rPr>
          <w:rFonts w:ascii="Arial" w:hAnsi="Arial" w:cs="Arial"/>
          <w:b/>
          <w:sz w:val="22"/>
          <w:szCs w:val="22"/>
        </w:rPr>
        <w:t>18</w:t>
      </w:r>
      <w:r w:rsidR="00AC5289" w:rsidRPr="002E182B">
        <w:rPr>
          <w:rFonts w:ascii="Arial" w:hAnsi="Arial" w:cs="Arial"/>
          <w:b/>
          <w:sz w:val="22"/>
          <w:szCs w:val="22"/>
        </w:rPr>
        <w:t>)</w:t>
      </w:r>
    </w:p>
    <w:p w14:paraId="1D97CF66" w14:textId="77777777" w:rsidR="001E0C18" w:rsidRPr="002E182B" w:rsidRDefault="00243398" w:rsidP="000554E1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Indicare se l’Associazione</w:t>
      </w:r>
      <w:r w:rsidR="001E0C18" w:rsidRPr="002E182B">
        <w:rPr>
          <w:rFonts w:ascii="Arial" w:hAnsi="Arial" w:cs="Arial"/>
          <w:sz w:val="22"/>
          <w:szCs w:val="22"/>
        </w:rPr>
        <w:t xml:space="preserve"> è presente da molto tempo</w:t>
      </w:r>
      <w:r w:rsidRPr="002E182B">
        <w:rPr>
          <w:rFonts w:ascii="Arial" w:hAnsi="Arial" w:cs="Arial"/>
          <w:sz w:val="22"/>
          <w:szCs w:val="22"/>
        </w:rPr>
        <w:t xml:space="preserve"> sul territorio del Municipio</w:t>
      </w:r>
      <w:r w:rsidR="001E0C18" w:rsidRPr="002E182B">
        <w:rPr>
          <w:rFonts w:ascii="Arial" w:hAnsi="Arial" w:cs="Arial"/>
          <w:sz w:val="22"/>
          <w:szCs w:val="22"/>
        </w:rPr>
        <w:t xml:space="preserve">, </w:t>
      </w:r>
      <w:r w:rsidRPr="002E182B">
        <w:rPr>
          <w:rFonts w:ascii="Arial" w:hAnsi="Arial" w:cs="Arial"/>
          <w:sz w:val="22"/>
          <w:szCs w:val="22"/>
        </w:rPr>
        <w:t xml:space="preserve">se </w:t>
      </w:r>
      <w:r w:rsidR="001E0C18" w:rsidRPr="002E182B">
        <w:rPr>
          <w:rFonts w:ascii="Arial" w:hAnsi="Arial" w:cs="Arial"/>
          <w:sz w:val="22"/>
          <w:szCs w:val="22"/>
        </w:rPr>
        <w:t xml:space="preserve">vi opera costantemente, </w:t>
      </w:r>
      <w:r w:rsidRPr="002E182B">
        <w:rPr>
          <w:rFonts w:ascii="Arial" w:hAnsi="Arial" w:cs="Arial"/>
          <w:sz w:val="22"/>
          <w:szCs w:val="22"/>
        </w:rPr>
        <w:t xml:space="preserve">se </w:t>
      </w:r>
      <w:r w:rsidR="001E0C18" w:rsidRPr="002E182B">
        <w:rPr>
          <w:rFonts w:ascii="Arial" w:hAnsi="Arial" w:cs="Arial"/>
          <w:sz w:val="22"/>
          <w:szCs w:val="22"/>
        </w:rPr>
        <w:t xml:space="preserve">ha una o più sedi sul territorio, </w:t>
      </w:r>
      <w:r w:rsidRPr="002E182B">
        <w:rPr>
          <w:rFonts w:ascii="Arial" w:hAnsi="Arial" w:cs="Arial"/>
          <w:sz w:val="22"/>
          <w:szCs w:val="22"/>
        </w:rPr>
        <w:t>se</w:t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1E0C18" w:rsidRPr="002E182B">
        <w:rPr>
          <w:rFonts w:ascii="Arial" w:hAnsi="Arial" w:cs="Arial"/>
          <w:sz w:val="22"/>
          <w:szCs w:val="22"/>
        </w:rPr>
        <w:t xml:space="preserve">è punto di riferimento per la comunità territoriale dove opera, </w:t>
      </w:r>
      <w:r w:rsidRPr="002E182B">
        <w:rPr>
          <w:rFonts w:ascii="Arial" w:hAnsi="Arial" w:cs="Arial"/>
          <w:sz w:val="22"/>
          <w:szCs w:val="22"/>
        </w:rPr>
        <w:t>se</w:t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1E0C18" w:rsidRPr="002E182B">
        <w:rPr>
          <w:rFonts w:ascii="Arial" w:hAnsi="Arial" w:cs="Arial"/>
          <w:sz w:val="22"/>
          <w:szCs w:val="22"/>
        </w:rPr>
        <w:t xml:space="preserve">è iscritta </w:t>
      </w:r>
      <w:r w:rsidR="00463F76" w:rsidRPr="002E182B">
        <w:rPr>
          <w:rFonts w:ascii="Arial" w:hAnsi="Arial" w:cs="Arial"/>
          <w:sz w:val="22"/>
          <w:szCs w:val="22"/>
        </w:rPr>
        <w:t xml:space="preserve">da x anni </w:t>
      </w:r>
      <w:r w:rsidR="001E0C18" w:rsidRPr="002E182B">
        <w:rPr>
          <w:rFonts w:ascii="Arial" w:hAnsi="Arial" w:cs="Arial"/>
          <w:sz w:val="22"/>
          <w:szCs w:val="22"/>
        </w:rPr>
        <w:t>al Registro Anagrafico delle Associazioni - Sezione del Mun</w:t>
      </w:r>
      <w:r w:rsidRPr="002E182B">
        <w:rPr>
          <w:rFonts w:ascii="Arial" w:hAnsi="Arial" w:cs="Arial"/>
          <w:sz w:val="22"/>
          <w:szCs w:val="22"/>
        </w:rPr>
        <w:t>icipio Media Val Bisagno, ecc.</w:t>
      </w:r>
    </w:p>
    <w:p w14:paraId="63FC47F5" w14:textId="74273D1D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</w:t>
      </w:r>
    </w:p>
    <w:p w14:paraId="6061676B" w14:textId="77777777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hAnsi="Arial" w:cs="Arial"/>
          <w:i/>
          <w:sz w:val="22"/>
          <w:szCs w:val="18"/>
          <w:u w:val="single"/>
        </w:rPr>
        <w:lastRenderedPageBreak/>
        <w:t>_________________________________________________________________________________________________________________</w:t>
      </w:r>
    </w:p>
    <w:p w14:paraId="61300473" w14:textId="01F337B1" w:rsidR="00AC5289" w:rsidRPr="002E182B" w:rsidRDefault="00AC5289" w:rsidP="00242E8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</w:p>
    <w:p w14:paraId="0A279156" w14:textId="1B26AA18" w:rsidR="00536F86" w:rsidRPr="002E182B" w:rsidRDefault="00AC5289" w:rsidP="00536F86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righ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>Carattere di originalità e di innovatività (punteggio max</w:t>
      </w:r>
      <w:r w:rsidR="00242E8E" w:rsidRPr="002E182B">
        <w:rPr>
          <w:rFonts w:ascii="Arial" w:hAnsi="Arial" w:cs="Arial"/>
          <w:b/>
          <w:sz w:val="22"/>
          <w:szCs w:val="22"/>
        </w:rPr>
        <w:t xml:space="preserve"> 1</w:t>
      </w:r>
      <w:r w:rsidR="00474D24">
        <w:rPr>
          <w:rFonts w:ascii="Arial" w:hAnsi="Arial" w:cs="Arial"/>
          <w:b/>
          <w:sz w:val="22"/>
          <w:szCs w:val="22"/>
        </w:rPr>
        <w:t>5</w:t>
      </w:r>
      <w:r w:rsidR="006A65C2" w:rsidRPr="002E182B">
        <w:rPr>
          <w:rFonts w:ascii="Arial" w:hAnsi="Arial" w:cs="Arial"/>
          <w:b/>
          <w:sz w:val="22"/>
          <w:szCs w:val="22"/>
        </w:rPr>
        <w:t>)</w:t>
      </w:r>
    </w:p>
    <w:p w14:paraId="2AFF56C0" w14:textId="77777777" w:rsidR="00AC5289" w:rsidRPr="002E182B" w:rsidRDefault="009D5129" w:rsidP="009D5129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E</w:t>
      </w:r>
      <w:r w:rsidR="00AC5289" w:rsidRPr="002E182B">
        <w:rPr>
          <w:rFonts w:ascii="Arial" w:hAnsi="Arial" w:cs="Arial"/>
          <w:sz w:val="22"/>
          <w:szCs w:val="22"/>
        </w:rPr>
        <w:t>videnzia</w:t>
      </w:r>
      <w:r w:rsidR="00B74A66" w:rsidRPr="002E182B">
        <w:rPr>
          <w:rFonts w:ascii="Arial" w:hAnsi="Arial" w:cs="Arial"/>
          <w:sz w:val="22"/>
          <w:szCs w:val="22"/>
        </w:rPr>
        <w:t>re</w:t>
      </w:r>
      <w:r w:rsidR="00AC5289" w:rsidRPr="002E182B">
        <w:rPr>
          <w:rFonts w:ascii="Arial" w:hAnsi="Arial" w:cs="Arial"/>
          <w:sz w:val="22"/>
          <w:szCs w:val="22"/>
        </w:rPr>
        <w:t xml:space="preserve"> gli aspetti </w:t>
      </w:r>
      <w:r w:rsidR="00B07C54" w:rsidRPr="002E182B">
        <w:rPr>
          <w:rFonts w:ascii="Arial" w:hAnsi="Arial" w:cs="Arial"/>
          <w:sz w:val="22"/>
          <w:szCs w:val="22"/>
        </w:rPr>
        <w:t xml:space="preserve">originali ed </w:t>
      </w:r>
      <w:r w:rsidR="00AC5289" w:rsidRPr="002E182B">
        <w:rPr>
          <w:rFonts w:ascii="Arial" w:hAnsi="Arial" w:cs="Arial"/>
          <w:sz w:val="22"/>
          <w:szCs w:val="22"/>
        </w:rPr>
        <w:t xml:space="preserve">innovativi dell’iniziativa </w:t>
      </w:r>
      <w:r w:rsidR="00B74A66" w:rsidRPr="002E182B">
        <w:rPr>
          <w:rFonts w:ascii="Arial" w:hAnsi="Arial" w:cs="Arial"/>
          <w:sz w:val="22"/>
          <w:szCs w:val="22"/>
        </w:rPr>
        <w:t>proposta</w:t>
      </w:r>
      <w:r w:rsidRPr="002E182B">
        <w:rPr>
          <w:rFonts w:ascii="Arial" w:hAnsi="Arial" w:cs="Arial"/>
          <w:sz w:val="22"/>
          <w:szCs w:val="22"/>
        </w:rPr>
        <w:t>.</w:t>
      </w:r>
    </w:p>
    <w:p w14:paraId="20AFDAAB" w14:textId="5DA58B34" w:rsidR="00741B66" w:rsidRPr="00C85A1B" w:rsidRDefault="00B74A66" w:rsidP="00741B66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Cs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623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166DF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</w:t>
      </w:r>
      <w:r w:rsidR="00C85A1B">
        <w:rPr>
          <w:rFonts w:ascii="Arial" w:hAnsi="Arial" w:cs="Arial"/>
          <w:iCs/>
          <w:sz w:val="22"/>
          <w:szCs w:val="18"/>
          <w:u w:val="single"/>
        </w:rPr>
        <w:t>_______________________________________________________________</w:t>
      </w:r>
    </w:p>
    <w:p w14:paraId="7947DFE8" w14:textId="47F2D401" w:rsidR="00C85A1B" w:rsidRPr="00474D24" w:rsidRDefault="00C85A1B" w:rsidP="00C85A1B">
      <w:pPr>
        <w:pStyle w:val="Paragrafoelenco"/>
        <w:numPr>
          <w:ilvl w:val="0"/>
          <w:numId w:val="4"/>
        </w:numPr>
        <w:rPr>
          <w:rFonts w:ascii="Arial" w:hAnsi="Arial" w:cs="Arial"/>
          <w:b/>
          <w:sz w:val="22"/>
          <w:szCs w:val="18"/>
        </w:rPr>
      </w:pPr>
      <w:r w:rsidRPr="00474D24">
        <w:rPr>
          <w:rFonts w:ascii="Arial" w:hAnsi="Arial" w:cs="Arial"/>
          <w:b/>
          <w:sz w:val="22"/>
          <w:szCs w:val="18"/>
        </w:rPr>
        <w:t xml:space="preserve">Attenzione ai temi dell’ambiente e della sostenibilità ambientale (punteggio max </w:t>
      </w:r>
      <w:r w:rsidR="00474D24" w:rsidRPr="00474D24">
        <w:rPr>
          <w:rFonts w:ascii="Arial" w:hAnsi="Arial" w:cs="Arial"/>
          <w:b/>
          <w:sz w:val="22"/>
          <w:szCs w:val="18"/>
        </w:rPr>
        <w:t>12</w:t>
      </w:r>
      <w:r w:rsidRPr="00474D24">
        <w:rPr>
          <w:rFonts w:ascii="Arial" w:hAnsi="Arial" w:cs="Arial"/>
          <w:b/>
          <w:sz w:val="22"/>
          <w:szCs w:val="18"/>
        </w:rPr>
        <w:t>)</w:t>
      </w:r>
    </w:p>
    <w:p w14:paraId="5DB3D9E2" w14:textId="63277E21" w:rsidR="00C85A1B" w:rsidRPr="00474D24" w:rsidRDefault="00C85A1B" w:rsidP="00C85A1B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74D24">
        <w:rPr>
          <w:rFonts w:ascii="Arial" w:hAnsi="Arial" w:cs="Arial"/>
          <w:sz w:val="22"/>
          <w:szCs w:val="22"/>
        </w:rPr>
        <w:t xml:space="preserve">Evidenziare se </w:t>
      </w:r>
      <w:r w:rsidR="00474D24">
        <w:rPr>
          <w:rFonts w:ascii="Arial" w:hAnsi="Arial" w:cs="Arial"/>
          <w:sz w:val="22"/>
          <w:szCs w:val="22"/>
        </w:rPr>
        <w:t xml:space="preserve">e come </w:t>
      </w:r>
      <w:r w:rsidRPr="00474D24">
        <w:rPr>
          <w:rFonts w:ascii="Arial" w:hAnsi="Arial" w:cs="Arial"/>
          <w:sz w:val="22"/>
          <w:szCs w:val="22"/>
        </w:rPr>
        <w:t xml:space="preserve">l’iniziativa </w:t>
      </w:r>
      <w:r w:rsidR="00474D24">
        <w:rPr>
          <w:rFonts w:ascii="Arial" w:hAnsi="Arial" w:cs="Arial"/>
          <w:sz w:val="22"/>
          <w:szCs w:val="22"/>
        </w:rPr>
        <w:t xml:space="preserve">è finalizzata a </w:t>
      </w:r>
      <w:r w:rsidRPr="00474D24">
        <w:rPr>
          <w:rFonts w:ascii="Arial" w:hAnsi="Arial" w:cs="Arial"/>
          <w:sz w:val="22"/>
          <w:szCs w:val="22"/>
        </w:rPr>
        <w:t>promuovere</w:t>
      </w:r>
      <w:r w:rsidR="00474D24">
        <w:rPr>
          <w:rFonts w:ascii="Arial" w:hAnsi="Arial" w:cs="Arial"/>
          <w:sz w:val="22"/>
          <w:szCs w:val="22"/>
        </w:rPr>
        <w:t xml:space="preserve"> specificamente </w:t>
      </w:r>
      <w:r w:rsidRPr="00474D24">
        <w:rPr>
          <w:rFonts w:ascii="Arial" w:hAnsi="Arial" w:cs="Arial"/>
          <w:sz w:val="22"/>
          <w:szCs w:val="22"/>
        </w:rPr>
        <w:t>la responsabilizzazione e l’educazione della cittadinanza nei confronti delle tematiche ambientali.</w:t>
      </w:r>
    </w:p>
    <w:p w14:paraId="65C28A99" w14:textId="57BA9FAC" w:rsidR="00C85A1B" w:rsidRDefault="00C85A1B" w:rsidP="00C85A1B">
      <w:pPr>
        <w:tabs>
          <w:tab w:val="left" w:pos="7797"/>
        </w:tabs>
        <w:spacing w:line="360" w:lineRule="auto"/>
        <w:ind w:left="284"/>
        <w:rPr>
          <w:rFonts w:ascii="Arial" w:eastAsia="Times" w:hAnsi="Arial" w:cs="Arial"/>
          <w:i/>
          <w:sz w:val="22"/>
          <w:szCs w:val="18"/>
          <w:u w:val="single"/>
        </w:rPr>
      </w:pPr>
      <w:r w:rsidRPr="00474D24">
        <w:rPr>
          <w:rFonts w:ascii="Arial" w:eastAsia="Times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506A9" w14:textId="77777777" w:rsidR="00C85A1B" w:rsidRPr="00C85A1B" w:rsidRDefault="00C85A1B" w:rsidP="00C85A1B">
      <w:pPr>
        <w:spacing w:line="360" w:lineRule="auto"/>
        <w:ind w:left="142"/>
        <w:jc w:val="both"/>
        <w:rPr>
          <w:rFonts w:ascii="Arial" w:eastAsia="Times" w:hAnsi="Arial" w:cs="Arial"/>
          <w:i/>
          <w:sz w:val="22"/>
          <w:szCs w:val="18"/>
          <w:u w:val="single"/>
        </w:rPr>
      </w:pPr>
    </w:p>
    <w:p w14:paraId="1564A093" w14:textId="78155749" w:rsidR="00741B66" w:rsidRPr="00474D24" w:rsidRDefault="00741B66" w:rsidP="00741B6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18"/>
        </w:rPr>
      </w:pPr>
      <w:r w:rsidRPr="00474D24">
        <w:rPr>
          <w:rFonts w:ascii="Arial" w:hAnsi="Arial" w:cs="Arial"/>
          <w:b/>
          <w:sz w:val="22"/>
          <w:szCs w:val="18"/>
        </w:rPr>
        <w:t>Coinvolgimento attivo dei giovani ed in particolare della fascia di età 13-18 anni (punteggio max 8)</w:t>
      </w:r>
    </w:p>
    <w:p w14:paraId="5070E1B2" w14:textId="77777777" w:rsidR="00741B66" w:rsidRPr="00474D24" w:rsidRDefault="00741B66" w:rsidP="00741B66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128381502"/>
      <w:bookmarkStart w:id="2" w:name="_Hlk128381560"/>
      <w:bookmarkStart w:id="3" w:name="_Hlk128381163"/>
      <w:r w:rsidRPr="00474D24">
        <w:rPr>
          <w:rFonts w:ascii="Arial" w:hAnsi="Arial" w:cs="Arial"/>
          <w:sz w:val="22"/>
          <w:szCs w:val="22"/>
        </w:rPr>
        <w:t xml:space="preserve">Specificare se </w:t>
      </w:r>
      <w:r w:rsidR="009D5129" w:rsidRPr="00474D24">
        <w:rPr>
          <w:rFonts w:ascii="Arial" w:hAnsi="Arial" w:cs="Arial"/>
          <w:sz w:val="22"/>
          <w:szCs w:val="22"/>
        </w:rPr>
        <w:t xml:space="preserve">e come l’iniziativa </w:t>
      </w:r>
      <w:r w:rsidR="00D46FC0" w:rsidRPr="00474D24">
        <w:rPr>
          <w:rFonts w:ascii="Arial" w:hAnsi="Arial" w:cs="Arial"/>
          <w:sz w:val="22"/>
          <w:szCs w:val="22"/>
        </w:rPr>
        <w:t>intende</w:t>
      </w:r>
      <w:r w:rsidR="009D5129" w:rsidRPr="00474D24">
        <w:rPr>
          <w:rFonts w:ascii="Arial" w:hAnsi="Arial" w:cs="Arial"/>
          <w:sz w:val="22"/>
          <w:szCs w:val="22"/>
        </w:rPr>
        <w:t xml:space="preserve"> coinvolgere le nuove generazioni (nella fase organizzativa e/o in quanto rivolta ad un pubblico giovane)</w:t>
      </w:r>
      <w:bookmarkEnd w:id="1"/>
      <w:r w:rsidR="00243398" w:rsidRPr="00474D24">
        <w:rPr>
          <w:rFonts w:ascii="Arial" w:hAnsi="Arial" w:cs="Arial"/>
          <w:sz w:val="22"/>
          <w:szCs w:val="22"/>
        </w:rPr>
        <w:t>.</w:t>
      </w:r>
    </w:p>
    <w:bookmarkEnd w:id="2"/>
    <w:p w14:paraId="158F4FA5" w14:textId="67A5E81C" w:rsidR="00741B66" w:rsidRPr="002E182B" w:rsidRDefault="00741B66" w:rsidP="00741B66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474D24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 w:rsidRPr="00474D24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</w:t>
      </w:r>
      <w:bookmarkEnd w:id="3"/>
    </w:p>
    <w:p w14:paraId="35EF2896" w14:textId="77777777" w:rsidR="00741B66" w:rsidRPr="002E182B" w:rsidRDefault="00741B66" w:rsidP="00741B66">
      <w:pPr>
        <w:pStyle w:val="Paragrafoelenco"/>
        <w:ind w:left="502"/>
        <w:jc w:val="both"/>
        <w:rPr>
          <w:rFonts w:ascii="Arial" w:hAnsi="Arial" w:cs="Arial"/>
          <w:b/>
          <w:sz w:val="22"/>
          <w:szCs w:val="18"/>
        </w:rPr>
      </w:pPr>
    </w:p>
    <w:p w14:paraId="32F4CC73" w14:textId="77777777" w:rsidR="00D46FC0" w:rsidRPr="002E182B" w:rsidRDefault="00242E8E" w:rsidP="00D46FC0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right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>Gratuità delle attività proposte</w:t>
      </w:r>
      <w:r w:rsidR="00763D3F"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Pr="00C91FA1">
        <w:rPr>
          <w:rFonts w:ascii="Arial" w:hAnsi="Arial" w:cs="Arial"/>
          <w:b/>
          <w:sz w:val="22"/>
          <w:szCs w:val="22"/>
        </w:rPr>
        <w:t>5</w:t>
      </w:r>
      <w:r w:rsidR="00763D3F" w:rsidRPr="002E182B">
        <w:rPr>
          <w:rFonts w:ascii="Arial" w:hAnsi="Arial" w:cs="Arial"/>
          <w:b/>
          <w:sz w:val="22"/>
          <w:szCs w:val="22"/>
        </w:rPr>
        <w:t>)</w:t>
      </w:r>
    </w:p>
    <w:p w14:paraId="745415F7" w14:textId="77777777" w:rsidR="00763D3F" w:rsidRPr="002E182B" w:rsidRDefault="00763D3F" w:rsidP="00D46FC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left="142" w:righ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Indicare se </w:t>
      </w:r>
      <w:r w:rsidR="00242E8E" w:rsidRPr="002E182B">
        <w:rPr>
          <w:rFonts w:ascii="Arial" w:hAnsi="Arial" w:cs="Arial"/>
          <w:sz w:val="22"/>
          <w:szCs w:val="22"/>
        </w:rPr>
        <w:t>le attività proposte siano offerte a titolo gratuito alla cittadinanza</w:t>
      </w:r>
      <w:r w:rsidR="002E7F0E" w:rsidRPr="002E182B">
        <w:rPr>
          <w:rFonts w:ascii="Arial" w:hAnsi="Arial" w:cs="Arial"/>
          <w:sz w:val="22"/>
          <w:szCs w:val="22"/>
        </w:rPr>
        <w:t xml:space="preserve"> o se, al contrario, sia previsto il pagamento di quote di ingresso/partecipazione</w:t>
      </w:r>
      <w:r w:rsidR="00243398" w:rsidRPr="002E182B">
        <w:rPr>
          <w:rFonts w:ascii="Arial" w:hAnsi="Arial" w:cs="Arial"/>
          <w:sz w:val="22"/>
          <w:szCs w:val="22"/>
        </w:rPr>
        <w:t>.</w:t>
      </w:r>
    </w:p>
    <w:p w14:paraId="58DB9BCA" w14:textId="7CCB46B7" w:rsidR="002E7F0E" w:rsidRPr="002E182B" w:rsidRDefault="002E7F0E" w:rsidP="002E7F0E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sz w:val="22"/>
          <w:szCs w:val="18"/>
          <w:highlight w:val="yellow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5B8FFBAC" w14:textId="77777777" w:rsidR="00A35669" w:rsidRPr="002E182B" w:rsidRDefault="00A35669" w:rsidP="00AB3C89">
      <w:pPr>
        <w:spacing w:line="360" w:lineRule="auto"/>
        <w:ind w:right="57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E182B">
        <w:rPr>
          <w:rFonts w:ascii="Arial" w:hAnsi="Arial" w:cs="Arial"/>
          <w:b/>
          <w:bCs/>
          <w:iCs/>
          <w:sz w:val="22"/>
          <w:szCs w:val="22"/>
        </w:rPr>
        <w:t>IL RICHIEDENTE DICHIARA:</w:t>
      </w:r>
    </w:p>
    <w:p w14:paraId="1726E8D4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4ABEDB3E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>Rispetto ai seguenti motivi di esclusione:</w:t>
      </w:r>
    </w:p>
    <w:p w14:paraId="16EDA547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851"/>
        <w:textAlignment w:val="baseline"/>
        <w:rPr>
          <w:rFonts w:ascii="Arial" w:hAnsi="Arial" w:cs="Arial"/>
          <w:b/>
          <w:bCs/>
          <w:sz w:val="2"/>
          <w:szCs w:val="2"/>
        </w:rPr>
      </w:pPr>
    </w:p>
    <w:p w14:paraId="35EA60C5" w14:textId="77777777" w:rsidR="00A35669" w:rsidRPr="002E182B" w:rsidRDefault="00A35669" w:rsidP="00A35669">
      <w:pPr>
        <w:spacing w:before="40" w:line="276" w:lineRule="auto"/>
        <w:ind w:left="426" w:right="570" w:hanging="426"/>
        <w:jc w:val="both"/>
        <w:rPr>
          <w:rFonts w:ascii="Arial" w:hAnsi="Arial" w:cs="Arial"/>
          <w:color w:val="A3A3A3"/>
          <w:sz w:val="32"/>
          <w:szCs w:val="3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non ha installato nella propria sede o presentato domanda di installazione di apparecchi di cui all’art. 110 comma 6 del R.D. n. 773/1931 e s.m.i. (T.U.L.P.S.) e non incoraggia il gioco con vincite in denaro, o beni di rilevante valore economico;</w:t>
      </w:r>
    </w:p>
    <w:p w14:paraId="7B8F4672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 xml:space="preserve">che non opera in ambito scolastico, in particolare non è istituto comprensivo pubblico o scuola di ogni ordine e grado, anche paritaria in considerazione della possibilità di sostegno di queste realtà in altri ambiti; </w:t>
      </w:r>
    </w:p>
    <w:p w14:paraId="428E7E4C" w14:textId="77777777" w:rsidR="00A35669" w:rsidRPr="002E182B" w:rsidRDefault="00A35669" w:rsidP="00A35669">
      <w:pPr>
        <w:spacing w:before="40" w:line="276" w:lineRule="auto"/>
        <w:ind w:right="570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oppure </w:t>
      </w:r>
    </w:p>
    <w:p w14:paraId="6F8FFF40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opera in ambito scolastico ma che l’evento è svolto al di fuori della propria sede istituzionale ed è offerto a tutta la cittadinanza</w:t>
      </w:r>
    </w:p>
    <w:p w14:paraId="02402BB2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</w:p>
    <w:p w14:paraId="72D8FF70" w14:textId="2D9BC8BD" w:rsidR="00A35669" w:rsidRPr="002E182B" w:rsidRDefault="00A35669" w:rsidP="00A35669">
      <w:pPr>
        <w:spacing w:before="40" w:after="120" w:line="276" w:lineRule="auto"/>
        <w:ind w:right="573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non ha qualifica di impresa anche in forma di cooperativa sociale (fatta eccezione  per le</w:t>
      </w:r>
      <w:r w:rsidRPr="002E182B">
        <w:rPr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>società sportive dilettantistiche);</w:t>
      </w:r>
    </w:p>
    <w:p w14:paraId="09CC593D" w14:textId="77777777" w:rsidR="00A35669" w:rsidRPr="002E182B" w:rsidRDefault="00A35669" w:rsidP="00A35669">
      <w:pPr>
        <w:spacing w:before="40" w:after="120" w:line="276" w:lineRule="auto"/>
        <w:ind w:right="573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oppure </w:t>
      </w:r>
    </w:p>
    <w:p w14:paraId="7F8832C7" w14:textId="77777777" w:rsidR="00A35669" w:rsidRPr="002E182B" w:rsidRDefault="00A35669" w:rsidP="00A35669">
      <w:pPr>
        <w:spacing w:before="40" w:after="240" w:line="276" w:lineRule="auto"/>
        <w:ind w:left="425" w:right="573" w:hanging="425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ha qualifica di cooperativa sociale, ma che l’evento è svolto al di fuori della propria sede istituzionale e/o è offerto a tutta la cittadinanza;</w:t>
      </w:r>
    </w:p>
    <w:p w14:paraId="6ED2E8BC" w14:textId="28796D5E" w:rsidR="00AB3C89" w:rsidRPr="00927324" w:rsidRDefault="00AB3C89" w:rsidP="00AB3C89">
      <w:pPr>
        <w:spacing w:line="360" w:lineRule="auto"/>
        <w:ind w:right="570"/>
        <w:jc w:val="center"/>
        <w:rPr>
          <w:rFonts w:ascii="Arial" w:hAnsi="Arial" w:cs="Arial"/>
          <w:b/>
        </w:rPr>
      </w:pPr>
      <w:r w:rsidRPr="00927324">
        <w:rPr>
          <w:rFonts w:ascii="Arial" w:hAnsi="Arial" w:cs="Arial"/>
          <w:b/>
        </w:rPr>
        <w:t>DICHIARA INOLTRE:</w:t>
      </w:r>
    </w:p>
    <w:p w14:paraId="2C375D6C" w14:textId="77777777" w:rsidR="00AB3C89" w:rsidRPr="002E182B" w:rsidRDefault="00AB3C89" w:rsidP="002E182B">
      <w:pPr>
        <w:numPr>
          <w:ilvl w:val="0"/>
          <w:numId w:val="15"/>
        </w:numPr>
        <w:spacing w:after="80" w:line="360" w:lineRule="auto"/>
        <w:ind w:left="567" w:right="113" w:hanging="283"/>
        <w:jc w:val="both"/>
        <w:rPr>
          <w:rFonts w:ascii="Arial" w:hAnsi="Arial" w:cs="Arial"/>
          <w:sz w:val="22"/>
          <w:szCs w:val="18"/>
        </w:rPr>
      </w:pPr>
      <w:r w:rsidRPr="002E182B">
        <w:rPr>
          <w:rFonts w:ascii="Arial" w:hAnsi="Arial" w:cs="Arial"/>
          <w:sz w:val="22"/>
          <w:szCs w:val="18"/>
        </w:rPr>
        <w:t>di non aver riportato condanna per alcuno dei delitti richiamati dagli articoli 32 bis, ter e quater c.p., alla quale consegue incapacità di contrattare con la Pubblica Amministrazione;</w:t>
      </w:r>
    </w:p>
    <w:p w14:paraId="6307CC14" w14:textId="77777777" w:rsidR="00AB3C89" w:rsidRPr="002E182B" w:rsidRDefault="00AB3C89" w:rsidP="002E182B">
      <w:pPr>
        <w:numPr>
          <w:ilvl w:val="0"/>
          <w:numId w:val="15"/>
        </w:numPr>
        <w:spacing w:after="80" w:line="360" w:lineRule="auto"/>
        <w:ind w:left="567" w:right="113" w:hanging="283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non trovarsi in posizione di inadempimento per morosità o in altra situazione di irregolarità, in relazione al godimento di beni immobili di Civica proprietà;</w:t>
      </w:r>
    </w:p>
    <w:p w14:paraId="3D2CFEEC" w14:textId="77777777" w:rsidR="00AB3C89" w:rsidRPr="002E182B" w:rsidRDefault="00AB3C89" w:rsidP="002E182B">
      <w:pPr>
        <w:numPr>
          <w:ilvl w:val="0"/>
          <w:numId w:val="15"/>
        </w:numPr>
        <w:spacing w:after="120" w:line="360" w:lineRule="auto"/>
        <w:ind w:left="568" w:right="113" w:hanging="284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non aver subito atti di decadenza o revoca di concessioni da parte del Comune di Genova per fatti addebitabili al concessionario stesso e non avere debiti o liti pendenti nei confronti della Civica Amministrazione a qualsiasi titolo;</w:t>
      </w:r>
    </w:p>
    <w:p w14:paraId="023C6D8B" w14:textId="052BDF5B" w:rsidR="00450F17" w:rsidRPr="002E182B" w:rsidRDefault="00AB3C89" w:rsidP="002E182B">
      <w:pPr>
        <w:numPr>
          <w:ilvl w:val="0"/>
          <w:numId w:val="15"/>
        </w:numPr>
        <w:spacing w:after="240" w:line="360" w:lineRule="auto"/>
        <w:ind w:left="568" w:right="113" w:hanging="284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lastRenderedPageBreak/>
        <w:t>di aver preso visione e di accettare senza riserva il contenuto del presente bando.</w:t>
      </w:r>
    </w:p>
    <w:p w14:paraId="4B0D8B10" w14:textId="77777777" w:rsidR="00A35669" w:rsidRPr="00A35669" w:rsidRDefault="00A35669" w:rsidP="00A35669">
      <w:pPr>
        <w:spacing w:line="360" w:lineRule="auto"/>
        <w:ind w:right="570"/>
        <w:jc w:val="center"/>
        <w:rPr>
          <w:rFonts w:ascii="Arial" w:hAnsi="Arial" w:cs="Arial"/>
          <w:b/>
        </w:rPr>
      </w:pPr>
      <w:r w:rsidRPr="00A35669">
        <w:rPr>
          <w:rFonts w:ascii="Arial" w:hAnsi="Arial" w:cs="Arial"/>
          <w:b/>
        </w:rPr>
        <w:t>SI IMPEGNA</w:t>
      </w:r>
    </w:p>
    <w:p w14:paraId="619CCA90" w14:textId="77777777" w:rsidR="00A35669" w:rsidRPr="00A35669" w:rsidRDefault="00A35669" w:rsidP="00A35669">
      <w:pPr>
        <w:widowControl w:val="0"/>
        <w:numPr>
          <w:ilvl w:val="0"/>
          <w:numId w:val="19"/>
        </w:numPr>
        <w:tabs>
          <w:tab w:val="left" w:pos="284"/>
        </w:tabs>
        <w:ind w:left="284" w:right="104" w:hanging="426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a realizzare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l’iniziativa in assenza di barriere architettoniche o, in alternativa, a garantire la necessaria assistenza alle persone svantaggiate al fine di favorirne la partecipazione, anche con ausili, per lo spostamento, e l’adozione e quant’altro occorrente. </w:t>
      </w:r>
      <w:r w:rsidRPr="00A35669">
        <w:rPr>
          <w:rFonts w:ascii="Arial" w:eastAsia="Arial" w:hAnsi="Arial" w:cs="Arial"/>
          <w:sz w:val="22"/>
          <w:szCs w:val="22"/>
          <w:lang w:val="en-US" w:eastAsia="en-US"/>
        </w:rPr>
        <w:t>(art. 20 commi 3 e 4 delib. C.C.</w:t>
      </w:r>
      <w:r w:rsidRPr="00A35669">
        <w:rPr>
          <w:rFonts w:ascii="Arial" w:eastAsia="Arial" w:hAnsi="Arial" w:cs="Arial"/>
          <w:spacing w:val="-13"/>
          <w:sz w:val="22"/>
          <w:szCs w:val="22"/>
          <w:lang w:val="en-US" w:eastAsia="en-US"/>
        </w:rPr>
        <w:t xml:space="preserve"> </w:t>
      </w:r>
      <w:r w:rsidRPr="00A35669">
        <w:rPr>
          <w:rFonts w:ascii="Arial" w:eastAsia="Arial" w:hAnsi="Arial" w:cs="Arial"/>
          <w:sz w:val="22"/>
          <w:szCs w:val="22"/>
          <w:lang w:val="en-US" w:eastAsia="en-US"/>
        </w:rPr>
        <w:t>90/2010)</w:t>
      </w:r>
    </w:p>
    <w:p w14:paraId="5713E9C7" w14:textId="77777777" w:rsidR="00A35669" w:rsidRPr="00A35669" w:rsidRDefault="00A35669" w:rsidP="00A35669">
      <w:pPr>
        <w:widowControl w:val="0"/>
        <w:numPr>
          <w:ilvl w:val="0"/>
          <w:numId w:val="19"/>
        </w:numPr>
        <w:tabs>
          <w:tab w:val="left" w:pos="284"/>
        </w:tabs>
        <w:spacing w:before="120" w:line="273" w:lineRule="auto"/>
        <w:ind w:left="284" w:right="104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a manlevare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il Municipio da ogni rapporto di obbligazione e/o responsabilità verso terzi;</w:t>
      </w:r>
    </w:p>
    <w:p w14:paraId="31FC4D9D" w14:textId="77777777" w:rsidR="00A35669" w:rsidRPr="00A35669" w:rsidRDefault="00A35669" w:rsidP="00A35669">
      <w:pPr>
        <w:widowControl w:val="0"/>
        <w:numPr>
          <w:ilvl w:val="0"/>
          <w:numId w:val="19"/>
        </w:numPr>
        <w:tabs>
          <w:tab w:val="left" w:pos="284"/>
        </w:tabs>
        <w:spacing w:before="120" w:line="273" w:lineRule="auto"/>
        <w:ind w:left="284" w:right="104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ad assumere l’onere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per l’ottenimento di tutti i permessi e di tutte le autorizzazioni necessarie allo svolgimento delle attività, tra le quali quelle relative ad eventuale somministrazione di alimenti;</w:t>
      </w:r>
    </w:p>
    <w:p w14:paraId="373A3D1A" w14:textId="77777777" w:rsidR="00A35669" w:rsidRPr="00A35669" w:rsidRDefault="00A35669" w:rsidP="00A35669">
      <w:pPr>
        <w:widowControl w:val="0"/>
        <w:numPr>
          <w:ilvl w:val="0"/>
          <w:numId w:val="19"/>
        </w:numPr>
        <w:tabs>
          <w:tab w:val="left" w:pos="284"/>
        </w:tabs>
        <w:spacing w:before="120" w:line="273" w:lineRule="auto"/>
        <w:ind w:left="284" w:right="104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ad attenersi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alle prescrizioni dettate dalla nota n. 0054082 del 20/09/2017 e dalle Linee Guida dell’Ufficio Territoriale del Governo (Prefettura di Genova), nonché dalla direttiva del Ministero dell'Interno n. 11001/1/110 del 18/07/2018 (c.d. “Piantedosi”)</w:t>
      </w:r>
      <w:r w:rsidRPr="00C85A1B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>in tema di Safety e Security</w:t>
      </w:r>
      <w:r w:rsidRPr="00C85A1B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delle manifestazioni pubbliche presentando le dovute documentazioni e istanze all’ufficio Licenze della Polizia Locale in tema di manifestazioni di pubblico spettacolo. </w:t>
      </w:r>
      <w:r w:rsidRPr="00C85A1B">
        <w:rPr>
          <w:rFonts w:ascii="Arial" w:eastAsia="Arial" w:hAnsi="Arial" w:cs="Arial"/>
          <w:sz w:val="22"/>
          <w:szCs w:val="22"/>
          <w:lang w:eastAsia="en-US"/>
        </w:rPr>
        <w:t xml:space="preserve">La modulistica è reperibile sul sito web del Comune di Genova </w:t>
      </w:r>
      <w:hyperlink r:id="rId8" w:history="1">
        <w:r w:rsidRPr="00C85A1B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https://smart.comune.genova.it/contenuti/manifestazione-temporanea-di-pubblico-spettacolo</w:t>
        </w:r>
      </w:hyperlink>
    </w:p>
    <w:p w14:paraId="5046E9B5" w14:textId="77777777" w:rsidR="00A35669" w:rsidRPr="00A35669" w:rsidRDefault="00A35669" w:rsidP="00A35669">
      <w:pPr>
        <w:widowControl w:val="0"/>
        <w:numPr>
          <w:ilvl w:val="0"/>
          <w:numId w:val="19"/>
        </w:numPr>
        <w:tabs>
          <w:tab w:val="left" w:pos="284"/>
        </w:tabs>
        <w:spacing w:line="274" w:lineRule="auto"/>
        <w:ind w:left="283" w:right="102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a sospendere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le iniziative programmate in caso di allerta meteo-idrogeologica e nivologia </w:t>
      </w:r>
      <w:r w:rsidRPr="00A35669">
        <w:rPr>
          <w:rFonts w:ascii="Arial" w:eastAsia="Arial" w:hAnsi="Arial" w:cs="Arial"/>
          <w:b/>
          <w:sz w:val="22"/>
          <w:szCs w:val="22"/>
          <w:lang w:eastAsia="en-US"/>
        </w:rPr>
        <w:t xml:space="preserve">ROSSA 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diramata dal Settore Protezione Civile della Regione Liguria. Le comunicazioni di stato di allertamento sono diffuse sul sito: </w:t>
      </w:r>
      <w:hyperlink r:id="rId9" w:history="1">
        <w:r w:rsidRPr="00A35669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allertaliguria.regione.liguria.it</w:t>
        </w:r>
      </w:hyperlink>
    </w:p>
    <w:p w14:paraId="4B80A7BC" w14:textId="77777777" w:rsidR="00A35669" w:rsidRPr="00A35669" w:rsidRDefault="00A35669" w:rsidP="00A35669">
      <w:pPr>
        <w:widowControl w:val="0"/>
        <w:numPr>
          <w:ilvl w:val="0"/>
          <w:numId w:val="19"/>
        </w:numPr>
        <w:tabs>
          <w:tab w:val="left" w:pos="284"/>
        </w:tabs>
        <w:spacing w:before="240" w:line="274" w:lineRule="auto"/>
        <w:ind w:left="283" w:right="102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ad aggiornarsi ed attenersi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alle disposizioni diramate dalla Protezione Civile, circa l’ eventuale sospensione delle manifestazioni in caso di allerta meteo-idrogeologica e nivologia</w:t>
      </w:r>
      <w:r w:rsidRPr="00A35669">
        <w:rPr>
          <w:rFonts w:ascii="Arial" w:eastAsia="Arial" w:hAnsi="Arial" w:cs="Arial"/>
          <w:b/>
          <w:sz w:val="22"/>
          <w:szCs w:val="22"/>
          <w:lang w:eastAsia="en-US"/>
        </w:rPr>
        <w:t xml:space="preserve"> ARANCIONE,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tramite la consultazione del sito </w:t>
      </w:r>
      <w:hyperlink r:id="rId10" w:history="1">
        <w:r w:rsidRPr="00A35669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allertaliguria.regione.liguria.it</w:t>
        </w:r>
      </w:hyperlink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 Al fine di una pronta informazione è richiesta obbligatoriamente iscrizione al Servizio Telegram Genova Alert, per avere in tempo reale gli avvisi sulle allerte meteo; per informazioni: </w:t>
      </w:r>
      <w:hyperlink r:id="rId11" w:history="1">
        <w:r w:rsidRPr="00A35669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https://smart.comune.genova.it/content/avvisi-emergenze-su-telegram</w:t>
        </w:r>
      </w:hyperlink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21AFAF1D" w14:textId="77777777" w:rsidR="00A35669" w:rsidRPr="00A35669" w:rsidRDefault="00A35669" w:rsidP="00A35669">
      <w:pPr>
        <w:widowControl w:val="0"/>
        <w:numPr>
          <w:ilvl w:val="0"/>
          <w:numId w:val="19"/>
        </w:numPr>
        <w:tabs>
          <w:tab w:val="left" w:pos="284"/>
        </w:tabs>
        <w:spacing w:after="120" w:line="274" w:lineRule="auto"/>
        <w:ind w:left="284" w:right="102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ad inviare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all’Ufficio Manifestazioni del Municipio IV Media Val Bisagno</w:t>
      </w:r>
      <w:r w:rsidRPr="00A35669">
        <w:rPr>
          <w:rFonts w:ascii="Arial" w:eastAsia="Arial" w:hAnsi="Arial" w:cs="Arial"/>
          <w:szCs w:val="22"/>
          <w:lang w:eastAsia="en-US"/>
        </w:rPr>
        <w:t xml:space="preserve">, </w:t>
      </w:r>
      <w:r w:rsidRPr="00A35669">
        <w:rPr>
          <w:rFonts w:ascii="Arial" w:eastAsia="Arial" w:hAnsi="Arial" w:cs="Arial"/>
          <w:sz w:val="22"/>
          <w:szCs w:val="20"/>
          <w:lang w:eastAsia="en-US"/>
        </w:rPr>
        <w:t>per le dovute valutazioni</w:t>
      </w:r>
      <w:r w:rsidRPr="00A35669">
        <w:rPr>
          <w:rFonts w:ascii="Arial" w:eastAsia="Arial" w:hAnsi="Arial" w:cs="Arial"/>
          <w:szCs w:val="22"/>
          <w:lang w:eastAsia="en-US"/>
        </w:rPr>
        <w:t xml:space="preserve">, </w:t>
      </w:r>
      <w:r w:rsidRPr="00A35669">
        <w:rPr>
          <w:rFonts w:ascii="Arial" w:eastAsia="Arial" w:hAnsi="Arial" w:cs="Arial"/>
          <w:b/>
          <w:bCs/>
          <w:szCs w:val="22"/>
          <w:lang w:eastAsia="en-US"/>
        </w:rPr>
        <w:t>almeno 10 giorni prima dell’evento,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copia di tutto il materiale informativo e pubblicitario</w:t>
      </w:r>
      <w:r w:rsidRPr="00A35669">
        <w:rPr>
          <w:rFonts w:ascii="Arial" w:eastAsia="Arial" w:hAnsi="Arial" w:cs="Arial"/>
          <w:szCs w:val="22"/>
          <w:lang w:eastAsia="en-US"/>
        </w:rPr>
        <w:t xml:space="preserve"> 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>su cui deve apparire la</w:t>
      </w:r>
      <w:r w:rsidRPr="00A35669">
        <w:rPr>
          <w:rFonts w:ascii="Arial" w:eastAsia="Arial" w:hAnsi="Arial" w:cs="Arial"/>
          <w:spacing w:val="-18"/>
          <w:sz w:val="22"/>
          <w:szCs w:val="22"/>
          <w:lang w:eastAsia="en-US"/>
        </w:rPr>
        <w:t xml:space="preserve"> 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>dicitura:</w:t>
      </w:r>
    </w:p>
    <w:p w14:paraId="6BDDC0E0" w14:textId="77777777" w:rsidR="00A35669" w:rsidRPr="00A35669" w:rsidRDefault="00A35669" w:rsidP="00A35669">
      <w:pPr>
        <w:widowControl w:val="0"/>
        <w:tabs>
          <w:tab w:val="left" w:pos="284"/>
        </w:tabs>
        <w:spacing w:after="120" w:line="274" w:lineRule="auto"/>
        <w:ind w:left="284" w:right="102" w:hanging="426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b/>
          <w:sz w:val="22"/>
          <w:szCs w:val="22"/>
          <w:lang w:eastAsia="en-US"/>
        </w:rPr>
        <w:tab/>
        <w:t>“con il patrocinio e la partecipazione finanziaria del Comune di Genova - Municipio IV Media Val</w:t>
      </w:r>
      <w:r w:rsidRPr="00A35669">
        <w:rPr>
          <w:rFonts w:ascii="Arial" w:eastAsia="Arial" w:hAnsi="Arial" w:cs="Arial"/>
          <w:b/>
          <w:spacing w:val="-11"/>
          <w:sz w:val="22"/>
          <w:szCs w:val="22"/>
          <w:lang w:eastAsia="en-US"/>
        </w:rPr>
        <w:t xml:space="preserve"> </w:t>
      </w:r>
      <w:r w:rsidRPr="00A35669">
        <w:rPr>
          <w:rFonts w:ascii="Arial" w:eastAsia="Arial" w:hAnsi="Arial" w:cs="Arial"/>
          <w:b/>
          <w:sz w:val="22"/>
          <w:szCs w:val="22"/>
          <w:lang w:eastAsia="en-US"/>
        </w:rPr>
        <w:t>Bisagno”</w:t>
      </w:r>
    </w:p>
    <w:p w14:paraId="353D4D4F" w14:textId="77777777" w:rsidR="00A35669" w:rsidRPr="00A35669" w:rsidRDefault="00A35669" w:rsidP="00A35669">
      <w:pPr>
        <w:widowControl w:val="0"/>
        <w:numPr>
          <w:ilvl w:val="0"/>
          <w:numId w:val="20"/>
        </w:numPr>
        <w:spacing w:before="121" w:line="273" w:lineRule="auto"/>
        <w:ind w:left="284" w:right="103" w:hanging="28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ad affiggere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manifesti e locandine relativi all’evento secondo le modalità previste e nei luoghi autorizzati dai Civici Regolamenti sulle pubbliche affissioni e per l’applicazione del canone per l’installazione di mezzi pubblicitari, manlevando il Municipio da responsabilità che potrebbero derivare dalla loro mancata osservanza.</w:t>
      </w:r>
    </w:p>
    <w:p w14:paraId="0BCB93F6" w14:textId="77777777" w:rsidR="00A35669" w:rsidRPr="00A35669" w:rsidRDefault="00A35669" w:rsidP="00A35669">
      <w:pPr>
        <w:widowControl w:val="0"/>
        <w:numPr>
          <w:ilvl w:val="0"/>
          <w:numId w:val="20"/>
        </w:numPr>
        <w:spacing w:before="121" w:line="273" w:lineRule="auto"/>
        <w:ind w:left="284" w:right="103" w:hanging="284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ad inviare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, ad evento concluso una relazione scritta con l’indicazione dei risultati conseguiti e delle effettive risorse economiche utilizzate per lo svolgimento dell’evento. L’erogazione della partecipazione finanziaria è subordinata alla presentazione della documentazione elencata che dovrà essere presentata </w:t>
      </w:r>
      <w:r w:rsidRPr="00A35669">
        <w:rPr>
          <w:rFonts w:ascii="Arial" w:eastAsia="Arial" w:hAnsi="Arial" w:cs="Arial"/>
          <w:b/>
          <w:sz w:val="22"/>
          <w:szCs w:val="22"/>
          <w:lang w:eastAsia="en-US"/>
        </w:rPr>
        <w:t>entro trenta giorni dalla conclusione dell’iniziativa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A35669">
        <w:rPr>
          <w:rFonts w:ascii="Arial" w:eastAsia="Arial" w:hAnsi="Arial" w:cs="Arial"/>
          <w:sz w:val="22"/>
          <w:szCs w:val="22"/>
          <w:u w:val="single"/>
          <w:lang w:eastAsia="en-US"/>
        </w:rPr>
        <w:t>pena la decadenza della partecipazione finanziaria richiesta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1BF80A0E" w14:textId="77777777" w:rsidR="00A35669" w:rsidRPr="00A35669" w:rsidRDefault="00A35669" w:rsidP="00A35669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A762298" w14:textId="15A66BB8" w:rsidR="00A35669" w:rsidRPr="000C73ED" w:rsidRDefault="00A35669" w:rsidP="00A35669">
      <w:pPr>
        <w:spacing w:after="240"/>
        <w:ind w:right="113"/>
        <w:jc w:val="both"/>
        <w:rPr>
          <w:rFonts w:ascii="Arial" w:hAnsi="Arial" w:cs="Arial"/>
          <w:b/>
        </w:rPr>
      </w:pP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Dichiara inoltre di aver preso visione de </w:t>
      </w:r>
      <w:r w:rsidRPr="00A35669">
        <w:rPr>
          <w:rFonts w:ascii="Arial" w:eastAsia="Arial" w:hAnsi="Arial" w:cs="Arial"/>
          <w:i/>
          <w:sz w:val="22"/>
          <w:szCs w:val="22"/>
          <w:lang w:eastAsia="en-US"/>
        </w:rPr>
        <w:t>“Informativa sul trattamento dei dati personali (art. 13 Regolamento U.E. n. 679/2016)”</w:t>
      </w:r>
      <w:r w:rsidRPr="00A35669">
        <w:rPr>
          <w:rFonts w:ascii="Arial" w:eastAsia="Arial" w:hAnsi="Arial" w:cs="Arial"/>
          <w:sz w:val="22"/>
          <w:szCs w:val="22"/>
          <w:lang w:eastAsia="en-US"/>
        </w:rPr>
        <w:t xml:space="preserve"> allegata all’istanza.</w:t>
      </w:r>
    </w:p>
    <w:p w14:paraId="63431DC0" w14:textId="77777777" w:rsidR="00BD3059" w:rsidRDefault="00BD3059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 ALLA PRESENTE RICHIESTA</w:t>
      </w:r>
    </w:p>
    <w:p w14:paraId="20D927B2" w14:textId="77777777" w:rsidR="000C73ED" w:rsidRDefault="000C73ED" w:rsidP="000C73ED">
      <w:pPr>
        <w:ind w:left="142" w:right="570"/>
        <w:jc w:val="center"/>
        <w:rPr>
          <w:rFonts w:ascii="Arial" w:hAnsi="Arial" w:cs="Arial"/>
          <w:b/>
        </w:rPr>
      </w:pPr>
    </w:p>
    <w:p w14:paraId="45D49315" w14:textId="2D5255E7" w:rsidR="002D1418" w:rsidRPr="002E182B" w:rsidRDefault="002D1418" w:rsidP="002E182B">
      <w:pPr>
        <w:pStyle w:val="Paragrafoelenco"/>
        <w:numPr>
          <w:ilvl w:val="0"/>
          <w:numId w:val="14"/>
        </w:numPr>
        <w:spacing w:after="80"/>
        <w:ind w:right="573" w:hanging="720"/>
        <w:rPr>
          <w:rFonts w:ascii="Arial" w:hAnsi="Arial" w:cs="Arial"/>
          <w:sz w:val="22"/>
          <w:szCs w:val="18"/>
          <w:u w:val="single"/>
        </w:rPr>
      </w:pPr>
      <w:r w:rsidRPr="002E182B">
        <w:rPr>
          <w:rFonts w:ascii="Arial" w:hAnsi="Arial" w:cs="Arial"/>
          <w:sz w:val="22"/>
          <w:szCs w:val="18"/>
          <w:u w:val="single"/>
        </w:rPr>
        <w:lastRenderedPageBreak/>
        <w:t xml:space="preserve">modello IRES </w:t>
      </w:r>
      <w:r w:rsidR="00DB5EFC" w:rsidRPr="002E182B">
        <w:rPr>
          <w:rFonts w:ascii="Arial" w:hAnsi="Arial" w:cs="Arial"/>
          <w:sz w:val="22"/>
          <w:szCs w:val="18"/>
          <w:u w:val="single"/>
        </w:rPr>
        <w:t xml:space="preserve">compilato </w:t>
      </w:r>
      <w:r w:rsidRPr="002E182B">
        <w:rPr>
          <w:rFonts w:ascii="Arial" w:hAnsi="Arial" w:cs="Arial"/>
          <w:sz w:val="22"/>
          <w:szCs w:val="18"/>
          <w:u w:val="single"/>
        </w:rPr>
        <w:t>(allegato 2)</w:t>
      </w:r>
      <w:r w:rsidR="00B07C54" w:rsidRPr="002E182B">
        <w:rPr>
          <w:rFonts w:ascii="Arial" w:hAnsi="Arial" w:cs="Arial"/>
          <w:sz w:val="22"/>
          <w:szCs w:val="18"/>
          <w:u w:val="single"/>
        </w:rPr>
        <w:br/>
      </w:r>
    </w:p>
    <w:p w14:paraId="071B680C" w14:textId="77777777" w:rsidR="00B07C54" w:rsidRPr="002E182B" w:rsidRDefault="00B07C54" w:rsidP="00B07C54">
      <w:pPr>
        <w:pStyle w:val="Paragrafoelenco"/>
        <w:numPr>
          <w:ilvl w:val="0"/>
          <w:numId w:val="14"/>
        </w:numPr>
        <w:spacing w:after="80"/>
        <w:ind w:right="573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2E182B">
        <w:rPr>
          <w:rFonts w:ascii="Arial" w:hAnsi="Arial" w:cs="Arial"/>
          <w:b/>
          <w:sz w:val="22"/>
          <w:szCs w:val="22"/>
        </w:rPr>
        <w:t>(nel caso di soggetti non ancora iscritti):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  <w:u w:val="single"/>
        </w:rPr>
        <w:t>domanda di iscrizione al Registro Comunale delle Associazioni (su modello allegato 3)</w:t>
      </w:r>
    </w:p>
    <w:p w14:paraId="4173388D" w14:textId="77777777" w:rsidR="002D1418" w:rsidRPr="00716E7E" w:rsidRDefault="002D1418" w:rsidP="002D1418">
      <w:pPr>
        <w:spacing w:after="80"/>
        <w:ind w:left="993" w:right="573" w:hanging="567"/>
        <w:jc w:val="both"/>
        <w:rPr>
          <w:rFonts w:ascii="Arial" w:hAnsi="Arial" w:cs="Arial"/>
        </w:rPr>
      </w:pPr>
    </w:p>
    <w:p w14:paraId="7C4D48CB" w14:textId="77777777" w:rsidR="002D1418" w:rsidRPr="00984983" w:rsidRDefault="00001757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 w:rsidRPr="00984983">
        <w:rPr>
          <w:rFonts w:ascii="Arial" w:hAnsi="Arial" w:cs="Arial"/>
          <w:b/>
        </w:rPr>
        <w:t>ALLEGA INOLTRE</w:t>
      </w:r>
    </w:p>
    <w:p w14:paraId="3BEE9034" w14:textId="77777777"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16"/>
          <w:szCs w:val="16"/>
        </w:rPr>
      </w:pPr>
    </w:p>
    <w:p w14:paraId="4A1EE97D" w14:textId="77777777"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4"/>
          <w:szCs w:val="4"/>
        </w:rPr>
      </w:pPr>
    </w:p>
    <w:p w14:paraId="1EF04F02" w14:textId="77777777" w:rsidR="0078498F" w:rsidRPr="002E182B" w:rsidRDefault="007D44E2" w:rsidP="006F50FB">
      <w:pPr>
        <w:spacing w:after="80"/>
        <w:ind w:left="426" w:right="573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86256D" w:rsidRPr="002E182B">
        <w:rPr>
          <w:rFonts w:ascii="Arial" w:hAnsi="Arial" w:cs="Arial"/>
          <w:sz w:val="22"/>
          <w:szCs w:val="22"/>
        </w:rPr>
        <w:t>copia fotostatica del codice fis</w:t>
      </w:r>
      <w:r w:rsidR="00720F69" w:rsidRPr="002E182B">
        <w:rPr>
          <w:rFonts w:ascii="Arial" w:hAnsi="Arial" w:cs="Arial"/>
          <w:sz w:val="22"/>
          <w:szCs w:val="22"/>
        </w:rPr>
        <w:t xml:space="preserve">cale e/o partita IVA dell’Ente </w:t>
      </w:r>
      <w:r w:rsidR="0086256D" w:rsidRPr="002E182B">
        <w:rPr>
          <w:rFonts w:ascii="Arial" w:hAnsi="Arial" w:cs="Arial"/>
          <w:sz w:val="22"/>
          <w:szCs w:val="22"/>
        </w:rPr>
        <w:t>richiedente;</w:t>
      </w:r>
    </w:p>
    <w:p w14:paraId="0413B71A" w14:textId="77777777" w:rsidR="008C561C" w:rsidRPr="002E182B" w:rsidRDefault="0078498F" w:rsidP="006F50FB">
      <w:pPr>
        <w:spacing w:after="80"/>
        <w:ind w:left="708" w:right="573" w:hanging="282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8C561C" w:rsidRPr="002E182B">
        <w:rPr>
          <w:rFonts w:ascii="Arial" w:hAnsi="Arial" w:cs="Arial"/>
          <w:sz w:val="22"/>
          <w:szCs w:val="22"/>
        </w:rPr>
        <w:t>copia dell’atto procura nel caso in cui l’istanza sia presentata da un procuratore</w:t>
      </w:r>
      <w:r w:rsidR="00D46FC0" w:rsidRPr="002E182B">
        <w:rPr>
          <w:rFonts w:ascii="Arial" w:hAnsi="Arial" w:cs="Arial"/>
          <w:sz w:val="22"/>
          <w:szCs w:val="22"/>
        </w:rPr>
        <w:t>;</w:t>
      </w:r>
    </w:p>
    <w:p w14:paraId="03641CD7" w14:textId="77777777" w:rsidR="00797AD1" w:rsidRPr="00984983" w:rsidRDefault="00797AD1" w:rsidP="00797AD1">
      <w:pPr>
        <w:ind w:left="426" w:right="573"/>
        <w:jc w:val="both"/>
        <w:rPr>
          <w:rFonts w:ascii="Arial" w:hAnsi="Arial" w:cs="Arial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>copia fotostatica di un documento di identità in corso</w:t>
      </w:r>
      <w:r w:rsidR="00487885" w:rsidRPr="002E182B">
        <w:rPr>
          <w:rFonts w:ascii="Arial" w:hAnsi="Arial" w:cs="Arial"/>
          <w:sz w:val="22"/>
          <w:szCs w:val="22"/>
        </w:rPr>
        <w:t xml:space="preserve"> di validità del sottoscrittore</w:t>
      </w:r>
      <w:r w:rsidR="00487885">
        <w:rPr>
          <w:rFonts w:ascii="Arial" w:hAnsi="Arial" w:cs="Arial"/>
        </w:rPr>
        <w:t>.</w:t>
      </w:r>
    </w:p>
    <w:p w14:paraId="32B32704" w14:textId="77777777" w:rsidR="008C561C" w:rsidRPr="00AB3C89" w:rsidRDefault="008C561C" w:rsidP="008C561C">
      <w:pPr>
        <w:ind w:left="426" w:right="573"/>
        <w:jc w:val="both"/>
        <w:rPr>
          <w:rFonts w:ascii="Arial" w:hAnsi="Arial" w:cs="Arial"/>
          <w:highlight w:val="yellow"/>
        </w:rPr>
      </w:pPr>
    </w:p>
    <w:p w14:paraId="1D94D05C" w14:textId="77777777"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b/>
          <w:bCs/>
          <w:sz w:val="16"/>
          <w:szCs w:val="16"/>
        </w:rPr>
      </w:pPr>
    </w:p>
    <w:p w14:paraId="710A0CAC" w14:textId="77777777"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tutto quanto non specificato si richiama il “Regolamento per la disciplina dei criteri e delle modalità per la concessione di sovvenzioni, contributi, ausili finanziari comunque denominati e per l’attribuzione di vantaggi economici di qualunque genere a per</w:t>
      </w:r>
      <w:r w:rsidR="00E85094">
        <w:rPr>
          <w:rFonts w:ascii="Arial" w:hAnsi="Arial" w:cs="Arial"/>
          <w:sz w:val="20"/>
          <w:szCs w:val="20"/>
        </w:rPr>
        <w:t>sone ed enti pubblici e privati</w:t>
      </w:r>
      <w:r w:rsidR="00E85094" w:rsidRPr="00D572AD">
        <w:rPr>
          <w:rFonts w:ascii="Arial" w:hAnsi="Arial" w:cs="Arial"/>
          <w:sz w:val="20"/>
          <w:szCs w:val="20"/>
        </w:rPr>
        <w:t>”.</w:t>
      </w:r>
      <w:r w:rsidR="00D572AD" w:rsidRPr="00D572AD">
        <w:rPr>
          <w:rFonts w:ascii="Arial" w:hAnsi="Arial" w:cs="Arial"/>
          <w:sz w:val="20"/>
          <w:szCs w:val="20"/>
        </w:rPr>
        <w:t xml:space="preserve"> </w:t>
      </w:r>
      <w:r w:rsidR="00D572AD">
        <w:rPr>
          <w:rFonts w:ascii="Arial" w:hAnsi="Arial" w:cs="Arial"/>
          <w:sz w:val="20"/>
          <w:szCs w:val="20"/>
        </w:rPr>
        <w:t>(</w:t>
      </w:r>
      <w:r w:rsidR="00D572AD" w:rsidRPr="00D572AD">
        <w:rPr>
          <w:rFonts w:ascii="Arial" w:hAnsi="Arial" w:cs="Arial"/>
          <w:sz w:val="20"/>
          <w:szCs w:val="20"/>
        </w:rPr>
        <w:t>Deliberazione del Consiglio Comunale n. 90 del 9/11/2010</w:t>
      </w:r>
      <w:r w:rsidR="00D572AD">
        <w:rPr>
          <w:rFonts w:ascii="Arial" w:hAnsi="Arial" w:cs="Arial"/>
          <w:sz w:val="20"/>
          <w:szCs w:val="20"/>
        </w:rPr>
        <w:t>)</w:t>
      </w:r>
    </w:p>
    <w:p w14:paraId="2995059E" w14:textId="77777777" w:rsidR="00606AC7" w:rsidRDefault="00606AC7" w:rsidP="0033248D">
      <w:pPr>
        <w:spacing w:line="276" w:lineRule="auto"/>
        <w:ind w:left="-66" w:right="570"/>
        <w:jc w:val="both"/>
        <w:rPr>
          <w:rFonts w:ascii="Arial" w:hAnsi="Arial" w:cs="Arial"/>
          <w:sz w:val="20"/>
          <w:szCs w:val="20"/>
        </w:rPr>
      </w:pPr>
    </w:p>
    <w:p w14:paraId="55053DDD" w14:textId="77777777" w:rsidR="00606AC7" w:rsidRPr="00D572AD" w:rsidRDefault="00606AC7" w:rsidP="0033248D">
      <w:pPr>
        <w:spacing w:line="276" w:lineRule="auto"/>
        <w:ind w:left="-66" w:right="570"/>
        <w:jc w:val="both"/>
        <w:rPr>
          <w:rFonts w:ascii="Arial" w:hAnsi="Arial" w:cs="Arial"/>
          <w:sz w:val="20"/>
          <w:szCs w:val="20"/>
        </w:rPr>
      </w:pPr>
    </w:p>
    <w:p w14:paraId="45231B5B" w14:textId="77777777" w:rsidR="00BD3059" w:rsidRDefault="00BD3059" w:rsidP="0033248D">
      <w:pPr>
        <w:ind w:left="-66" w:right="570"/>
        <w:jc w:val="both"/>
        <w:rPr>
          <w:rFonts w:ascii="Arial" w:hAnsi="Arial" w:cs="Arial"/>
        </w:rPr>
      </w:pPr>
    </w:p>
    <w:p w14:paraId="6EDD4441" w14:textId="6568A5A1" w:rsidR="00BD3059" w:rsidRPr="002E182B" w:rsidRDefault="00BD3059" w:rsidP="0033248D">
      <w:pPr>
        <w:ind w:left="-66" w:right="570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Data </w:t>
      </w:r>
      <w:r w:rsidRPr="002E182B">
        <w:rPr>
          <w:rFonts w:ascii="Arial" w:hAnsi="Arial" w:cs="Arial"/>
          <w:color w:val="A3A3A3"/>
          <w:sz w:val="22"/>
          <w:szCs w:val="22"/>
        </w:rPr>
        <w:t xml:space="preserve">______________   </w:t>
      </w:r>
      <w:r w:rsidRPr="002E182B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E182B">
        <w:rPr>
          <w:rFonts w:ascii="Arial" w:hAnsi="Arial" w:cs="Arial"/>
          <w:sz w:val="22"/>
          <w:szCs w:val="22"/>
        </w:rPr>
        <w:t xml:space="preserve">     </w:t>
      </w:r>
      <w:r w:rsidRPr="002E182B">
        <w:rPr>
          <w:rFonts w:ascii="Arial" w:hAnsi="Arial" w:cs="Arial"/>
          <w:sz w:val="22"/>
          <w:szCs w:val="22"/>
        </w:rPr>
        <w:t xml:space="preserve"> Il Legale Rappresentante</w:t>
      </w:r>
    </w:p>
    <w:p w14:paraId="3990556B" w14:textId="77777777" w:rsidR="00BD3059" w:rsidRPr="002E182B" w:rsidRDefault="00BD3059" w:rsidP="0033248D">
      <w:pPr>
        <w:ind w:right="570"/>
        <w:jc w:val="both"/>
        <w:rPr>
          <w:rFonts w:ascii="Arial" w:hAnsi="Arial" w:cs="Arial"/>
        </w:rPr>
      </w:pPr>
    </w:p>
    <w:p w14:paraId="7129C19C" w14:textId="77777777" w:rsidR="00BD3059" w:rsidRPr="002E182B" w:rsidRDefault="00BD3059" w:rsidP="0033248D">
      <w:pPr>
        <w:ind w:left="2766" w:right="570" w:firstLine="774"/>
        <w:jc w:val="both"/>
        <w:rPr>
          <w:rFonts w:ascii="Arial" w:hAnsi="Arial" w:cs="Arial"/>
          <w:color w:val="A3A3A3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ab/>
      </w:r>
      <w:r w:rsidRPr="002E182B">
        <w:rPr>
          <w:rFonts w:ascii="Arial" w:hAnsi="Arial" w:cs="Arial"/>
          <w:sz w:val="22"/>
          <w:szCs w:val="22"/>
        </w:rPr>
        <w:tab/>
        <w:t xml:space="preserve">         </w:t>
      </w:r>
      <w:r w:rsidRPr="002E182B">
        <w:rPr>
          <w:rFonts w:ascii="Arial" w:hAnsi="Arial" w:cs="Arial"/>
          <w:color w:val="A3A3A3"/>
          <w:sz w:val="22"/>
          <w:szCs w:val="22"/>
        </w:rPr>
        <w:t>__________________________</w:t>
      </w:r>
    </w:p>
    <w:p w14:paraId="69F57268" w14:textId="77777777" w:rsidR="00BD3059" w:rsidRPr="002E182B" w:rsidRDefault="00BD3059" w:rsidP="0033248D">
      <w:pPr>
        <w:ind w:right="570"/>
        <w:rPr>
          <w:rFonts w:ascii="Arial" w:hAnsi="Arial" w:cs="Arial"/>
          <w:sz w:val="22"/>
          <w:szCs w:val="22"/>
        </w:rPr>
      </w:pPr>
    </w:p>
    <w:p w14:paraId="27933838" w14:textId="77777777" w:rsidR="00606AC7" w:rsidRDefault="00606AC7" w:rsidP="0033248D">
      <w:pPr>
        <w:ind w:right="570"/>
        <w:rPr>
          <w:rFonts w:ascii="Arial" w:hAnsi="Arial" w:cs="Arial"/>
        </w:rPr>
      </w:pPr>
    </w:p>
    <w:p w14:paraId="55E095BB" w14:textId="77777777" w:rsidR="000C73ED" w:rsidRDefault="000C73ED" w:rsidP="0033248D">
      <w:pPr>
        <w:ind w:right="570"/>
        <w:rPr>
          <w:rFonts w:ascii="Arial" w:hAnsi="Arial" w:cs="Arial"/>
        </w:rPr>
      </w:pPr>
    </w:p>
    <w:p w14:paraId="23DD1B86" w14:textId="77777777" w:rsidR="000C73ED" w:rsidRDefault="000C73ED" w:rsidP="0033248D">
      <w:pPr>
        <w:ind w:right="570"/>
        <w:rPr>
          <w:rFonts w:ascii="Arial" w:hAnsi="Arial" w:cs="Arial"/>
        </w:rPr>
      </w:pPr>
    </w:p>
    <w:p w14:paraId="7475AF6E" w14:textId="77777777" w:rsidR="00A17FFC" w:rsidRDefault="00A17FFC" w:rsidP="0033248D">
      <w:pPr>
        <w:ind w:right="570"/>
        <w:rPr>
          <w:rFonts w:ascii="Arial" w:hAnsi="Arial" w:cs="Arial"/>
        </w:rPr>
      </w:pPr>
    </w:p>
    <w:p w14:paraId="39F34553" w14:textId="0E612BA2" w:rsidR="002E182B" w:rsidRDefault="00BD3059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  <w:r>
        <w:rPr>
          <w:rStyle w:val="Enfasigrassetto"/>
          <w:rFonts w:ascii="Arial" w:hAnsi="Arial" w:cs="Arial"/>
          <w:sz w:val="20"/>
        </w:rPr>
        <w:t xml:space="preserve">Le dichiarazioni sopra riportate sono effettuate </w:t>
      </w:r>
      <w:r w:rsidR="008319D6">
        <w:rPr>
          <w:rStyle w:val="Enfasigrassetto"/>
          <w:rFonts w:ascii="Arial" w:hAnsi="Arial" w:cs="Arial"/>
          <w:sz w:val="20"/>
        </w:rPr>
        <w:t xml:space="preserve">nella consapevolezza </w:t>
      </w:r>
      <w:r w:rsidR="008319D6" w:rsidRPr="008319D6">
        <w:rPr>
          <w:rStyle w:val="Enfasigrassetto"/>
          <w:rFonts w:ascii="Arial" w:hAnsi="Arial" w:cs="Arial"/>
          <w:sz w:val="20"/>
        </w:rPr>
        <w:t>di quanto previsto dall’art. 76 del D.P.R. 28 dicembre 2000, n.445, in merito alla responsabilità penale derivante da dichiarazioni mendaci, falsità negli atti, uso di atti falsi</w:t>
      </w:r>
      <w:r w:rsidR="008319D6">
        <w:rPr>
          <w:rStyle w:val="Enfasigrassetto"/>
          <w:rFonts w:ascii="Arial" w:hAnsi="Arial" w:cs="Arial"/>
          <w:sz w:val="20"/>
        </w:rPr>
        <w:t>.</w:t>
      </w:r>
    </w:p>
    <w:p w14:paraId="40D39CED" w14:textId="1137F6FC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2B0ACE95" w14:textId="58A3E3F9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226DA9FD" w14:textId="641F2347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199948DE" w14:textId="288D199B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481C288C" w14:textId="7B4C6982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3D789A96" w14:textId="56CF37CB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669C55A3" w14:textId="168E47D4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6B663BEC" w14:textId="4C15B782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782DC9EB" w14:textId="0FA83875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438A8C30" w14:textId="3530E34E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2F8D0752" w14:textId="505EA26A" w:rsidR="006A7FBF" w:rsidRDefault="006A7FBF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27B7E983" w14:textId="77777777" w:rsidR="002E182B" w:rsidRPr="002E182B" w:rsidRDefault="002E182B" w:rsidP="002E182B">
      <w:pPr>
        <w:widowControl w:val="0"/>
        <w:spacing w:before="215"/>
        <w:ind w:left="54" w:right="53"/>
        <w:jc w:val="center"/>
        <w:outlineLvl w:val="1"/>
        <w:rPr>
          <w:rFonts w:ascii="Arial" w:eastAsia="Arial" w:hAnsi="Arial" w:cs="Arial"/>
          <w:bCs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lastRenderedPageBreak/>
        <w:t>PREVENTIVO RISORSE NECESSARIE PER LO SVOLGIMENTO DELL’EVENTO</w:t>
      </w:r>
    </w:p>
    <w:p w14:paraId="5585FEEF" w14:textId="77777777" w:rsidR="002E182B" w:rsidRPr="002E182B" w:rsidRDefault="002E182B" w:rsidP="002E182B">
      <w:pPr>
        <w:widowControl w:val="0"/>
        <w:spacing w:before="2"/>
        <w:ind w:left="56" w:right="53"/>
        <w:jc w:val="center"/>
        <w:rPr>
          <w:rFonts w:ascii="Arial" w:eastAsia="Arial" w:hAnsi="Arial" w:cs="Arial"/>
          <w:i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i/>
          <w:sz w:val="22"/>
          <w:szCs w:val="22"/>
          <w:lang w:eastAsia="en-US"/>
        </w:rPr>
        <w:t>(tipologia, quantità e costo)</w:t>
      </w:r>
    </w:p>
    <w:p w14:paraId="10920772" w14:textId="77777777" w:rsidR="002E182B" w:rsidRPr="002E182B" w:rsidRDefault="002E182B" w:rsidP="002E182B">
      <w:pPr>
        <w:widowControl w:val="0"/>
        <w:spacing w:before="3"/>
        <w:rPr>
          <w:rFonts w:ascii="Arial" w:eastAsia="Arial" w:hAnsi="Arial"/>
          <w:i/>
          <w:sz w:val="12"/>
          <w:szCs w:val="22"/>
          <w:lang w:eastAsia="en-US"/>
        </w:rPr>
      </w:pPr>
    </w:p>
    <w:tbl>
      <w:tblPr>
        <w:tblW w:w="10320" w:type="dxa"/>
        <w:tblInd w:w="107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9"/>
        <w:gridCol w:w="2141"/>
      </w:tblGrid>
      <w:tr w:rsidR="002E182B" w:rsidRPr="002E182B" w14:paraId="6BC8FC8F" w14:textId="77777777" w:rsidTr="00474D24">
        <w:trPr>
          <w:trHeight w:hRule="exact" w:val="286"/>
        </w:trPr>
        <w:tc>
          <w:tcPr>
            <w:tcW w:w="8179" w:type="dxa"/>
            <w:shd w:val="clear" w:color="auto" w:fill="auto"/>
          </w:tcPr>
          <w:p w14:paraId="4D34541D" w14:textId="77777777" w:rsidR="002E182B" w:rsidRPr="002E182B" w:rsidRDefault="002E182B" w:rsidP="002E182B">
            <w:pPr>
              <w:widowControl w:val="0"/>
              <w:spacing w:line="272" w:lineRule="exact"/>
              <w:ind w:left="103" w:right="2911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descrizione</w:t>
            </w:r>
          </w:p>
        </w:tc>
        <w:tc>
          <w:tcPr>
            <w:tcW w:w="2141" w:type="dxa"/>
            <w:shd w:val="clear" w:color="auto" w:fill="auto"/>
          </w:tcPr>
          <w:p w14:paraId="6B8BC31C" w14:textId="77777777" w:rsidR="002E182B" w:rsidRPr="002E182B" w:rsidRDefault="002E182B" w:rsidP="002E182B">
            <w:pPr>
              <w:widowControl w:val="0"/>
              <w:spacing w:line="272" w:lineRule="exact"/>
              <w:ind w:left="103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importo</w:t>
            </w:r>
          </w:p>
        </w:tc>
      </w:tr>
      <w:tr w:rsidR="002E182B" w:rsidRPr="002E182B" w14:paraId="5F1123DD" w14:textId="77777777" w:rsidTr="00474D24">
        <w:trPr>
          <w:trHeight w:hRule="exact" w:val="698"/>
        </w:trPr>
        <w:tc>
          <w:tcPr>
            <w:tcW w:w="8179" w:type="dxa"/>
            <w:shd w:val="clear" w:color="auto" w:fill="auto"/>
          </w:tcPr>
          <w:p w14:paraId="188DEFAA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Organizzazione e segreteria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(telefonate, posta, ecc - specificare)</w:t>
            </w:r>
          </w:p>
          <w:p w14:paraId="18300E06" w14:textId="77777777" w:rsidR="002E182B" w:rsidRPr="002E182B" w:rsidRDefault="002E182B" w:rsidP="002E182B">
            <w:pPr>
              <w:widowControl w:val="0"/>
              <w:spacing w:before="2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696B7AD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3D8A5336" w14:textId="77777777" w:rsidTr="00474D24">
        <w:trPr>
          <w:trHeight w:hRule="exact" w:val="1021"/>
        </w:trPr>
        <w:tc>
          <w:tcPr>
            <w:tcW w:w="8179" w:type="dxa"/>
            <w:shd w:val="clear" w:color="auto" w:fill="auto"/>
          </w:tcPr>
          <w:p w14:paraId="2F99C21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Promozione e pubblicità</w:t>
            </w:r>
          </w:p>
          <w:p w14:paraId="38B76F94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(stampa e affissioni manifesti, depliant, pubblicazioni, inviti, ecc.- specificare)</w:t>
            </w:r>
          </w:p>
          <w:p w14:paraId="7040535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  <w:p w14:paraId="6EC9EA86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  <w:p w14:paraId="53370041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01194E9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6BCF2E51" w14:textId="77777777" w:rsidTr="00474D24">
        <w:trPr>
          <w:trHeight w:hRule="exact" w:val="704"/>
        </w:trPr>
        <w:tc>
          <w:tcPr>
            <w:tcW w:w="8179" w:type="dxa"/>
            <w:shd w:val="clear" w:color="auto" w:fill="auto"/>
          </w:tcPr>
          <w:p w14:paraId="7EA70AAB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Noleggio attrezzature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6951379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55684B6F" w14:textId="77777777" w:rsidTr="00474D24">
        <w:trPr>
          <w:trHeight w:hRule="exact" w:val="714"/>
        </w:trPr>
        <w:tc>
          <w:tcPr>
            <w:tcW w:w="8179" w:type="dxa"/>
            <w:shd w:val="clear" w:color="auto" w:fill="auto"/>
          </w:tcPr>
          <w:p w14:paraId="0630C0AE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Generi alimentari, rinfreschi, ecc.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175C9261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251251F3" w14:textId="77777777" w:rsidTr="00474D24">
        <w:trPr>
          <w:trHeight w:hRule="exact" w:val="837"/>
        </w:trPr>
        <w:tc>
          <w:tcPr>
            <w:tcW w:w="8179" w:type="dxa"/>
            <w:shd w:val="clear" w:color="auto" w:fill="auto"/>
          </w:tcPr>
          <w:p w14:paraId="1D22C402" w14:textId="786679F2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Acquisto attrezzature e material</w:t>
            </w:r>
            <w:r w:rsidR="006A7FBF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i</w:t>
            </w: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59C63CA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17A4E9DA" w14:textId="77777777" w:rsidTr="00474D24">
        <w:trPr>
          <w:trHeight w:hRule="exact" w:val="708"/>
        </w:trPr>
        <w:tc>
          <w:tcPr>
            <w:tcW w:w="8179" w:type="dxa"/>
            <w:shd w:val="clear" w:color="auto" w:fill="auto"/>
          </w:tcPr>
          <w:p w14:paraId="4ADEAB59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Artisti, conferenzieri, ecc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(cachet, rimborsi spese, ecc.- specificare)</w:t>
            </w:r>
          </w:p>
        </w:tc>
        <w:tc>
          <w:tcPr>
            <w:tcW w:w="2141" w:type="dxa"/>
            <w:shd w:val="clear" w:color="auto" w:fill="auto"/>
          </w:tcPr>
          <w:p w14:paraId="5B604787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7139D5FB" w14:textId="77777777" w:rsidTr="00474D24">
        <w:trPr>
          <w:trHeight w:hRule="exact" w:val="822"/>
        </w:trPr>
        <w:tc>
          <w:tcPr>
            <w:tcW w:w="8179" w:type="dxa"/>
            <w:shd w:val="clear" w:color="auto" w:fill="auto"/>
          </w:tcPr>
          <w:p w14:paraId="2CAC0193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Permessi e tributi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(occupazione suolo, SIAE, ecc.- specificare)</w:t>
            </w:r>
          </w:p>
        </w:tc>
        <w:tc>
          <w:tcPr>
            <w:tcW w:w="2141" w:type="dxa"/>
            <w:shd w:val="clear" w:color="auto" w:fill="auto"/>
          </w:tcPr>
          <w:p w14:paraId="5DC532C7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4B0659DC" w14:textId="77777777" w:rsidTr="00474D24">
        <w:trPr>
          <w:trHeight w:hRule="exact" w:val="844"/>
        </w:trPr>
        <w:tc>
          <w:tcPr>
            <w:tcW w:w="8179" w:type="dxa"/>
            <w:shd w:val="clear" w:color="auto" w:fill="auto"/>
          </w:tcPr>
          <w:p w14:paraId="52D2E848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Utenze temporanee: acqua e luce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0025F3C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1C1CF86E" w14:textId="77777777" w:rsidTr="00474D24">
        <w:trPr>
          <w:trHeight w:hRule="exact" w:val="718"/>
        </w:trPr>
        <w:tc>
          <w:tcPr>
            <w:tcW w:w="8179" w:type="dxa"/>
            <w:shd w:val="clear" w:color="auto" w:fill="auto"/>
          </w:tcPr>
          <w:p w14:paraId="4DB21FB8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Premi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 la tipologia dei premi)</w:t>
            </w:r>
          </w:p>
        </w:tc>
        <w:tc>
          <w:tcPr>
            <w:tcW w:w="2141" w:type="dxa"/>
            <w:shd w:val="clear" w:color="auto" w:fill="auto"/>
          </w:tcPr>
          <w:p w14:paraId="4577B30E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0C39FD4E" w14:textId="77777777" w:rsidTr="00474D24">
        <w:trPr>
          <w:trHeight w:hRule="exact" w:val="955"/>
        </w:trPr>
        <w:tc>
          <w:tcPr>
            <w:tcW w:w="8179" w:type="dxa"/>
            <w:shd w:val="clear" w:color="auto" w:fill="auto"/>
          </w:tcPr>
          <w:p w14:paraId="2419E0CF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Altre spese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(specificare tipologia)</w:t>
            </w:r>
          </w:p>
        </w:tc>
        <w:tc>
          <w:tcPr>
            <w:tcW w:w="2141" w:type="dxa"/>
            <w:shd w:val="clear" w:color="auto" w:fill="auto"/>
          </w:tcPr>
          <w:p w14:paraId="0FD2274A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2576CFEC" w14:textId="77777777" w:rsidTr="00474D24">
        <w:trPr>
          <w:trHeight w:hRule="exact" w:val="809"/>
        </w:trPr>
        <w:tc>
          <w:tcPr>
            <w:tcW w:w="8179" w:type="dxa"/>
            <w:shd w:val="clear" w:color="auto" w:fill="auto"/>
          </w:tcPr>
          <w:p w14:paraId="27B74E63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  <w:p w14:paraId="3E46F68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TOTALE RISORSE NECESSARIE</w:t>
            </w:r>
            <w:r w:rsidRPr="002E182B">
              <w:rPr>
                <w:rFonts w:ascii="Arial" w:eastAsia="Arial" w:hAnsi="Arial" w:cs="Arial"/>
                <w:spacing w:val="-22"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PREVENTIVATE</w:t>
            </w:r>
          </w:p>
        </w:tc>
        <w:tc>
          <w:tcPr>
            <w:tcW w:w="2141" w:type="dxa"/>
            <w:shd w:val="clear" w:color="auto" w:fill="auto"/>
          </w:tcPr>
          <w:p w14:paraId="436C1BE4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75106CFD" w14:textId="77777777" w:rsidTr="00474D24">
        <w:trPr>
          <w:trHeight w:val="734"/>
        </w:trPr>
        <w:tc>
          <w:tcPr>
            <w:tcW w:w="8179" w:type="dxa"/>
            <w:shd w:val="clear" w:color="auto" w:fill="auto"/>
          </w:tcPr>
          <w:p w14:paraId="5A135F42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  <w:p w14:paraId="343A4E9A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b/>
                <w:szCs w:val="22"/>
                <w:lang w:val="en-US" w:eastAsia="en-US"/>
              </w:rPr>
              <w:t>IMPORTO CONTRIBUTO RICHIESTO*</w:t>
            </w:r>
          </w:p>
          <w:p w14:paraId="3BE64BCD" w14:textId="77777777" w:rsidR="002E182B" w:rsidRPr="002E182B" w:rsidRDefault="002E182B" w:rsidP="002E182B">
            <w:pPr>
              <w:widowControl w:val="0"/>
              <w:spacing w:before="61" w:line="276" w:lineRule="auto"/>
              <w:ind w:left="112" w:right="9"/>
              <w:jc w:val="both"/>
              <w:rPr>
                <w:rFonts w:ascii="Arial" w:eastAsia="Arial" w:hAnsi="Arial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CF6D9D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2321C3A" w14:textId="77777777" w:rsidR="002E182B" w:rsidRPr="002E182B" w:rsidRDefault="002E182B" w:rsidP="002E182B">
      <w:pPr>
        <w:widowControl w:val="0"/>
        <w:spacing w:before="3"/>
        <w:rPr>
          <w:rFonts w:ascii="Arial" w:eastAsia="Arial" w:hAnsi="Arial"/>
          <w:i/>
          <w:sz w:val="14"/>
          <w:szCs w:val="22"/>
          <w:lang w:eastAsia="en-US"/>
        </w:rPr>
      </w:pPr>
    </w:p>
    <w:p w14:paraId="2771895B" w14:textId="77777777" w:rsidR="002E182B" w:rsidRPr="002E182B" w:rsidRDefault="002E182B" w:rsidP="002E182B">
      <w:pPr>
        <w:widowControl w:val="0"/>
        <w:tabs>
          <w:tab w:val="left" w:pos="9503"/>
        </w:tabs>
        <w:spacing w:before="61"/>
        <w:ind w:left="112" w:right="9"/>
        <w:jc w:val="both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*N.B: L’importo del contributo richiesto non può superare il 50% delle risorse necessarie preventivate ritenute ammissibili (art. 25 c. 3 Reg. 90/2010).</w:t>
      </w:r>
    </w:p>
    <w:p w14:paraId="49AF28F2" w14:textId="7BA4B2A6" w:rsidR="002E182B" w:rsidRPr="002E182B" w:rsidRDefault="002E182B" w:rsidP="002E182B">
      <w:pPr>
        <w:widowControl w:val="0"/>
        <w:tabs>
          <w:tab w:val="left" w:pos="9503"/>
        </w:tabs>
        <w:spacing w:before="61"/>
        <w:ind w:left="112" w:right="9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L’importo massimo del singolo contributo erogabile con il presente bando è pari ad Euro </w:t>
      </w:r>
      <w:r w:rsidR="006A7FBF">
        <w:rPr>
          <w:rFonts w:ascii="Arial" w:eastAsia="Arial" w:hAnsi="Arial" w:cs="Arial"/>
          <w:b/>
          <w:bCs/>
          <w:sz w:val="22"/>
          <w:szCs w:val="22"/>
          <w:lang w:eastAsia="en-US"/>
        </w:rPr>
        <w:t>5</w:t>
      </w: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00,00.</w:t>
      </w:r>
    </w:p>
    <w:p w14:paraId="5FC2B14A" w14:textId="77777777" w:rsidR="002E182B" w:rsidRPr="002E182B" w:rsidRDefault="002E182B" w:rsidP="002E182B">
      <w:pPr>
        <w:widowControl w:val="0"/>
        <w:spacing w:before="183"/>
        <w:ind w:left="5776" w:right="9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sz w:val="22"/>
          <w:szCs w:val="22"/>
          <w:lang w:eastAsia="en-US"/>
        </w:rPr>
        <w:t>Il Legale Rappresentante</w:t>
      </w:r>
    </w:p>
    <w:p w14:paraId="4B185ADE" w14:textId="77777777" w:rsidR="002E182B" w:rsidRPr="002E182B" w:rsidRDefault="002E182B" w:rsidP="002E182B">
      <w:pPr>
        <w:widowControl w:val="0"/>
        <w:rPr>
          <w:rFonts w:ascii="Arial" w:eastAsia="Arial" w:hAnsi="Arial"/>
          <w:sz w:val="22"/>
          <w:szCs w:val="22"/>
          <w:lang w:eastAsia="en-US"/>
        </w:rPr>
      </w:pPr>
    </w:p>
    <w:p w14:paraId="0062E193" w14:textId="77777777" w:rsidR="002E182B" w:rsidRPr="002E182B" w:rsidRDefault="002E182B" w:rsidP="002E182B">
      <w:pPr>
        <w:widowControl w:val="0"/>
        <w:rPr>
          <w:rFonts w:ascii="Arial" w:eastAsia="Arial" w:hAnsi="Arial"/>
          <w:sz w:val="22"/>
          <w:szCs w:val="22"/>
          <w:lang w:eastAsia="en-US"/>
        </w:rPr>
      </w:pPr>
    </w:p>
    <w:p w14:paraId="6C747F98" w14:textId="07CB0580" w:rsidR="002E182B" w:rsidRPr="002E182B" w:rsidRDefault="002E182B" w:rsidP="002E182B">
      <w:pPr>
        <w:widowControl w:val="0"/>
        <w:spacing w:before="8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43B23C16" wp14:editId="34B46672">
                <wp:simplePos x="0" y="0"/>
                <wp:positionH relativeFrom="page">
                  <wp:posOffset>3866515</wp:posOffset>
                </wp:positionH>
                <wp:positionV relativeFrom="paragraph">
                  <wp:posOffset>107314</wp:posOffset>
                </wp:positionV>
                <wp:extent cx="2460625" cy="0"/>
                <wp:effectExtent l="0" t="0" r="0" b="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2A2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E5E0EC" id="Connettore diritto 2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4.45pt,8.45pt" to="498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" strokecolor="#a2a2a2" strokeweight=".6pt">
                <w10:wrap type="topAndBottom" anchorx="page"/>
              </v:line>
            </w:pict>
          </mc:Fallback>
        </mc:AlternateContent>
      </w:r>
    </w:p>
    <w:p w14:paraId="4C4FD717" w14:textId="77777777" w:rsidR="002E182B" w:rsidRPr="002E182B" w:rsidRDefault="002E182B" w:rsidP="002E182B">
      <w:pPr>
        <w:widowControl w:val="0"/>
        <w:spacing w:before="8"/>
        <w:rPr>
          <w:rFonts w:ascii="Arial" w:eastAsia="Arial" w:hAnsi="Arial"/>
          <w:sz w:val="22"/>
          <w:szCs w:val="22"/>
          <w:lang w:eastAsia="en-US"/>
        </w:rPr>
      </w:pPr>
    </w:p>
    <w:p w14:paraId="36B6C801" w14:textId="3D206978" w:rsidR="001F2288" w:rsidRDefault="002E182B" w:rsidP="00C91FA1">
      <w:pPr>
        <w:widowControl w:val="0"/>
        <w:spacing w:before="67" w:line="242" w:lineRule="auto"/>
        <w:ind w:right="103"/>
        <w:jc w:val="both"/>
        <w:rPr>
          <w:rStyle w:val="Enfasigrassetto"/>
          <w:rFonts w:ascii="Arial" w:hAnsi="Arial" w:cs="Arial"/>
          <w:b w:val="0"/>
          <w:i/>
        </w:rPr>
      </w:pP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Le dichiarazioni sopra riportate sono effettuate a titolo di dichiarazioni sostitutive di atto di notorietà, rese nella piena consapevolezza delle sanzioni penali previste in caso di mendacio (art. 76 D.P.R. n. 445 del 28/12/2000) e del potere dell’Amm.ne Comunale, qualora venga accertato che lo stato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fatto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non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corrisponde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a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quanto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dichiarato,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revocare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/</w:t>
      </w:r>
      <w:r w:rsidRPr="002E182B">
        <w:rPr>
          <w:rFonts w:ascii="Arial" w:eastAsia="Arial" w:hAnsi="Arial" w:cs="Arial"/>
          <w:b/>
          <w:spacing w:val="-3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recuperare</w:t>
      </w:r>
      <w:r w:rsidRPr="002E182B">
        <w:rPr>
          <w:rFonts w:ascii="Arial" w:eastAsia="Arial" w:hAnsi="Arial" w:cs="Arial"/>
          <w:b/>
          <w:spacing w:val="-3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ogni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beneficio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erogato.</w:t>
      </w:r>
    </w:p>
    <w:sectPr w:rsidR="001F2288" w:rsidSect="00FB478F">
      <w:headerReference w:type="default" r:id="rId12"/>
      <w:footerReference w:type="default" r:id="rId13"/>
      <w:pgSz w:w="11910" w:h="16840"/>
      <w:pgMar w:top="1083" w:right="601" w:bottom="278" w:left="110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F0717" w14:textId="77777777" w:rsidR="00710709" w:rsidRDefault="00710709">
      <w:r>
        <w:separator/>
      </w:r>
    </w:p>
  </w:endnote>
  <w:endnote w:type="continuationSeparator" w:id="0">
    <w:p w14:paraId="0F32A7E2" w14:textId="77777777" w:rsidR="00710709" w:rsidRDefault="0071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93849"/>
      <w:docPartObj>
        <w:docPartGallery w:val="Page Numbers (Bottom of Page)"/>
        <w:docPartUnique/>
      </w:docPartObj>
    </w:sdtPr>
    <w:sdtEndPr/>
    <w:sdtContent>
      <w:p w14:paraId="4D3F8A74" w14:textId="77777777" w:rsidR="000902C4" w:rsidRDefault="001E0A1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F633A" w14:textId="77777777" w:rsidR="000902C4" w:rsidRDefault="000902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F9322" w14:textId="77777777" w:rsidR="00710709" w:rsidRDefault="00710709">
      <w:r>
        <w:separator/>
      </w:r>
    </w:p>
  </w:footnote>
  <w:footnote w:type="continuationSeparator" w:id="0">
    <w:p w14:paraId="3DDE4C96" w14:textId="77777777" w:rsidR="00710709" w:rsidRDefault="0071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D9FDF" w14:textId="77777777" w:rsidR="00BA1508" w:rsidRPr="00BA1508" w:rsidRDefault="00BA1508">
    <w:pPr>
      <w:pStyle w:val="Intestazione"/>
      <w:rPr>
        <w:rFonts w:ascii="Arial" w:hAnsi="Arial" w:cs="Arial"/>
        <w:b/>
      </w:rPr>
    </w:pPr>
    <w:r w:rsidRPr="00BA1508">
      <w:rPr>
        <w:rFonts w:ascii="Arial" w:hAnsi="Arial" w:cs="Arial"/>
        <w:b/>
      </w:rPr>
      <w:t>All.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66B21956"/>
    <w:lvl w:ilvl="0" w:tplc="27AC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578CB"/>
    <w:multiLevelType w:val="hybridMultilevel"/>
    <w:tmpl w:val="CD34C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4F7D"/>
    <w:multiLevelType w:val="hybridMultilevel"/>
    <w:tmpl w:val="4B240FF8"/>
    <w:lvl w:ilvl="0" w:tplc="211A35E4">
      <w:numFmt w:val="bullet"/>
      <w:lvlText w:val=""/>
      <w:lvlJc w:val="left"/>
      <w:pPr>
        <w:ind w:left="71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FC8BF2">
      <w:numFmt w:val="bullet"/>
      <w:lvlText w:val="•"/>
      <w:lvlJc w:val="left"/>
      <w:pPr>
        <w:ind w:left="1638" w:hanging="428"/>
      </w:pPr>
    </w:lvl>
    <w:lvl w:ilvl="2" w:tplc="42A28FC6">
      <w:numFmt w:val="bullet"/>
      <w:lvlText w:val="•"/>
      <w:lvlJc w:val="left"/>
      <w:pPr>
        <w:ind w:left="2556" w:hanging="428"/>
      </w:pPr>
    </w:lvl>
    <w:lvl w:ilvl="3" w:tplc="21CAC708">
      <w:numFmt w:val="bullet"/>
      <w:lvlText w:val="•"/>
      <w:lvlJc w:val="left"/>
      <w:pPr>
        <w:ind w:left="3474" w:hanging="428"/>
      </w:pPr>
    </w:lvl>
    <w:lvl w:ilvl="4" w:tplc="35CC4F1E">
      <w:numFmt w:val="bullet"/>
      <w:lvlText w:val="•"/>
      <w:lvlJc w:val="left"/>
      <w:pPr>
        <w:ind w:left="4392" w:hanging="428"/>
      </w:pPr>
    </w:lvl>
    <w:lvl w:ilvl="5" w:tplc="947E5150">
      <w:numFmt w:val="bullet"/>
      <w:lvlText w:val="•"/>
      <w:lvlJc w:val="left"/>
      <w:pPr>
        <w:ind w:left="5310" w:hanging="428"/>
      </w:pPr>
    </w:lvl>
    <w:lvl w:ilvl="6" w:tplc="D42644A6">
      <w:numFmt w:val="bullet"/>
      <w:lvlText w:val="•"/>
      <w:lvlJc w:val="left"/>
      <w:pPr>
        <w:ind w:left="6228" w:hanging="428"/>
      </w:pPr>
    </w:lvl>
    <w:lvl w:ilvl="7" w:tplc="0B225CDE">
      <w:numFmt w:val="bullet"/>
      <w:lvlText w:val="•"/>
      <w:lvlJc w:val="left"/>
      <w:pPr>
        <w:ind w:left="7146" w:hanging="428"/>
      </w:pPr>
    </w:lvl>
    <w:lvl w:ilvl="8" w:tplc="3E9419B0">
      <w:numFmt w:val="bullet"/>
      <w:lvlText w:val="•"/>
      <w:lvlJc w:val="left"/>
      <w:pPr>
        <w:ind w:left="8064" w:hanging="428"/>
      </w:pPr>
    </w:lvl>
  </w:abstractNum>
  <w:abstractNum w:abstractNumId="3" w15:restartNumberingAfterBreak="0">
    <w:nsid w:val="1A7771A0"/>
    <w:multiLevelType w:val="hybridMultilevel"/>
    <w:tmpl w:val="C158EB4C"/>
    <w:lvl w:ilvl="0" w:tplc="EB688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61FD"/>
    <w:multiLevelType w:val="hybridMultilevel"/>
    <w:tmpl w:val="090202B4"/>
    <w:lvl w:ilvl="0" w:tplc="F2066F78">
      <w:numFmt w:val="bullet"/>
      <w:lvlText w:val="□"/>
      <w:lvlJc w:val="left"/>
      <w:pPr>
        <w:ind w:left="1146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45761A"/>
    <w:multiLevelType w:val="hybridMultilevel"/>
    <w:tmpl w:val="32B6C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C5819"/>
    <w:multiLevelType w:val="hybridMultilevel"/>
    <w:tmpl w:val="E976E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A56D6"/>
    <w:multiLevelType w:val="hybridMultilevel"/>
    <w:tmpl w:val="0C78B53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A80819"/>
    <w:multiLevelType w:val="hybridMultilevel"/>
    <w:tmpl w:val="A942E784"/>
    <w:lvl w:ilvl="0" w:tplc="04100019">
      <w:start w:val="1"/>
      <w:numFmt w:val="lowerLetter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A9621D5"/>
    <w:multiLevelType w:val="hybridMultilevel"/>
    <w:tmpl w:val="40BCC3D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7949"/>
    <w:multiLevelType w:val="hybridMultilevel"/>
    <w:tmpl w:val="EAFE9C52"/>
    <w:lvl w:ilvl="0" w:tplc="27AC77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F147DA"/>
    <w:multiLevelType w:val="hybridMultilevel"/>
    <w:tmpl w:val="36BAECA2"/>
    <w:lvl w:ilvl="0" w:tplc="0410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 w15:restartNumberingAfterBreak="0">
    <w:nsid w:val="5A897129"/>
    <w:multiLevelType w:val="hybridMultilevel"/>
    <w:tmpl w:val="197E41B0"/>
    <w:lvl w:ilvl="0" w:tplc="7EAE443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0AE"/>
    <w:multiLevelType w:val="hybridMultilevel"/>
    <w:tmpl w:val="6C6CDA5E"/>
    <w:lvl w:ilvl="0" w:tplc="27AC77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C64A52"/>
    <w:multiLevelType w:val="hybridMultilevel"/>
    <w:tmpl w:val="9A705AB6"/>
    <w:lvl w:ilvl="0" w:tplc="4BDA603A">
      <w:numFmt w:val="bullet"/>
      <w:lvlText w:val=""/>
      <w:lvlJc w:val="left"/>
      <w:pPr>
        <w:ind w:left="652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C44448">
      <w:numFmt w:val="bullet"/>
      <w:lvlText w:val="□"/>
      <w:lvlJc w:val="left"/>
      <w:pPr>
        <w:ind w:left="648" w:hanging="396"/>
      </w:pPr>
      <w:rPr>
        <w:rFonts w:ascii="Arial" w:eastAsia="Arial" w:hAnsi="Arial" w:cs="Arial" w:hint="default"/>
        <w:spacing w:val="-22"/>
        <w:w w:val="99"/>
        <w:sz w:val="36"/>
        <w:szCs w:val="36"/>
      </w:rPr>
    </w:lvl>
    <w:lvl w:ilvl="2" w:tplc="E4C01C40">
      <w:numFmt w:val="bullet"/>
      <w:lvlText w:val="•"/>
      <w:lvlJc w:val="left"/>
      <w:pPr>
        <w:ind w:left="1682" w:hanging="396"/>
      </w:pPr>
      <w:rPr>
        <w:rFonts w:hint="default"/>
      </w:rPr>
    </w:lvl>
    <w:lvl w:ilvl="3" w:tplc="3DBA608A">
      <w:numFmt w:val="bullet"/>
      <w:lvlText w:val="•"/>
      <w:lvlJc w:val="left"/>
      <w:pPr>
        <w:ind w:left="2704" w:hanging="396"/>
      </w:pPr>
      <w:rPr>
        <w:rFonts w:hint="default"/>
      </w:rPr>
    </w:lvl>
    <w:lvl w:ilvl="4" w:tplc="0C58E2BE">
      <w:numFmt w:val="bullet"/>
      <w:lvlText w:val="•"/>
      <w:lvlJc w:val="left"/>
      <w:pPr>
        <w:ind w:left="3726" w:hanging="396"/>
      </w:pPr>
      <w:rPr>
        <w:rFonts w:hint="default"/>
      </w:rPr>
    </w:lvl>
    <w:lvl w:ilvl="5" w:tplc="4ADA0CBA">
      <w:numFmt w:val="bullet"/>
      <w:lvlText w:val="•"/>
      <w:lvlJc w:val="left"/>
      <w:pPr>
        <w:ind w:left="4748" w:hanging="396"/>
      </w:pPr>
      <w:rPr>
        <w:rFonts w:hint="default"/>
      </w:rPr>
    </w:lvl>
    <w:lvl w:ilvl="6" w:tplc="8960CD2E">
      <w:numFmt w:val="bullet"/>
      <w:lvlText w:val="•"/>
      <w:lvlJc w:val="left"/>
      <w:pPr>
        <w:ind w:left="5771" w:hanging="396"/>
      </w:pPr>
      <w:rPr>
        <w:rFonts w:hint="default"/>
      </w:rPr>
    </w:lvl>
    <w:lvl w:ilvl="7" w:tplc="E59E9750">
      <w:numFmt w:val="bullet"/>
      <w:lvlText w:val="•"/>
      <w:lvlJc w:val="left"/>
      <w:pPr>
        <w:ind w:left="6793" w:hanging="396"/>
      </w:pPr>
      <w:rPr>
        <w:rFonts w:hint="default"/>
      </w:rPr>
    </w:lvl>
    <w:lvl w:ilvl="8" w:tplc="663EE06A">
      <w:numFmt w:val="bullet"/>
      <w:lvlText w:val="•"/>
      <w:lvlJc w:val="left"/>
      <w:pPr>
        <w:ind w:left="7815" w:hanging="396"/>
      </w:pPr>
      <w:rPr>
        <w:rFonts w:hint="default"/>
      </w:rPr>
    </w:lvl>
  </w:abstractNum>
  <w:abstractNum w:abstractNumId="15" w15:restartNumberingAfterBreak="0">
    <w:nsid w:val="6C6E0353"/>
    <w:multiLevelType w:val="hybridMultilevel"/>
    <w:tmpl w:val="C0F62A44"/>
    <w:lvl w:ilvl="0" w:tplc="FE70A3F0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F305E24"/>
    <w:multiLevelType w:val="hybridMultilevel"/>
    <w:tmpl w:val="8A6E02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E5ACE"/>
    <w:multiLevelType w:val="hybridMultilevel"/>
    <w:tmpl w:val="7D46895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80B19"/>
    <w:multiLevelType w:val="hybridMultilevel"/>
    <w:tmpl w:val="8FD6822E"/>
    <w:lvl w:ilvl="0" w:tplc="C0D2BAB6">
      <w:start w:val="1"/>
      <w:numFmt w:val="decimal"/>
      <w:lvlText w:val="%1)"/>
      <w:lvlJc w:val="left"/>
      <w:pPr>
        <w:ind w:left="502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75DA6"/>
    <w:multiLevelType w:val="hybridMultilevel"/>
    <w:tmpl w:val="A2A41DE4"/>
    <w:lvl w:ilvl="0" w:tplc="A25C2458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8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16"/>
  </w:num>
  <w:num w:numId="11">
    <w:abstractNumId w:val="5"/>
  </w:num>
  <w:num w:numId="12">
    <w:abstractNumId w:val="9"/>
  </w:num>
  <w:num w:numId="13">
    <w:abstractNumId w:val="17"/>
  </w:num>
  <w:num w:numId="14">
    <w:abstractNumId w:val="4"/>
  </w:num>
  <w:num w:numId="15">
    <w:abstractNumId w:val="13"/>
  </w:num>
  <w:num w:numId="16">
    <w:abstractNumId w:val="0"/>
  </w:num>
  <w:num w:numId="17">
    <w:abstractNumId w:val="7"/>
  </w:num>
  <w:num w:numId="18">
    <w:abstractNumId w:val="1"/>
  </w:num>
  <w:num w:numId="19">
    <w:abstractNumId w:val="14"/>
  </w:num>
  <w:num w:numId="2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68"/>
    <w:rsid w:val="00000705"/>
    <w:rsid w:val="00001757"/>
    <w:rsid w:val="000064C9"/>
    <w:rsid w:val="0001170F"/>
    <w:rsid w:val="00020830"/>
    <w:rsid w:val="00022FBF"/>
    <w:rsid w:val="00034833"/>
    <w:rsid w:val="000349F8"/>
    <w:rsid w:val="00044268"/>
    <w:rsid w:val="00046205"/>
    <w:rsid w:val="00054300"/>
    <w:rsid w:val="000554E1"/>
    <w:rsid w:val="00063716"/>
    <w:rsid w:val="000816BD"/>
    <w:rsid w:val="000869C3"/>
    <w:rsid w:val="000902C4"/>
    <w:rsid w:val="000920EE"/>
    <w:rsid w:val="000A4B7D"/>
    <w:rsid w:val="000B4F1A"/>
    <w:rsid w:val="000C4440"/>
    <w:rsid w:val="000C6B17"/>
    <w:rsid w:val="000C73ED"/>
    <w:rsid w:val="000D1E21"/>
    <w:rsid w:val="000E3304"/>
    <w:rsid w:val="000F5983"/>
    <w:rsid w:val="000F62A5"/>
    <w:rsid w:val="000F7BA9"/>
    <w:rsid w:val="0010043B"/>
    <w:rsid w:val="0011015B"/>
    <w:rsid w:val="00110430"/>
    <w:rsid w:val="00127530"/>
    <w:rsid w:val="001404A7"/>
    <w:rsid w:val="001531B9"/>
    <w:rsid w:val="00163E3D"/>
    <w:rsid w:val="00175238"/>
    <w:rsid w:val="00180E77"/>
    <w:rsid w:val="001A0E8A"/>
    <w:rsid w:val="001A24B6"/>
    <w:rsid w:val="001A7F30"/>
    <w:rsid w:val="001B3740"/>
    <w:rsid w:val="001C3828"/>
    <w:rsid w:val="001D10DF"/>
    <w:rsid w:val="001D2936"/>
    <w:rsid w:val="001D5C70"/>
    <w:rsid w:val="001D6FF0"/>
    <w:rsid w:val="001E0A19"/>
    <w:rsid w:val="001E0C18"/>
    <w:rsid w:val="001F2288"/>
    <w:rsid w:val="001F5CC6"/>
    <w:rsid w:val="001F73A3"/>
    <w:rsid w:val="00203669"/>
    <w:rsid w:val="002166DF"/>
    <w:rsid w:val="00220E0D"/>
    <w:rsid w:val="00230F76"/>
    <w:rsid w:val="00233FAF"/>
    <w:rsid w:val="00237199"/>
    <w:rsid w:val="00237232"/>
    <w:rsid w:val="00242E8E"/>
    <w:rsid w:val="00243398"/>
    <w:rsid w:val="002540C8"/>
    <w:rsid w:val="00255B48"/>
    <w:rsid w:val="0026508E"/>
    <w:rsid w:val="00271775"/>
    <w:rsid w:val="0027674A"/>
    <w:rsid w:val="00276D1E"/>
    <w:rsid w:val="00286179"/>
    <w:rsid w:val="002903CD"/>
    <w:rsid w:val="00291D11"/>
    <w:rsid w:val="002A1EFD"/>
    <w:rsid w:val="002B0B85"/>
    <w:rsid w:val="002B28C9"/>
    <w:rsid w:val="002B39CA"/>
    <w:rsid w:val="002C2E3F"/>
    <w:rsid w:val="002D1418"/>
    <w:rsid w:val="002E182B"/>
    <w:rsid w:val="002E7F0E"/>
    <w:rsid w:val="002F088B"/>
    <w:rsid w:val="003006C3"/>
    <w:rsid w:val="0030338C"/>
    <w:rsid w:val="00310D32"/>
    <w:rsid w:val="00322C92"/>
    <w:rsid w:val="0033248D"/>
    <w:rsid w:val="00343AB1"/>
    <w:rsid w:val="00343AD3"/>
    <w:rsid w:val="00352B73"/>
    <w:rsid w:val="00363405"/>
    <w:rsid w:val="00364AC1"/>
    <w:rsid w:val="003700EE"/>
    <w:rsid w:val="003714C3"/>
    <w:rsid w:val="00376008"/>
    <w:rsid w:val="003818C4"/>
    <w:rsid w:val="003865EF"/>
    <w:rsid w:val="003A0602"/>
    <w:rsid w:val="003B2148"/>
    <w:rsid w:val="003B3A7C"/>
    <w:rsid w:val="003C0E76"/>
    <w:rsid w:val="003C5C86"/>
    <w:rsid w:val="003E4DD5"/>
    <w:rsid w:val="003E52DA"/>
    <w:rsid w:val="003E590E"/>
    <w:rsid w:val="003F19EA"/>
    <w:rsid w:val="0040055F"/>
    <w:rsid w:val="00426512"/>
    <w:rsid w:val="00432B63"/>
    <w:rsid w:val="00435493"/>
    <w:rsid w:val="00446C1F"/>
    <w:rsid w:val="00450F17"/>
    <w:rsid w:val="00463F76"/>
    <w:rsid w:val="00474D24"/>
    <w:rsid w:val="00477924"/>
    <w:rsid w:val="004808E9"/>
    <w:rsid w:val="00487885"/>
    <w:rsid w:val="0049039F"/>
    <w:rsid w:val="004950AA"/>
    <w:rsid w:val="004973FF"/>
    <w:rsid w:val="004A13B0"/>
    <w:rsid w:val="004A4E6B"/>
    <w:rsid w:val="004C7DB1"/>
    <w:rsid w:val="004D5FD9"/>
    <w:rsid w:val="004D64EF"/>
    <w:rsid w:val="004E2947"/>
    <w:rsid w:val="005059A8"/>
    <w:rsid w:val="0050717E"/>
    <w:rsid w:val="00510635"/>
    <w:rsid w:val="00526F96"/>
    <w:rsid w:val="00536F86"/>
    <w:rsid w:val="0054145F"/>
    <w:rsid w:val="005415F1"/>
    <w:rsid w:val="00544F05"/>
    <w:rsid w:val="005456DF"/>
    <w:rsid w:val="00547FCE"/>
    <w:rsid w:val="0057298F"/>
    <w:rsid w:val="005765E6"/>
    <w:rsid w:val="005778AD"/>
    <w:rsid w:val="005B52C1"/>
    <w:rsid w:val="005C5261"/>
    <w:rsid w:val="005C5F9C"/>
    <w:rsid w:val="005D1555"/>
    <w:rsid w:val="005D253C"/>
    <w:rsid w:val="005E6A43"/>
    <w:rsid w:val="005F63C3"/>
    <w:rsid w:val="00606AC7"/>
    <w:rsid w:val="00612264"/>
    <w:rsid w:val="00613871"/>
    <w:rsid w:val="006155CB"/>
    <w:rsid w:val="00624456"/>
    <w:rsid w:val="00630F40"/>
    <w:rsid w:val="00634414"/>
    <w:rsid w:val="00643617"/>
    <w:rsid w:val="00652D11"/>
    <w:rsid w:val="00655623"/>
    <w:rsid w:val="0066512D"/>
    <w:rsid w:val="00672F6E"/>
    <w:rsid w:val="006A2292"/>
    <w:rsid w:val="006A2B03"/>
    <w:rsid w:val="006A3EB5"/>
    <w:rsid w:val="006A4158"/>
    <w:rsid w:val="006A524B"/>
    <w:rsid w:val="006A65C2"/>
    <w:rsid w:val="006A7FBF"/>
    <w:rsid w:val="006B2D04"/>
    <w:rsid w:val="006B3964"/>
    <w:rsid w:val="006B7884"/>
    <w:rsid w:val="006C0806"/>
    <w:rsid w:val="006C4DC2"/>
    <w:rsid w:val="006E135D"/>
    <w:rsid w:val="006E70AE"/>
    <w:rsid w:val="006F1C0D"/>
    <w:rsid w:val="006F50FB"/>
    <w:rsid w:val="00700757"/>
    <w:rsid w:val="00705ED5"/>
    <w:rsid w:val="00710709"/>
    <w:rsid w:val="00712913"/>
    <w:rsid w:val="00716E7E"/>
    <w:rsid w:val="00720F69"/>
    <w:rsid w:val="00727BC9"/>
    <w:rsid w:val="00736286"/>
    <w:rsid w:val="007377EC"/>
    <w:rsid w:val="00741B66"/>
    <w:rsid w:val="00742AAB"/>
    <w:rsid w:val="007431AB"/>
    <w:rsid w:val="00750AAE"/>
    <w:rsid w:val="00753E2B"/>
    <w:rsid w:val="0076228E"/>
    <w:rsid w:val="00763D3F"/>
    <w:rsid w:val="00766FE1"/>
    <w:rsid w:val="00775CD2"/>
    <w:rsid w:val="0078307A"/>
    <w:rsid w:val="0078498F"/>
    <w:rsid w:val="00791A15"/>
    <w:rsid w:val="007928FB"/>
    <w:rsid w:val="00794C2B"/>
    <w:rsid w:val="007961BB"/>
    <w:rsid w:val="00796214"/>
    <w:rsid w:val="00797AD1"/>
    <w:rsid w:val="007A6845"/>
    <w:rsid w:val="007C2ADD"/>
    <w:rsid w:val="007C329F"/>
    <w:rsid w:val="007C7E42"/>
    <w:rsid w:val="007D11DE"/>
    <w:rsid w:val="007D44E2"/>
    <w:rsid w:val="007E0224"/>
    <w:rsid w:val="007E471A"/>
    <w:rsid w:val="007E606D"/>
    <w:rsid w:val="007F082E"/>
    <w:rsid w:val="007F7318"/>
    <w:rsid w:val="007F7E17"/>
    <w:rsid w:val="00800C06"/>
    <w:rsid w:val="00803084"/>
    <w:rsid w:val="008048F2"/>
    <w:rsid w:val="00813EC3"/>
    <w:rsid w:val="00817792"/>
    <w:rsid w:val="00825088"/>
    <w:rsid w:val="00825FD1"/>
    <w:rsid w:val="008319D6"/>
    <w:rsid w:val="008410BB"/>
    <w:rsid w:val="008428A5"/>
    <w:rsid w:val="00860587"/>
    <w:rsid w:val="0086256D"/>
    <w:rsid w:val="00867801"/>
    <w:rsid w:val="00874FAB"/>
    <w:rsid w:val="00881B75"/>
    <w:rsid w:val="00882D8D"/>
    <w:rsid w:val="008906CA"/>
    <w:rsid w:val="008969E1"/>
    <w:rsid w:val="008B4F90"/>
    <w:rsid w:val="008B5772"/>
    <w:rsid w:val="008C561C"/>
    <w:rsid w:val="008D2A6E"/>
    <w:rsid w:val="008E3BEE"/>
    <w:rsid w:val="008F3294"/>
    <w:rsid w:val="009050E0"/>
    <w:rsid w:val="00910104"/>
    <w:rsid w:val="009121B3"/>
    <w:rsid w:val="009237B3"/>
    <w:rsid w:val="0092505A"/>
    <w:rsid w:val="0094598A"/>
    <w:rsid w:val="009509FF"/>
    <w:rsid w:val="009543A4"/>
    <w:rsid w:val="00956087"/>
    <w:rsid w:val="00956811"/>
    <w:rsid w:val="00971B3E"/>
    <w:rsid w:val="009828F4"/>
    <w:rsid w:val="009846CF"/>
    <w:rsid w:val="00984983"/>
    <w:rsid w:val="00985937"/>
    <w:rsid w:val="009929E1"/>
    <w:rsid w:val="009A62AE"/>
    <w:rsid w:val="009C3029"/>
    <w:rsid w:val="009C4F15"/>
    <w:rsid w:val="009C7A7B"/>
    <w:rsid w:val="009D026D"/>
    <w:rsid w:val="009D0867"/>
    <w:rsid w:val="009D0E32"/>
    <w:rsid w:val="009D1656"/>
    <w:rsid w:val="009D1DA7"/>
    <w:rsid w:val="009D3B5D"/>
    <w:rsid w:val="009D46DD"/>
    <w:rsid w:val="009D5129"/>
    <w:rsid w:val="009E00C9"/>
    <w:rsid w:val="009E152A"/>
    <w:rsid w:val="009F3CD8"/>
    <w:rsid w:val="009F4C46"/>
    <w:rsid w:val="00A114B2"/>
    <w:rsid w:val="00A13D52"/>
    <w:rsid w:val="00A14432"/>
    <w:rsid w:val="00A17FFC"/>
    <w:rsid w:val="00A23F05"/>
    <w:rsid w:val="00A27021"/>
    <w:rsid w:val="00A31723"/>
    <w:rsid w:val="00A3333D"/>
    <w:rsid w:val="00A34F98"/>
    <w:rsid w:val="00A35669"/>
    <w:rsid w:val="00A36596"/>
    <w:rsid w:val="00A40227"/>
    <w:rsid w:val="00A45FE2"/>
    <w:rsid w:val="00A578A3"/>
    <w:rsid w:val="00A64F5E"/>
    <w:rsid w:val="00A65E4B"/>
    <w:rsid w:val="00A8084E"/>
    <w:rsid w:val="00A94B9D"/>
    <w:rsid w:val="00AA30C6"/>
    <w:rsid w:val="00AA7EEA"/>
    <w:rsid w:val="00AB3C89"/>
    <w:rsid w:val="00AC03FB"/>
    <w:rsid w:val="00AC5289"/>
    <w:rsid w:val="00AD7BFA"/>
    <w:rsid w:val="00AE7921"/>
    <w:rsid w:val="00B03B9E"/>
    <w:rsid w:val="00B04AAE"/>
    <w:rsid w:val="00B07C54"/>
    <w:rsid w:val="00B13699"/>
    <w:rsid w:val="00B15EA4"/>
    <w:rsid w:val="00B17BB6"/>
    <w:rsid w:val="00B36382"/>
    <w:rsid w:val="00B464A1"/>
    <w:rsid w:val="00B46983"/>
    <w:rsid w:val="00B516C3"/>
    <w:rsid w:val="00B51F41"/>
    <w:rsid w:val="00B53078"/>
    <w:rsid w:val="00B578C6"/>
    <w:rsid w:val="00B6193B"/>
    <w:rsid w:val="00B6262C"/>
    <w:rsid w:val="00B65074"/>
    <w:rsid w:val="00B74A66"/>
    <w:rsid w:val="00B81694"/>
    <w:rsid w:val="00B87975"/>
    <w:rsid w:val="00B96A84"/>
    <w:rsid w:val="00BA0506"/>
    <w:rsid w:val="00BA1508"/>
    <w:rsid w:val="00BB5B65"/>
    <w:rsid w:val="00BC5EA6"/>
    <w:rsid w:val="00BD3059"/>
    <w:rsid w:val="00BD619F"/>
    <w:rsid w:val="00BE135A"/>
    <w:rsid w:val="00BF6748"/>
    <w:rsid w:val="00C04774"/>
    <w:rsid w:val="00C0606C"/>
    <w:rsid w:val="00C1304D"/>
    <w:rsid w:val="00C14A04"/>
    <w:rsid w:val="00C1746E"/>
    <w:rsid w:val="00C24347"/>
    <w:rsid w:val="00C316DE"/>
    <w:rsid w:val="00C37231"/>
    <w:rsid w:val="00C6321C"/>
    <w:rsid w:val="00C6579A"/>
    <w:rsid w:val="00C76C1C"/>
    <w:rsid w:val="00C83661"/>
    <w:rsid w:val="00C85A1B"/>
    <w:rsid w:val="00C91FA1"/>
    <w:rsid w:val="00C936B9"/>
    <w:rsid w:val="00CA1CE1"/>
    <w:rsid w:val="00CA1E78"/>
    <w:rsid w:val="00CA25E9"/>
    <w:rsid w:val="00CA2F81"/>
    <w:rsid w:val="00CC4B5D"/>
    <w:rsid w:val="00CC7086"/>
    <w:rsid w:val="00CE294F"/>
    <w:rsid w:val="00CF7174"/>
    <w:rsid w:val="00D0207A"/>
    <w:rsid w:val="00D0437A"/>
    <w:rsid w:val="00D06F39"/>
    <w:rsid w:val="00D107AD"/>
    <w:rsid w:val="00D12292"/>
    <w:rsid w:val="00D15970"/>
    <w:rsid w:val="00D32258"/>
    <w:rsid w:val="00D46D83"/>
    <w:rsid w:val="00D46FC0"/>
    <w:rsid w:val="00D572AD"/>
    <w:rsid w:val="00D64629"/>
    <w:rsid w:val="00D72520"/>
    <w:rsid w:val="00D74066"/>
    <w:rsid w:val="00D837FF"/>
    <w:rsid w:val="00D849DA"/>
    <w:rsid w:val="00D92FF3"/>
    <w:rsid w:val="00D936DF"/>
    <w:rsid w:val="00D9398B"/>
    <w:rsid w:val="00D9568C"/>
    <w:rsid w:val="00D97380"/>
    <w:rsid w:val="00DA0676"/>
    <w:rsid w:val="00DB5A02"/>
    <w:rsid w:val="00DB5EFC"/>
    <w:rsid w:val="00DD3BCE"/>
    <w:rsid w:val="00DD7309"/>
    <w:rsid w:val="00DD7689"/>
    <w:rsid w:val="00DE0C12"/>
    <w:rsid w:val="00DE7C0D"/>
    <w:rsid w:val="00E0197D"/>
    <w:rsid w:val="00E031E1"/>
    <w:rsid w:val="00E04399"/>
    <w:rsid w:val="00E15055"/>
    <w:rsid w:val="00E22038"/>
    <w:rsid w:val="00E270A1"/>
    <w:rsid w:val="00E32484"/>
    <w:rsid w:val="00E41245"/>
    <w:rsid w:val="00E4313F"/>
    <w:rsid w:val="00E455AD"/>
    <w:rsid w:val="00E564D6"/>
    <w:rsid w:val="00E57227"/>
    <w:rsid w:val="00E64F0D"/>
    <w:rsid w:val="00E7599F"/>
    <w:rsid w:val="00E85094"/>
    <w:rsid w:val="00EB5C58"/>
    <w:rsid w:val="00EC0943"/>
    <w:rsid w:val="00EE6964"/>
    <w:rsid w:val="00F02050"/>
    <w:rsid w:val="00F06ACD"/>
    <w:rsid w:val="00F13E49"/>
    <w:rsid w:val="00F206B1"/>
    <w:rsid w:val="00F2480A"/>
    <w:rsid w:val="00F254B2"/>
    <w:rsid w:val="00F31EF4"/>
    <w:rsid w:val="00F37F09"/>
    <w:rsid w:val="00F407B1"/>
    <w:rsid w:val="00F40D85"/>
    <w:rsid w:val="00F46D6C"/>
    <w:rsid w:val="00F52135"/>
    <w:rsid w:val="00F55CFB"/>
    <w:rsid w:val="00F61EA0"/>
    <w:rsid w:val="00F6378F"/>
    <w:rsid w:val="00F65B91"/>
    <w:rsid w:val="00F9077A"/>
    <w:rsid w:val="00F92060"/>
    <w:rsid w:val="00F92C70"/>
    <w:rsid w:val="00F9372B"/>
    <w:rsid w:val="00F948A2"/>
    <w:rsid w:val="00F95849"/>
    <w:rsid w:val="00FA3632"/>
    <w:rsid w:val="00FA6A84"/>
    <w:rsid w:val="00FA6FD2"/>
    <w:rsid w:val="00FA7F7C"/>
    <w:rsid w:val="00FB4481"/>
    <w:rsid w:val="00FB478F"/>
    <w:rsid w:val="00FB5930"/>
    <w:rsid w:val="00FC117E"/>
    <w:rsid w:val="00FC2A0E"/>
    <w:rsid w:val="00FC40A4"/>
    <w:rsid w:val="00FC7043"/>
    <w:rsid w:val="00FE3928"/>
    <w:rsid w:val="00FE69E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9B4A0F4"/>
  <w15:docId w15:val="{E8C4F09C-D027-486B-B0DB-FB4ECDF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A1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E69E6"/>
    <w:pPr>
      <w:keepNext/>
      <w:outlineLvl w:val="0"/>
    </w:pPr>
    <w:rPr>
      <w:b/>
      <w:color w:val="000000"/>
      <w:szCs w:val="56"/>
    </w:rPr>
  </w:style>
  <w:style w:type="paragraph" w:styleId="Titolo2">
    <w:name w:val="heading 2"/>
    <w:basedOn w:val="Normale"/>
    <w:next w:val="Normale"/>
    <w:qFormat/>
    <w:rsid w:val="00FE69E6"/>
    <w:pPr>
      <w:keepNext/>
      <w:jc w:val="both"/>
      <w:outlineLvl w:val="1"/>
    </w:pPr>
    <w:rPr>
      <w:rFonts w:ascii="Arial" w:hAnsi="Arial" w:cs="Arial"/>
      <w:b/>
      <w:bCs/>
      <w:szCs w:val="16"/>
    </w:rPr>
  </w:style>
  <w:style w:type="paragraph" w:styleId="Titolo3">
    <w:name w:val="heading 3"/>
    <w:basedOn w:val="Normale"/>
    <w:next w:val="Normale"/>
    <w:qFormat/>
    <w:rsid w:val="00FE69E6"/>
    <w:pPr>
      <w:keepNext/>
      <w:ind w:left="-66" w:right="-1"/>
      <w:jc w:val="center"/>
      <w:outlineLvl w:val="2"/>
    </w:pPr>
    <w:rPr>
      <w:rFonts w:ascii="Verdana" w:eastAsia="Times" w:hAnsi="Verdana"/>
      <w:b/>
    </w:rPr>
  </w:style>
  <w:style w:type="paragraph" w:styleId="Titolo4">
    <w:name w:val="heading 4"/>
    <w:basedOn w:val="Normale"/>
    <w:next w:val="Normale"/>
    <w:qFormat/>
    <w:rsid w:val="00FE69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E69E6"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rsid w:val="00FE69E6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itolo9">
    <w:name w:val="heading 9"/>
    <w:basedOn w:val="Normale"/>
    <w:next w:val="Normale"/>
    <w:qFormat/>
    <w:rsid w:val="00FE69E6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E69E6"/>
    <w:pPr>
      <w:tabs>
        <w:tab w:val="center" w:pos="4819"/>
        <w:tab w:val="right" w:pos="9638"/>
      </w:tabs>
    </w:pPr>
    <w:rPr>
      <w:color w:val="000000"/>
      <w:szCs w:val="56"/>
    </w:rPr>
  </w:style>
  <w:style w:type="paragraph" w:styleId="Corpotesto">
    <w:name w:val="Body Text"/>
    <w:basedOn w:val="Normale"/>
    <w:semiHidden/>
    <w:rsid w:val="00FE69E6"/>
    <w:rPr>
      <w:sz w:val="28"/>
    </w:rPr>
  </w:style>
  <w:style w:type="paragraph" w:styleId="Paragrafoelenco">
    <w:name w:val="List Paragraph"/>
    <w:basedOn w:val="Normale"/>
    <w:uiPriority w:val="1"/>
    <w:qFormat/>
    <w:rsid w:val="00FE69E6"/>
    <w:pPr>
      <w:ind w:left="708"/>
    </w:pPr>
    <w:rPr>
      <w:rFonts w:ascii="Times" w:eastAsia="Times" w:hAnsi="Times"/>
      <w:szCs w:val="20"/>
    </w:rPr>
  </w:style>
  <w:style w:type="character" w:styleId="Enfasigrassetto">
    <w:name w:val="Strong"/>
    <w:qFormat/>
    <w:rsid w:val="00FE69E6"/>
    <w:rPr>
      <w:b/>
      <w:bCs/>
    </w:rPr>
  </w:style>
  <w:style w:type="paragraph" w:styleId="Corpodeltesto3">
    <w:name w:val="Body Text 3"/>
    <w:basedOn w:val="Normale"/>
    <w:semiHidden/>
    <w:rsid w:val="00FE69E6"/>
    <w:pPr>
      <w:spacing w:after="200"/>
      <w:jc w:val="both"/>
    </w:pPr>
    <w:rPr>
      <w:rFonts w:ascii="Calibri" w:eastAsia="Times" w:hAnsi="Calibri"/>
      <w:szCs w:val="20"/>
    </w:rPr>
  </w:style>
  <w:style w:type="paragraph" w:styleId="Mappadocumento">
    <w:name w:val="Document Map"/>
    <w:basedOn w:val="Normale"/>
    <w:semiHidden/>
    <w:rsid w:val="00FE69E6"/>
    <w:pPr>
      <w:shd w:val="clear" w:color="auto" w:fill="000080"/>
    </w:pPr>
    <w:rPr>
      <w:rFonts w:ascii="Tahoma" w:hAnsi="Tahoma" w:cs="Tahoma"/>
    </w:rPr>
  </w:style>
  <w:style w:type="paragraph" w:styleId="Pidipagina">
    <w:name w:val="footer"/>
    <w:basedOn w:val="Normale"/>
    <w:uiPriority w:val="99"/>
    <w:rsid w:val="00FE6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FE69E6"/>
    <w:rPr>
      <w:sz w:val="24"/>
      <w:szCs w:val="24"/>
    </w:rPr>
  </w:style>
  <w:style w:type="paragraph" w:styleId="Corpodeltesto2">
    <w:name w:val="Body Text 2"/>
    <w:basedOn w:val="Normale"/>
    <w:semiHidden/>
    <w:rsid w:val="00FE69E6"/>
    <w:pPr>
      <w:spacing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semiHidden/>
    <w:unhideWhenUsed/>
    <w:rsid w:val="00FE6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E69E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semiHidden/>
    <w:rsid w:val="00FE69E6"/>
    <w:rPr>
      <w:rFonts w:ascii="Calibri" w:eastAsia="Times New Roman" w:hAnsi="Calibri" w:cs="Times New Roman"/>
      <w:b/>
      <w:bCs/>
      <w:sz w:val="28"/>
      <w:szCs w:val="28"/>
    </w:rPr>
  </w:style>
  <w:style w:type="paragraph" w:styleId="Testonormale">
    <w:name w:val="Plain Text"/>
    <w:basedOn w:val="Normale"/>
    <w:qFormat/>
    <w:rsid w:val="00FE69E6"/>
    <w:pPr>
      <w:jc w:val="both"/>
    </w:pPr>
    <w:rPr>
      <w:szCs w:val="20"/>
    </w:rPr>
  </w:style>
  <w:style w:type="character" w:customStyle="1" w:styleId="TestonormaleCarattere">
    <w:name w:val="Testo normale Carattere"/>
    <w:rsid w:val="00FE69E6"/>
    <w:rPr>
      <w:sz w:val="24"/>
    </w:rPr>
  </w:style>
  <w:style w:type="character" w:styleId="Collegamentoipertestuale">
    <w:name w:val="Hyperlink"/>
    <w:semiHidden/>
    <w:rsid w:val="00FE69E6"/>
    <w:rPr>
      <w:color w:val="0000FF"/>
      <w:u w:val="single"/>
    </w:rPr>
  </w:style>
  <w:style w:type="character" w:customStyle="1" w:styleId="Corpodeltesto3Carattere">
    <w:name w:val="Corpo del testo 3 Carattere"/>
    <w:semiHidden/>
    <w:rsid w:val="00FE69E6"/>
    <w:rPr>
      <w:rFonts w:ascii="Calibri" w:eastAsia="Times" w:hAnsi="Calibri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117E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F92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2C7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F50FB"/>
    <w:pPr>
      <w:widowControl w:val="0"/>
      <w:ind w:left="947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544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.comune.genova.it/contenuti/manifestazione-temporanea-di-pubblico-spettacol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.comune.genova.it/content/avvisi-emergenze-su-telegr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lertaliguri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rtaliguria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53A4-1197-4E14-84D7-AC5531F5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8</Pages>
  <Words>1533</Words>
  <Characters>17740</Characters>
  <Application>Microsoft Office Word</Application>
  <DocSecurity>0</DocSecurity>
  <Lines>147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19235</CharactersWithSpaces>
  <SharedDoc>false</SharedDoc>
  <HLinks>
    <vt:vector size="12" baseType="variant"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mailto:municipio5manifestazioni@comune.genova.it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http://www.allertaliguria.gov.it/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b552510</dc:creator>
  <cp:lastModifiedBy>Oliva Lorella</cp:lastModifiedBy>
  <cp:revision>221</cp:revision>
  <cp:lastPrinted>2019-08-12T13:01:00Z</cp:lastPrinted>
  <dcterms:created xsi:type="dcterms:W3CDTF">2020-05-11T09:31:00Z</dcterms:created>
  <dcterms:modified xsi:type="dcterms:W3CDTF">2023-03-09T09:28:00Z</dcterms:modified>
</cp:coreProperties>
</file>